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2648" w14:textId="77777777" w:rsidR="003B554D" w:rsidRPr="00274AB2" w:rsidRDefault="003B554D" w:rsidP="00195B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>Cape Cod Senior Softball Board of Directors Meeting</w:t>
      </w:r>
    </w:p>
    <w:p w14:paraId="6CA98C11" w14:textId="188BB440" w:rsidR="003B554D" w:rsidRPr="00274AB2" w:rsidRDefault="00AE0471" w:rsidP="003B55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21</w:t>
      </w:r>
      <w:r w:rsidR="003B554D" w:rsidRPr="00274AB2">
        <w:rPr>
          <w:rFonts w:ascii="Times New Roman" w:hAnsi="Times New Roman" w:cs="Times New Roman"/>
          <w:sz w:val="24"/>
          <w:szCs w:val="24"/>
        </w:rPr>
        <w:t xml:space="preserve">, </w:t>
      </w:r>
      <w:r w:rsidR="004D5793" w:rsidRPr="00274AB2">
        <w:rPr>
          <w:rFonts w:ascii="Times New Roman" w:hAnsi="Times New Roman" w:cs="Times New Roman"/>
          <w:sz w:val="24"/>
          <w:szCs w:val="24"/>
        </w:rPr>
        <w:t>2022,</w:t>
      </w:r>
      <w:r w:rsidR="003B554D" w:rsidRPr="00274AB2">
        <w:rPr>
          <w:rFonts w:ascii="Times New Roman" w:hAnsi="Times New Roman" w:cs="Times New Roman"/>
          <w:sz w:val="24"/>
          <w:szCs w:val="24"/>
        </w:rPr>
        <w:t xml:space="preserve"> </w:t>
      </w:r>
      <w:r w:rsidR="00885842">
        <w:rPr>
          <w:rFonts w:ascii="Times New Roman" w:hAnsi="Times New Roman" w:cs="Times New Roman"/>
          <w:sz w:val="24"/>
          <w:szCs w:val="24"/>
        </w:rPr>
        <w:t>2:00 PM</w:t>
      </w:r>
      <w:r w:rsidR="00DA2549">
        <w:rPr>
          <w:rFonts w:ascii="Times New Roman" w:hAnsi="Times New Roman" w:cs="Times New Roman"/>
          <w:sz w:val="24"/>
          <w:szCs w:val="24"/>
        </w:rPr>
        <w:t>, Harwich Community Center</w:t>
      </w:r>
    </w:p>
    <w:p w14:paraId="412F353F" w14:textId="6B72A8F5" w:rsidR="00195B6F" w:rsidRPr="00274AB2" w:rsidRDefault="00195B6F" w:rsidP="003B55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>Minutes</w:t>
      </w:r>
    </w:p>
    <w:p w14:paraId="3F6F6861" w14:textId="77777777" w:rsidR="003B554D" w:rsidRPr="00274AB2" w:rsidRDefault="003B554D" w:rsidP="003B554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00422FD" w14:textId="57A4263A" w:rsidR="003B554D" w:rsidRPr="00274AB2" w:rsidRDefault="003B554D" w:rsidP="003B554D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 xml:space="preserve">Members present:  </w:t>
      </w:r>
      <w:r w:rsidRPr="00B60D4F">
        <w:rPr>
          <w:rFonts w:ascii="Times New Roman" w:hAnsi="Times New Roman" w:cs="Times New Roman"/>
          <w:sz w:val="24"/>
          <w:szCs w:val="24"/>
        </w:rPr>
        <w:t xml:space="preserve">Wayne Draeger, Peter Cutler, Jim Gunning,  Ben Caswell, Jim Gresis, </w:t>
      </w:r>
      <w:r w:rsidR="0041668C" w:rsidRPr="00B60D4F">
        <w:rPr>
          <w:rFonts w:ascii="Times New Roman" w:hAnsi="Times New Roman" w:cs="Times New Roman"/>
          <w:sz w:val="24"/>
          <w:szCs w:val="24"/>
        </w:rPr>
        <w:t>Bob Callahan</w:t>
      </w:r>
      <w:r w:rsidR="0018070F" w:rsidRPr="00B60D4F">
        <w:rPr>
          <w:rFonts w:ascii="Times New Roman" w:hAnsi="Times New Roman" w:cs="Times New Roman"/>
          <w:sz w:val="24"/>
          <w:szCs w:val="24"/>
        </w:rPr>
        <w:t>, William Eagan, Bill Prodgers</w:t>
      </w:r>
      <w:r w:rsidR="00DA2549">
        <w:rPr>
          <w:rFonts w:ascii="Times New Roman" w:hAnsi="Times New Roman" w:cs="Times New Roman"/>
          <w:sz w:val="24"/>
          <w:szCs w:val="24"/>
        </w:rPr>
        <w:t>,</w:t>
      </w:r>
      <w:r w:rsidR="00AE0471">
        <w:rPr>
          <w:rFonts w:ascii="Times New Roman" w:hAnsi="Times New Roman" w:cs="Times New Roman"/>
          <w:sz w:val="24"/>
          <w:szCs w:val="24"/>
        </w:rPr>
        <w:t xml:space="preserve"> John Hession, Peter Strand,</w:t>
      </w:r>
      <w:r w:rsidR="00DA2549">
        <w:rPr>
          <w:rFonts w:ascii="Times New Roman" w:hAnsi="Times New Roman" w:cs="Times New Roman"/>
          <w:sz w:val="24"/>
          <w:szCs w:val="24"/>
        </w:rPr>
        <w:t xml:space="preserve"> </w:t>
      </w:r>
      <w:r w:rsidR="00885842">
        <w:rPr>
          <w:rFonts w:ascii="Times New Roman" w:hAnsi="Times New Roman" w:cs="Times New Roman"/>
          <w:sz w:val="24"/>
          <w:szCs w:val="24"/>
        </w:rPr>
        <w:t xml:space="preserve">and </w:t>
      </w:r>
      <w:r w:rsidR="000C0333">
        <w:rPr>
          <w:rFonts w:ascii="Times New Roman" w:hAnsi="Times New Roman" w:cs="Times New Roman"/>
          <w:sz w:val="24"/>
          <w:szCs w:val="24"/>
        </w:rPr>
        <w:t>Debbie Connors</w:t>
      </w:r>
      <w:r w:rsidR="00F77F32">
        <w:rPr>
          <w:rFonts w:ascii="Times New Roman" w:hAnsi="Times New Roman" w:cs="Times New Roman"/>
          <w:sz w:val="24"/>
          <w:szCs w:val="24"/>
        </w:rPr>
        <w:t xml:space="preserve">. </w:t>
      </w:r>
      <w:r w:rsidR="0018070F">
        <w:rPr>
          <w:rFonts w:ascii="Times New Roman" w:hAnsi="Times New Roman" w:cs="Times New Roman"/>
          <w:sz w:val="24"/>
          <w:szCs w:val="24"/>
        </w:rPr>
        <w:t xml:space="preserve">  </w:t>
      </w:r>
      <w:r w:rsidRPr="00274AB2">
        <w:rPr>
          <w:rFonts w:ascii="Times New Roman" w:hAnsi="Times New Roman" w:cs="Times New Roman"/>
          <w:sz w:val="24"/>
          <w:szCs w:val="24"/>
        </w:rPr>
        <w:t xml:space="preserve">Guests: </w:t>
      </w:r>
      <w:r w:rsidRPr="00C325A2">
        <w:rPr>
          <w:rFonts w:ascii="Times New Roman" w:hAnsi="Times New Roman" w:cs="Times New Roman"/>
          <w:sz w:val="24"/>
          <w:szCs w:val="24"/>
        </w:rPr>
        <w:t>Van Khachadoorian, Charlie Salerno</w:t>
      </w:r>
      <w:r w:rsidR="007F7325">
        <w:rPr>
          <w:rFonts w:ascii="Times New Roman" w:hAnsi="Times New Roman" w:cs="Times New Roman"/>
          <w:sz w:val="24"/>
          <w:szCs w:val="24"/>
        </w:rPr>
        <w:t>.</w:t>
      </w:r>
      <w:r w:rsidR="00C325A2">
        <w:rPr>
          <w:rFonts w:ascii="Times New Roman" w:hAnsi="Times New Roman" w:cs="Times New Roman"/>
          <w:sz w:val="24"/>
          <w:szCs w:val="24"/>
        </w:rPr>
        <w:t xml:space="preserve"> </w:t>
      </w:r>
      <w:r w:rsidR="00885842">
        <w:rPr>
          <w:rFonts w:ascii="Times New Roman" w:hAnsi="Times New Roman" w:cs="Times New Roman"/>
          <w:sz w:val="24"/>
          <w:szCs w:val="24"/>
        </w:rPr>
        <w:t xml:space="preserve">Not Present: </w:t>
      </w:r>
      <w:r w:rsidR="00AE0471">
        <w:rPr>
          <w:rFonts w:ascii="Times New Roman" w:hAnsi="Times New Roman" w:cs="Times New Roman"/>
          <w:sz w:val="24"/>
          <w:szCs w:val="24"/>
        </w:rPr>
        <w:t>M</w:t>
      </w:r>
      <w:r w:rsidR="00F714B3">
        <w:rPr>
          <w:rFonts w:ascii="Times New Roman" w:hAnsi="Times New Roman" w:cs="Times New Roman"/>
          <w:sz w:val="24"/>
          <w:szCs w:val="24"/>
        </w:rPr>
        <w:t>ichael</w:t>
      </w:r>
      <w:r w:rsidR="00AE0471">
        <w:rPr>
          <w:rFonts w:ascii="Times New Roman" w:hAnsi="Times New Roman" w:cs="Times New Roman"/>
          <w:sz w:val="24"/>
          <w:szCs w:val="24"/>
        </w:rPr>
        <w:t xml:space="preserve"> Barry</w:t>
      </w:r>
    </w:p>
    <w:p w14:paraId="29BEFDE8" w14:textId="77777777" w:rsidR="003B554D" w:rsidRPr="00274AB2" w:rsidRDefault="003B554D" w:rsidP="003B55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2D5BF1" w14:textId="7C368106" w:rsidR="0057283C" w:rsidRDefault="003B554D" w:rsidP="00407A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 xml:space="preserve">Meeting called to order by Wayne Draeger at </w:t>
      </w:r>
      <w:r w:rsidR="008104E0">
        <w:rPr>
          <w:rFonts w:ascii="Times New Roman" w:hAnsi="Times New Roman" w:cs="Times New Roman"/>
          <w:sz w:val="24"/>
          <w:szCs w:val="24"/>
        </w:rPr>
        <w:t>2:00 pm.</w:t>
      </w:r>
    </w:p>
    <w:p w14:paraId="35604315" w14:textId="77777777" w:rsidR="00407A05" w:rsidRPr="00274AB2" w:rsidRDefault="00407A05" w:rsidP="00407A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5C243F" w14:textId="5FEE81B2" w:rsidR="00E11DF2" w:rsidRPr="00274AB2" w:rsidRDefault="0057283C" w:rsidP="00407A05">
      <w:pPr>
        <w:jc w:val="both"/>
        <w:rPr>
          <w:rFonts w:cs="Times New Roman"/>
          <w:szCs w:val="24"/>
        </w:rPr>
      </w:pPr>
      <w:r w:rsidRPr="00274AB2">
        <w:rPr>
          <w:rFonts w:cs="Times New Roman"/>
          <w:b/>
          <w:bCs/>
          <w:szCs w:val="24"/>
        </w:rPr>
        <w:t>Approval of Board Minutes</w:t>
      </w:r>
      <w:r w:rsidRPr="00274AB2">
        <w:rPr>
          <w:rFonts w:cs="Times New Roman"/>
          <w:szCs w:val="24"/>
        </w:rPr>
        <w:t xml:space="preserve"> – </w:t>
      </w:r>
      <w:r w:rsidR="008073AA">
        <w:rPr>
          <w:rFonts w:cs="Times New Roman"/>
          <w:szCs w:val="24"/>
        </w:rPr>
        <w:t>May 17</w:t>
      </w:r>
      <w:r w:rsidR="00271C98" w:rsidRPr="00274AB2">
        <w:rPr>
          <w:rFonts w:cs="Times New Roman"/>
          <w:szCs w:val="24"/>
        </w:rPr>
        <w:t>, 2022</w:t>
      </w:r>
    </w:p>
    <w:p w14:paraId="0B5A4D12" w14:textId="17A53DCA" w:rsidR="0017541E" w:rsidRDefault="009A69B2" w:rsidP="004D75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sz w:val="24"/>
          <w:szCs w:val="24"/>
        </w:rPr>
        <w:t xml:space="preserve">Motion to accept the minutes was made by </w:t>
      </w:r>
      <w:r w:rsidR="00805AE9">
        <w:rPr>
          <w:rFonts w:ascii="Times New Roman" w:hAnsi="Times New Roman" w:cs="Times New Roman"/>
          <w:sz w:val="24"/>
          <w:szCs w:val="24"/>
        </w:rPr>
        <w:t>Bob Callahan</w:t>
      </w:r>
      <w:r w:rsidR="00E62413" w:rsidRPr="00274AB2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805AE9">
        <w:rPr>
          <w:rFonts w:ascii="Times New Roman" w:hAnsi="Times New Roman" w:cs="Times New Roman"/>
          <w:sz w:val="24"/>
          <w:szCs w:val="24"/>
        </w:rPr>
        <w:t>Bill Eagan</w:t>
      </w:r>
      <w:r w:rsidRPr="00274AB2">
        <w:rPr>
          <w:rFonts w:ascii="Times New Roman" w:hAnsi="Times New Roman" w:cs="Times New Roman"/>
          <w:sz w:val="24"/>
          <w:szCs w:val="24"/>
        </w:rPr>
        <w:t>, and passed unanimously.</w:t>
      </w:r>
    </w:p>
    <w:p w14:paraId="7EB7E4CF" w14:textId="77777777" w:rsidR="00CC6BC5" w:rsidRDefault="00CC6BC5" w:rsidP="004D75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17584C" w14:textId="5E6A8C0E" w:rsidR="00CC6BC5" w:rsidRDefault="00CC6BC5" w:rsidP="00CC6B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4AB2">
        <w:rPr>
          <w:rFonts w:ascii="Times New Roman" w:hAnsi="Times New Roman" w:cs="Times New Roman"/>
          <w:b/>
          <w:sz w:val="24"/>
          <w:szCs w:val="24"/>
        </w:rPr>
        <w:t>Treasurer’s Report</w:t>
      </w:r>
      <w:r w:rsidRPr="00274AB2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388BEAE0" w14:textId="221949DD" w:rsidR="00FC5023" w:rsidRDefault="00FC5023" w:rsidP="00CC6B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E3D7F7" w14:textId="0F604F3C" w:rsidR="00854BA5" w:rsidRDefault="00FC5023" w:rsidP="00324D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Hession reviewed Treasurer’s report.  Motion to accept the Treasurer’s Report made by Peter Strand, seconded by Jim Gunning, and passed unanimously.</w:t>
      </w:r>
    </w:p>
    <w:p w14:paraId="7CCC5C07" w14:textId="77777777" w:rsidR="00324DF8" w:rsidRPr="00324DF8" w:rsidRDefault="00324DF8" w:rsidP="00324D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2CF87A" w14:textId="6E6C681E" w:rsidR="00171D32" w:rsidRDefault="0057283C" w:rsidP="009609A0">
      <w:pPr>
        <w:jc w:val="both"/>
        <w:rPr>
          <w:rFonts w:cs="Times New Roman"/>
          <w:b/>
          <w:bCs/>
          <w:szCs w:val="24"/>
        </w:rPr>
      </w:pPr>
      <w:r w:rsidRPr="00274AB2">
        <w:rPr>
          <w:rFonts w:cs="Times New Roman"/>
          <w:b/>
          <w:bCs/>
          <w:szCs w:val="24"/>
        </w:rPr>
        <w:t>League Matters/Reports</w:t>
      </w:r>
    </w:p>
    <w:p w14:paraId="7B23629C" w14:textId="7E26D425" w:rsidR="00E027F4" w:rsidRDefault="00E027F4" w:rsidP="009609A0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Report on 2022 season – Division Presidents</w:t>
      </w:r>
    </w:p>
    <w:p w14:paraId="32A58D79" w14:textId="5B7FFA87" w:rsidR="00E027F4" w:rsidRPr="005E03F2" w:rsidRDefault="00E027F4" w:rsidP="009609A0">
      <w:pPr>
        <w:jc w:val="both"/>
        <w:rPr>
          <w:rFonts w:cs="Times New Roman"/>
          <w:szCs w:val="24"/>
        </w:rPr>
      </w:pPr>
      <w:r w:rsidRPr="005E03F2">
        <w:rPr>
          <w:rFonts w:cs="Times New Roman"/>
          <w:szCs w:val="24"/>
        </w:rPr>
        <w:t>Each Division president reviewed what has worked well this season so far and how we may be able to improve next season</w:t>
      </w:r>
      <w:r w:rsidR="00CC56B3" w:rsidRPr="005E03F2">
        <w:rPr>
          <w:rFonts w:cs="Times New Roman"/>
          <w:szCs w:val="24"/>
        </w:rPr>
        <w:t xml:space="preserve"> or in the remainder of this season.</w:t>
      </w:r>
    </w:p>
    <w:p w14:paraId="57BAE71B" w14:textId="47B95EEC" w:rsidR="00CC56B3" w:rsidRDefault="00403FAB" w:rsidP="009609A0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Updated CCSSSL Policies –</w:t>
      </w:r>
    </w:p>
    <w:p w14:paraId="6EB4FBA8" w14:textId="515EA818" w:rsidR="0000756F" w:rsidRDefault="00403FAB" w:rsidP="009609A0">
      <w:pPr>
        <w:jc w:val="both"/>
        <w:rPr>
          <w:rFonts w:cs="Times New Roman"/>
          <w:szCs w:val="24"/>
        </w:rPr>
      </w:pPr>
      <w:r w:rsidRPr="00403FAB">
        <w:rPr>
          <w:rFonts w:cs="Times New Roman"/>
          <w:szCs w:val="24"/>
        </w:rPr>
        <w:t xml:space="preserve">Bob Callahan reviewed language regarding Courtesy Catchers and board discussed changes that were made at last meeting. </w:t>
      </w:r>
      <w:r w:rsidR="00BE0B43">
        <w:rPr>
          <w:rFonts w:cs="Times New Roman"/>
          <w:szCs w:val="24"/>
        </w:rPr>
        <w:t xml:space="preserve">Board also discussed topics such as different rules for different divisions and allowing the individual division presidents (in consultation with managers) to make decisions. </w:t>
      </w:r>
      <w:r w:rsidRPr="00403FAB">
        <w:rPr>
          <w:rFonts w:cs="Times New Roman"/>
          <w:szCs w:val="24"/>
        </w:rPr>
        <w:t xml:space="preserve"> Bob will continue to edit language based on </w:t>
      </w:r>
      <w:r w:rsidR="000A1A26">
        <w:rPr>
          <w:rFonts w:cs="Times New Roman"/>
          <w:szCs w:val="24"/>
        </w:rPr>
        <w:t xml:space="preserve">the </w:t>
      </w:r>
      <w:r w:rsidRPr="00403FAB">
        <w:rPr>
          <w:rFonts w:cs="Times New Roman"/>
          <w:szCs w:val="24"/>
        </w:rPr>
        <w:t>board discussion</w:t>
      </w:r>
      <w:r w:rsidR="0000756F">
        <w:rPr>
          <w:rFonts w:cs="Times New Roman"/>
          <w:szCs w:val="24"/>
        </w:rPr>
        <w:t>.  Charlie Salerno has other suggestions that he will forward to Bob.</w:t>
      </w:r>
    </w:p>
    <w:p w14:paraId="6FBDE7DE" w14:textId="46CE02A5" w:rsidR="0000756F" w:rsidRPr="00403FAB" w:rsidRDefault="00BE0B43" w:rsidP="009609A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  <w:r w:rsidR="0000756F">
        <w:rPr>
          <w:rFonts w:cs="Times New Roman"/>
          <w:szCs w:val="24"/>
        </w:rPr>
        <w:t>Bob’s updated polic</w:t>
      </w:r>
      <w:r w:rsidR="000A1A26">
        <w:rPr>
          <w:rFonts w:cs="Times New Roman"/>
          <w:szCs w:val="24"/>
        </w:rPr>
        <w:t>i</w:t>
      </w:r>
      <w:r w:rsidR="0000756F">
        <w:rPr>
          <w:rFonts w:cs="Times New Roman"/>
          <w:szCs w:val="24"/>
        </w:rPr>
        <w:t>es</w:t>
      </w:r>
      <w:r w:rsidR="0093685C">
        <w:rPr>
          <w:rFonts w:cs="Times New Roman"/>
          <w:szCs w:val="24"/>
        </w:rPr>
        <w:t xml:space="preserve"> will be emailed</w:t>
      </w:r>
      <w:r w:rsidR="0000756F">
        <w:rPr>
          <w:rFonts w:cs="Times New Roman"/>
          <w:szCs w:val="24"/>
        </w:rPr>
        <w:t xml:space="preserve"> to the Board </w:t>
      </w:r>
      <w:r w:rsidR="00E31658">
        <w:rPr>
          <w:rFonts w:cs="Times New Roman"/>
          <w:szCs w:val="24"/>
        </w:rPr>
        <w:t>with a request</w:t>
      </w:r>
      <w:r w:rsidR="0000756F">
        <w:rPr>
          <w:rFonts w:cs="Times New Roman"/>
          <w:szCs w:val="24"/>
        </w:rPr>
        <w:t xml:space="preserve"> for an email vote to approve the policies.</w:t>
      </w:r>
    </w:p>
    <w:p w14:paraId="0B1EBB2D" w14:textId="14334D6B" w:rsidR="00403FAB" w:rsidRDefault="00403FAB" w:rsidP="009609A0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Capital Project Report – </w:t>
      </w:r>
    </w:p>
    <w:p w14:paraId="73800A6E" w14:textId="3614EA27" w:rsidR="00E33BD4" w:rsidRDefault="00403FAB" w:rsidP="009609A0">
      <w:pPr>
        <w:jc w:val="both"/>
        <w:rPr>
          <w:rFonts w:cs="Times New Roman"/>
          <w:szCs w:val="24"/>
        </w:rPr>
      </w:pPr>
      <w:r w:rsidRPr="00403FAB">
        <w:rPr>
          <w:rFonts w:cs="Times New Roman"/>
          <w:szCs w:val="24"/>
        </w:rPr>
        <w:t>Van provided the Capital Project report, discussing work in progress at Bassett field, Sandy Pond field, and Memorial fields.  Van will post Capital project report on the CCSSL website.</w:t>
      </w:r>
    </w:p>
    <w:p w14:paraId="796097A6" w14:textId="0C98110A" w:rsidR="000A1A26" w:rsidRDefault="000A1A26" w:rsidP="009609A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motion was made by Bill Eagan and seconded by Bob Callahan to commit $20,000 of CCSSL funds to support the construction of </w:t>
      </w:r>
      <w:r w:rsidR="0093685C">
        <w:rPr>
          <w:rFonts w:cs="Times New Roman"/>
          <w:szCs w:val="24"/>
        </w:rPr>
        <w:t>a bathroom at the Memorial/Potter Field complex.  The motion passed with 6 votes in favor and 3 votes opposed.</w:t>
      </w:r>
    </w:p>
    <w:p w14:paraId="7DBC95DC" w14:textId="77777777" w:rsidR="001D35C8" w:rsidRDefault="001D35C8" w:rsidP="000833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1AFAC" w14:textId="77777777" w:rsidR="001D35C8" w:rsidRDefault="001D35C8" w:rsidP="000833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10E10" w14:textId="6848592B" w:rsidR="003E7A64" w:rsidRPr="009A0543" w:rsidRDefault="003E7A64" w:rsidP="000833A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A0543">
        <w:rPr>
          <w:rFonts w:ascii="Times New Roman" w:hAnsi="Times New Roman" w:cs="Times New Roman"/>
          <w:b/>
          <w:bCs/>
          <w:sz w:val="24"/>
          <w:szCs w:val="24"/>
        </w:rPr>
        <w:lastRenderedPageBreak/>
        <w:t>Other Business:</w:t>
      </w:r>
    </w:p>
    <w:p w14:paraId="7684C1FA" w14:textId="5E12797F" w:rsidR="003E7A64" w:rsidRDefault="003E7A64" w:rsidP="000833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B9A56B" w14:textId="00CB8A10" w:rsidR="009A0543" w:rsidRDefault="001D0D3C" w:rsidP="007879F4">
      <w:pPr>
        <w:contextualSpacing/>
      </w:pPr>
      <w:r>
        <w:t>CPR Course: Van asked if any interest.</w:t>
      </w:r>
    </w:p>
    <w:p w14:paraId="4F375347" w14:textId="1E678E15" w:rsidR="009A0543" w:rsidRPr="000833A5" w:rsidRDefault="00666700" w:rsidP="009A05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Prodgers</w:t>
      </w:r>
      <w:r w:rsidR="009A0543" w:rsidRPr="000833A5">
        <w:rPr>
          <w:rFonts w:ascii="Times New Roman" w:hAnsi="Times New Roman" w:cs="Times New Roman"/>
          <w:sz w:val="24"/>
          <w:szCs w:val="24"/>
        </w:rPr>
        <w:t xml:space="preserve"> moved to adjourn the meeting at </w:t>
      </w:r>
      <w:r>
        <w:rPr>
          <w:rFonts w:ascii="Times New Roman" w:hAnsi="Times New Roman" w:cs="Times New Roman"/>
          <w:sz w:val="24"/>
          <w:szCs w:val="24"/>
        </w:rPr>
        <w:t xml:space="preserve">4:00 </w:t>
      </w:r>
      <w:r w:rsidR="00802C6C">
        <w:rPr>
          <w:rFonts w:ascii="Times New Roman" w:hAnsi="Times New Roman" w:cs="Times New Roman"/>
          <w:sz w:val="24"/>
          <w:szCs w:val="24"/>
        </w:rPr>
        <w:t>pm</w:t>
      </w:r>
      <w:r w:rsidR="009A0543" w:rsidRPr="000833A5">
        <w:rPr>
          <w:rFonts w:ascii="Times New Roman" w:hAnsi="Times New Roman" w:cs="Times New Roman"/>
          <w:sz w:val="24"/>
          <w:szCs w:val="24"/>
        </w:rPr>
        <w:t>, seconded by Bob Callahan and passed</w:t>
      </w:r>
      <w:r>
        <w:rPr>
          <w:rFonts w:ascii="Times New Roman" w:hAnsi="Times New Roman" w:cs="Times New Roman"/>
          <w:sz w:val="24"/>
          <w:szCs w:val="24"/>
        </w:rPr>
        <w:t xml:space="preserve"> unanimously.</w:t>
      </w:r>
    </w:p>
    <w:p w14:paraId="23559C2A" w14:textId="2654AFE8" w:rsidR="00AE55FB" w:rsidRPr="00D75296" w:rsidRDefault="00AE55FB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99F0F1" w14:textId="7C30A945" w:rsidR="00AE55FB" w:rsidRPr="000833A5" w:rsidRDefault="00AE55FB" w:rsidP="00AE55FB">
      <w:pPr>
        <w:jc w:val="both"/>
        <w:rPr>
          <w:rFonts w:cs="Times New Roman"/>
          <w:b/>
          <w:bCs/>
          <w:szCs w:val="24"/>
        </w:rPr>
      </w:pPr>
      <w:r w:rsidRPr="000833A5">
        <w:rPr>
          <w:rFonts w:cs="Times New Roman"/>
          <w:b/>
          <w:bCs/>
          <w:szCs w:val="24"/>
        </w:rPr>
        <w:t>Future Meeting Date</w:t>
      </w:r>
      <w:r w:rsidR="007A0301" w:rsidRPr="000833A5">
        <w:rPr>
          <w:rFonts w:cs="Times New Roman"/>
          <w:b/>
          <w:bCs/>
          <w:szCs w:val="24"/>
        </w:rPr>
        <w:t>s</w:t>
      </w:r>
    </w:p>
    <w:p w14:paraId="6C143BD0" w14:textId="40455D83" w:rsidR="007A0301" w:rsidRDefault="007A0301" w:rsidP="00AE55FB">
      <w:pPr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Third Tuesdays each month, 2PM – Harwich Community Center</w:t>
      </w:r>
    </w:p>
    <w:p w14:paraId="1AFF62A5" w14:textId="3E143BBE" w:rsidR="00AE55FB" w:rsidRDefault="007A0301" w:rsidP="00AE55FB">
      <w:pPr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7/19, 8/16, 9/20</w:t>
      </w:r>
    </w:p>
    <w:p w14:paraId="4E99DDB7" w14:textId="77777777" w:rsidR="00A842BB" w:rsidRPr="00D75296" w:rsidRDefault="00A842BB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DBA678" w14:textId="77777777" w:rsidR="00A842BB" w:rsidRPr="00D75296" w:rsidRDefault="00A842BB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>Respectively Submitted,</w:t>
      </w:r>
    </w:p>
    <w:p w14:paraId="288E4680" w14:textId="77B908C4" w:rsidR="00A842BB" w:rsidRPr="00D75296" w:rsidRDefault="00D2008F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>Debbie Connors</w:t>
      </w:r>
    </w:p>
    <w:p w14:paraId="75336E8B" w14:textId="7159CC8B" w:rsidR="00A842BB" w:rsidRDefault="00A842BB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>Secretary</w:t>
      </w:r>
    </w:p>
    <w:p w14:paraId="5FAB85DD" w14:textId="77777777" w:rsidR="00597F6D" w:rsidRPr="00D75296" w:rsidRDefault="00597F6D" w:rsidP="00A842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8837D4" w14:textId="2CC0341A" w:rsidR="009B18E1" w:rsidRPr="00D75296" w:rsidRDefault="009B18E1" w:rsidP="0057283C">
      <w:pPr>
        <w:rPr>
          <w:rFonts w:cs="Times New Roman"/>
        </w:rPr>
      </w:pPr>
    </w:p>
    <w:sectPr w:rsidR="009B18E1" w:rsidRPr="00D75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AE"/>
    <w:multiLevelType w:val="hybridMultilevel"/>
    <w:tmpl w:val="2362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234"/>
    <w:multiLevelType w:val="hybridMultilevel"/>
    <w:tmpl w:val="1182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6A33"/>
    <w:multiLevelType w:val="hybridMultilevel"/>
    <w:tmpl w:val="0B46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632B"/>
    <w:multiLevelType w:val="hybridMultilevel"/>
    <w:tmpl w:val="6254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F2887"/>
    <w:multiLevelType w:val="hybridMultilevel"/>
    <w:tmpl w:val="DCA6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76A3D"/>
    <w:multiLevelType w:val="hybridMultilevel"/>
    <w:tmpl w:val="A42A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5644"/>
    <w:multiLevelType w:val="hybridMultilevel"/>
    <w:tmpl w:val="F9246B4E"/>
    <w:lvl w:ilvl="0" w:tplc="6DD866B8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201F1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62733D"/>
    <w:multiLevelType w:val="hybridMultilevel"/>
    <w:tmpl w:val="858E418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17363"/>
    <w:multiLevelType w:val="hybridMultilevel"/>
    <w:tmpl w:val="F81C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E3AB8"/>
    <w:multiLevelType w:val="hybridMultilevel"/>
    <w:tmpl w:val="B316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607D5"/>
    <w:multiLevelType w:val="hybridMultilevel"/>
    <w:tmpl w:val="6A5A5CD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F2107"/>
    <w:multiLevelType w:val="hybridMultilevel"/>
    <w:tmpl w:val="30DCB070"/>
    <w:lvl w:ilvl="0" w:tplc="0E2AE51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51FD4"/>
    <w:multiLevelType w:val="hybridMultilevel"/>
    <w:tmpl w:val="5C42A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F3D3E"/>
    <w:multiLevelType w:val="hybridMultilevel"/>
    <w:tmpl w:val="748A6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7A80"/>
    <w:multiLevelType w:val="hybridMultilevel"/>
    <w:tmpl w:val="6A5A5C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10EA2"/>
    <w:multiLevelType w:val="hybridMultilevel"/>
    <w:tmpl w:val="06DA1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B3191"/>
    <w:multiLevelType w:val="hybridMultilevel"/>
    <w:tmpl w:val="BB6E1F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80117"/>
    <w:multiLevelType w:val="hybridMultilevel"/>
    <w:tmpl w:val="FB325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93AA5"/>
    <w:multiLevelType w:val="hybridMultilevel"/>
    <w:tmpl w:val="0E2633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07AE9"/>
    <w:multiLevelType w:val="hybridMultilevel"/>
    <w:tmpl w:val="1FE4C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E0146"/>
    <w:multiLevelType w:val="hybridMultilevel"/>
    <w:tmpl w:val="AB18378C"/>
    <w:lvl w:ilvl="0" w:tplc="599E64F0">
      <w:start w:val="202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213602"/>
    <w:multiLevelType w:val="hybridMultilevel"/>
    <w:tmpl w:val="3A82DA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2050B"/>
    <w:multiLevelType w:val="hybridMultilevel"/>
    <w:tmpl w:val="96A845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042AD"/>
    <w:multiLevelType w:val="hybridMultilevel"/>
    <w:tmpl w:val="68C0EBF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00250">
    <w:abstractNumId w:val="13"/>
  </w:num>
  <w:num w:numId="2" w16cid:durableId="614793903">
    <w:abstractNumId w:val="1"/>
  </w:num>
  <w:num w:numId="3" w16cid:durableId="539241631">
    <w:abstractNumId w:val="0"/>
  </w:num>
  <w:num w:numId="4" w16cid:durableId="1924217413">
    <w:abstractNumId w:val="15"/>
  </w:num>
  <w:num w:numId="5" w16cid:durableId="1249465711">
    <w:abstractNumId w:val="19"/>
  </w:num>
  <w:num w:numId="6" w16cid:durableId="1294602202">
    <w:abstractNumId w:val="12"/>
  </w:num>
  <w:num w:numId="7" w16cid:durableId="950625180">
    <w:abstractNumId w:val="17"/>
  </w:num>
  <w:num w:numId="8" w16cid:durableId="1072116330">
    <w:abstractNumId w:val="3"/>
  </w:num>
  <w:num w:numId="9" w16cid:durableId="866530062">
    <w:abstractNumId w:val="2"/>
  </w:num>
  <w:num w:numId="10" w16cid:durableId="2005354977">
    <w:abstractNumId w:val="5"/>
  </w:num>
  <w:num w:numId="11" w16cid:durableId="879247726">
    <w:abstractNumId w:val="20"/>
  </w:num>
  <w:num w:numId="12" w16cid:durableId="467017006">
    <w:abstractNumId w:val="5"/>
  </w:num>
  <w:num w:numId="13" w16cid:durableId="1113868881">
    <w:abstractNumId w:val="16"/>
  </w:num>
  <w:num w:numId="14" w16cid:durableId="630791260">
    <w:abstractNumId w:val="22"/>
  </w:num>
  <w:num w:numId="15" w16cid:durableId="1375883848">
    <w:abstractNumId w:val="14"/>
  </w:num>
  <w:num w:numId="16" w16cid:durableId="569270719">
    <w:abstractNumId w:val="23"/>
  </w:num>
  <w:num w:numId="17" w16cid:durableId="1737626917">
    <w:abstractNumId w:val="21"/>
  </w:num>
  <w:num w:numId="18" w16cid:durableId="1382905064">
    <w:abstractNumId w:val="7"/>
  </w:num>
  <w:num w:numId="19" w16cid:durableId="2099254580">
    <w:abstractNumId w:val="10"/>
  </w:num>
  <w:num w:numId="20" w16cid:durableId="1957562696">
    <w:abstractNumId w:val="18"/>
  </w:num>
  <w:num w:numId="21" w16cid:durableId="4721094">
    <w:abstractNumId w:val="8"/>
  </w:num>
  <w:num w:numId="22" w16cid:durableId="829977603">
    <w:abstractNumId w:val="9"/>
  </w:num>
  <w:num w:numId="23" w16cid:durableId="310720499">
    <w:abstractNumId w:val="6"/>
  </w:num>
  <w:num w:numId="24" w16cid:durableId="1348944189">
    <w:abstractNumId w:val="4"/>
  </w:num>
  <w:num w:numId="25" w16cid:durableId="7883567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3C"/>
    <w:rsid w:val="00003EF0"/>
    <w:rsid w:val="0000756F"/>
    <w:rsid w:val="00013757"/>
    <w:rsid w:val="000214C7"/>
    <w:rsid w:val="00051EA1"/>
    <w:rsid w:val="00053ED8"/>
    <w:rsid w:val="0006051F"/>
    <w:rsid w:val="00071E0C"/>
    <w:rsid w:val="00082036"/>
    <w:rsid w:val="000833A5"/>
    <w:rsid w:val="000A1A26"/>
    <w:rsid w:val="000A6964"/>
    <w:rsid w:val="000C0333"/>
    <w:rsid w:val="000D2790"/>
    <w:rsid w:val="000E3D77"/>
    <w:rsid w:val="000E781F"/>
    <w:rsid w:val="000F194F"/>
    <w:rsid w:val="001002B0"/>
    <w:rsid w:val="00104BE2"/>
    <w:rsid w:val="00105AB6"/>
    <w:rsid w:val="001063F5"/>
    <w:rsid w:val="001225AC"/>
    <w:rsid w:val="00130A1E"/>
    <w:rsid w:val="0016246E"/>
    <w:rsid w:val="00171D32"/>
    <w:rsid w:val="00173D08"/>
    <w:rsid w:val="0017511A"/>
    <w:rsid w:val="0017541E"/>
    <w:rsid w:val="0018070F"/>
    <w:rsid w:val="00186477"/>
    <w:rsid w:val="00194461"/>
    <w:rsid w:val="00195B6F"/>
    <w:rsid w:val="001A6DC2"/>
    <w:rsid w:val="001B5A4E"/>
    <w:rsid w:val="001D0D3C"/>
    <w:rsid w:val="001D35C8"/>
    <w:rsid w:val="001E1A6E"/>
    <w:rsid w:val="001E2FA5"/>
    <w:rsid w:val="001F3C38"/>
    <w:rsid w:val="002019A4"/>
    <w:rsid w:val="0021555C"/>
    <w:rsid w:val="00222CA1"/>
    <w:rsid w:val="00241B2F"/>
    <w:rsid w:val="00246024"/>
    <w:rsid w:val="00252F82"/>
    <w:rsid w:val="00256568"/>
    <w:rsid w:val="00266110"/>
    <w:rsid w:val="00271C98"/>
    <w:rsid w:val="002725DF"/>
    <w:rsid w:val="00274AB2"/>
    <w:rsid w:val="00287E3E"/>
    <w:rsid w:val="00294BF2"/>
    <w:rsid w:val="002A1EEF"/>
    <w:rsid w:val="002A7E4A"/>
    <w:rsid w:val="002F7889"/>
    <w:rsid w:val="00307E7B"/>
    <w:rsid w:val="00312690"/>
    <w:rsid w:val="00312C19"/>
    <w:rsid w:val="00322EA2"/>
    <w:rsid w:val="00324DF8"/>
    <w:rsid w:val="0032620B"/>
    <w:rsid w:val="00332ED0"/>
    <w:rsid w:val="00332F96"/>
    <w:rsid w:val="003421DA"/>
    <w:rsid w:val="0035127A"/>
    <w:rsid w:val="00365710"/>
    <w:rsid w:val="0037718F"/>
    <w:rsid w:val="003A21F2"/>
    <w:rsid w:val="003B29F1"/>
    <w:rsid w:val="003B554D"/>
    <w:rsid w:val="003D5228"/>
    <w:rsid w:val="003D5943"/>
    <w:rsid w:val="003E1691"/>
    <w:rsid w:val="003E677C"/>
    <w:rsid w:val="003E7A64"/>
    <w:rsid w:val="00403FAB"/>
    <w:rsid w:val="00407A05"/>
    <w:rsid w:val="0041668C"/>
    <w:rsid w:val="004428BA"/>
    <w:rsid w:val="00442ED5"/>
    <w:rsid w:val="00455C20"/>
    <w:rsid w:val="00467890"/>
    <w:rsid w:val="004900C5"/>
    <w:rsid w:val="00491B45"/>
    <w:rsid w:val="004A6642"/>
    <w:rsid w:val="004B3A69"/>
    <w:rsid w:val="004B6531"/>
    <w:rsid w:val="004D1B11"/>
    <w:rsid w:val="004D4A72"/>
    <w:rsid w:val="004D5793"/>
    <w:rsid w:val="004D7534"/>
    <w:rsid w:val="004F74CD"/>
    <w:rsid w:val="00502403"/>
    <w:rsid w:val="0052623F"/>
    <w:rsid w:val="00532F71"/>
    <w:rsid w:val="0057283C"/>
    <w:rsid w:val="00583AF5"/>
    <w:rsid w:val="00597F6D"/>
    <w:rsid w:val="005C5685"/>
    <w:rsid w:val="005E01DF"/>
    <w:rsid w:val="005E03F2"/>
    <w:rsid w:val="005F337D"/>
    <w:rsid w:val="00612AA8"/>
    <w:rsid w:val="00626007"/>
    <w:rsid w:val="00631591"/>
    <w:rsid w:val="006545EC"/>
    <w:rsid w:val="00657B88"/>
    <w:rsid w:val="00666700"/>
    <w:rsid w:val="00675C10"/>
    <w:rsid w:val="00690F92"/>
    <w:rsid w:val="006B19F8"/>
    <w:rsid w:val="006F34C9"/>
    <w:rsid w:val="00712784"/>
    <w:rsid w:val="0073130A"/>
    <w:rsid w:val="007760FC"/>
    <w:rsid w:val="007879F4"/>
    <w:rsid w:val="007A0301"/>
    <w:rsid w:val="007A3726"/>
    <w:rsid w:val="007B28E0"/>
    <w:rsid w:val="007B4B0F"/>
    <w:rsid w:val="007C0F92"/>
    <w:rsid w:val="007C1610"/>
    <w:rsid w:val="007C6AEB"/>
    <w:rsid w:val="007F63B1"/>
    <w:rsid w:val="007F7325"/>
    <w:rsid w:val="00802C6C"/>
    <w:rsid w:val="00805AE9"/>
    <w:rsid w:val="008073AA"/>
    <w:rsid w:val="00807F28"/>
    <w:rsid w:val="008104E0"/>
    <w:rsid w:val="0082175C"/>
    <w:rsid w:val="00821BEF"/>
    <w:rsid w:val="008356A3"/>
    <w:rsid w:val="0084421E"/>
    <w:rsid w:val="00847FC3"/>
    <w:rsid w:val="0085095D"/>
    <w:rsid w:val="00854202"/>
    <w:rsid w:val="00854BA5"/>
    <w:rsid w:val="00876E14"/>
    <w:rsid w:val="00880BB0"/>
    <w:rsid w:val="00883647"/>
    <w:rsid w:val="00883C46"/>
    <w:rsid w:val="00885842"/>
    <w:rsid w:val="008A2ECE"/>
    <w:rsid w:val="008D32B5"/>
    <w:rsid w:val="008E4E03"/>
    <w:rsid w:val="008F68BC"/>
    <w:rsid w:val="00906B8B"/>
    <w:rsid w:val="00914745"/>
    <w:rsid w:val="0093685C"/>
    <w:rsid w:val="00947A44"/>
    <w:rsid w:val="00955D0C"/>
    <w:rsid w:val="009609A0"/>
    <w:rsid w:val="0097331D"/>
    <w:rsid w:val="0099780D"/>
    <w:rsid w:val="009A0543"/>
    <w:rsid w:val="009A69B2"/>
    <w:rsid w:val="009B18E1"/>
    <w:rsid w:val="009B6139"/>
    <w:rsid w:val="009C0285"/>
    <w:rsid w:val="009E2DF3"/>
    <w:rsid w:val="009E6ADD"/>
    <w:rsid w:val="00A04606"/>
    <w:rsid w:val="00A0590C"/>
    <w:rsid w:val="00A202DA"/>
    <w:rsid w:val="00A30085"/>
    <w:rsid w:val="00A326D3"/>
    <w:rsid w:val="00A355CC"/>
    <w:rsid w:val="00A3625F"/>
    <w:rsid w:val="00A42087"/>
    <w:rsid w:val="00A451B8"/>
    <w:rsid w:val="00A47611"/>
    <w:rsid w:val="00A5553D"/>
    <w:rsid w:val="00A75E4C"/>
    <w:rsid w:val="00A830CA"/>
    <w:rsid w:val="00A842BB"/>
    <w:rsid w:val="00A85EAE"/>
    <w:rsid w:val="00A91B4E"/>
    <w:rsid w:val="00AB37CF"/>
    <w:rsid w:val="00AD0FA2"/>
    <w:rsid w:val="00AD49BB"/>
    <w:rsid w:val="00AD6A4C"/>
    <w:rsid w:val="00AE0471"/>
    <w:rsid w:val="00AE55FB"/>
    <w:rsid w:val="00AE5AD5"/>
    <w:rsid w:val="00AE6A60"/>
    <w:rsid w:val="00AF4233"/>
    <w:rsid w:val="00B34D9B"/>
    <w:rsid w:val="00B375FE"/>
    <w:rsid w:val="00B41D10"/>
    <w:rsid w:val="00B549AF"/>
    <w:rsid w:val="00B60D4F"/>
    <w:rsid w:val="00B708EA"/>
    <w:rsid w:val="00BC30C6"/>
    <w:rsid w:val="00BE044B"/>
    <w:rsid w:val="00BE0B43"/>
    <w:rsid w:val="00BF3203"/>
    <w:rsid w:val="00C02AE7"/>
    <w:rsid w:val="00C04BDE"/>
    <w:rsid w:val="00C05E68"/>
    <w:rsid w:val="00C14284"/>
    <w:rsid w:val="00C325A2"/>
    <w:rsid w:val="00C3776A"/>
    <w:rsid w:val="00C53635"/>
    <w:rsid w:val="00C56DD1"/>
    <w:rsid w:val="00C652FA"/>
    <w:rsid w:val="00C76D86"/>
    <w:rsid w:val="00C87526"/>
    <w:rsid w:val="00CC0B54"/>
    <w:rsid w:val="00CC56B3"/>
    <w:rsid w:val="00CC6BC5"/>
    <w:rsid w:val="00CD0B44"/>
    <w:rsid w:val="00CD3D19"/>
    <w:rsid w:val="00CE31FF"/>
    <w:rsid w:val="00D0336C"/>
    <w:rsid w:val="00D10B80"/>
    <w:rsid w:val="00D11886"/>
    <w:rsid w:val="00D14013"/>
    <w:rsid w:val="00D14830"/>
    <w:rsid w:val="00D2008F"/>
    <w:rsid w:val="00D21186"/>
    <w:rsid w:val="00D27325"/>
    <w:rsid w:val="00D32EBC"/>
    <w:rsid w:val="00D40335"/>
    <w:rsid w:val="00D67280"/>
    <w:rsid w:val="00D700D5"/>
    <w:rsid w:val="00D75296"/>
    <w:rsid w:val="00D85F05"/>
    <w:rsid w:val="00DA2549"/>
    <w:rsid w:val="00DD1585"/>
    <w:rsid w:val="00DD2EE9"/>
    <w:rsid w:val="00DE4A24"/>
    <w:rsid w:val="00E027F4"/>
    <w:rsid w:val="00E11DF2"/>
    <w:rsid w:val="00E140B0"/>
    <w:rsid w:val="00E31658"/>
    <w:rsid w:val="00E33BD4"/>
    <w:rsid w:val="00E62413"/>
    <w:rsid w:val="00E74741"/>
    <w:rsid w:val="00E9326D"/>
    <w:rsid w:val="00EB4C9E"/>
    <w:rsid w:val="00EC29F8"/>
    <w:rsid w:val="00EC4BEE"/>
    <w:rsid w:val="00EE7A95"/>
    <w:rsid w:val="00EF16BE"/>
    <w:rsid w:val="00F14142"/>
    <w:rsid w:val="00F516EA"/>
    <w:rsid w:val="00F61EA5"/>
    <w:rsid w:val="00F714B3"/>
    <w:rsid w:val="00F77F32"/>
    <w:rsid w:val="00F80A66"/>
    <w:rsid w:val="00F81615"/>
    <w:rsid w:val="00F919BD"/>
    <w:rsid w:val="00FC335C"/>
    <w:rsid w:val="00FC37AF"/>
    <w:rsid w:val="00FC5023"/>
    <w:rsid w:val="00FC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5147"/>
  <w15:chartTrackingRefBased/>
  <w15:docId w15:val="{7D982DE2-ACB6-4CE4-B522-674D385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83C"/>
    <w:pPr>
      <w:ind w:left="720"/>
      <w:contextualSpacing/>
    </w:pPr>
  </w:style>
  <w:style w:type="paragraph" w:styleId="NoSpacing">
    <w:name w:val="No Spacing"/>
    <w:uiPriority w:val="1"/>
    <w:qFormat/>
    <w:rsid w:val="003B554D"/>
    <w:pPr>
      <w:spacing w:after="0" w:line="240" w:lineRule="auto"/>
    </w:pPr>
    <w:rPr>
      <w:rFonts w:asciiTheme="minorHAnsi" w:hAnsiTheme="minorHAnsi"/>
      <w:sz w:val="22"/>
    </w:rPr>
  </w:style>
  <w:style w:type="paragraph" w:styleId="Revision">
    <w:name w:val="Revision"/>
    <w:hidden/>
    <w:uiPriority w:val="99"/>
    <w:semiHidden/>
    <w:rsid w:val="00007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Draeger</dc:creator>
  <cp:keywords/>
  <dc:description/>
  <cp:lastModifiedBy>Wayne Draeger</cp:lastModifiedBy>
  <cp:revision>4</cp:revision>
  <cp:lastPrinted>2022-06-21T17:11:00Z</cp:lastPrinted>
  <dcterms:created xsi:type="dcterms:W3CDTF">2022-06-26T19:04:00Z</dcterms:created>
  <dcterms:modified xsi:type="dcterms:W3CDTF">2022-06-27T19:43:00Z</dcterms:modified>
</cp:coreProperties>
</file>