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E86E" w14:textId="7151F3AA" w:rsidR="00AF6150" w:rsidRDefault="00396D57" w:rsidP="00396D57">
      <w:pPr>
        <w:tabs>
          <w:tab w:val="center" w:pos="4680"/>
          <w:tab w:val="right" w:pos="10260"/>
        </w:tabs>
        <w:spacing w:after="0" w:line="240" w:lineRule="auto"/>
        <w:rPr>
          <w:b/>
          <w:bCs/>
        </w:rPr>
      </w:pPr>
      <w:r>
        <w:rPr>
          <w:noProof/>
        </w:rPr>
        <w:drawing>
          <wp:anchor distT="0" distB="0" distL="114300" distR="114300" simplePos="0" relativeHeight="251658240" behindDoc="1" locked="0" layoutInCell="1" allowOverlap="1" wp14:anchorId="70C3E17B" wp14:editId="0670AA6D">
            <wp:simplePos x="0" y="0"/>
            <wp:positionH relativeFrom="column">
              <wp:posOffset>11430</wp:posOffset>
            </wp:positionH>
            <wp:positionV relativeFrom="paragraph">
              <wp:posOffset>-162560</wp:posOffset>
            </wp:positionV>
            <wp:extent cx="850900" cy="88138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850900" cy="88138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ab/>
      </w:r>
      <w:r w:rsidR="00AF6150" w:rsidRPr="00431B0E">
        <w:rPr>
          <w:rFonts w:ascii="Times New Roman" w:hAnsi="Times New Roman" w:cs="Times New Roman"/>
          <w:b/>
          <w:bCs/>
        </w:rPr>
        <w:t>MINUTES</w:t>
      </w:r>
      <w:r w:rsidR="00AF6150">
        <w:rPr>
          <w:rFonts w:ascii="Comic Sans MS" w:hAnsi="Comic Sans MS"/>
          <w:color w:val="BFBFBF" w:themeColor="background1" w:themeShade="BF"/>
          <w:sz w:val="16"/>
          <w:szCs w:val="16"/>
        </w:rPr>
        <w:tab/>
        <w:t>Valley Youth Hockey Association</w:t>
      </w:r>
    </w:p>
    <w:p w14:paraId="3503F264" w14:textId="7EB5AA55" w:rsidR="004A7CC9" w:rsidRDefault="009D1BDE" w:rsidP="00396D57">
      <w:pPr>
        <w:tabs>
          <w:tab w:val="center" w:pos="4680"/>
          <w:tab w:val="right" w:pos="10260"/>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r>
      <w:r w:rsidR="00C953CB">
        <w:rPr>
          <w:rFonts w:ascii="Times New Roman" w:hAnsi="Times New Roman" w:cs="Times New Roman"/>
          <w:b/>
          <w:bCs/>
          <w:sz w:val="20"/>
          <w:szCs w:val="20"/>
        </w:rPr>
        <w:t>November</w:t>
      </w:r>
      <w:r w:rsidR="00933E2E">
        <w:rPr>
          <w:rFonts w:ascii="Times New Roman" w:hAnsi="Times New Roman" w:cs="Times New Roman"/>
          <w:b/>
          <w:bCs/>
          <w:sz w:val="20"/>
          <w:szCs w:val="20"/>
        </w:rPr>
        <w:t xml:space="preserve"> </w:t>
      </w:r>
      <w:r w:rsidR="006E1127" w:rsidRPr="00232DFA">
        <w:rPr>
          <w:rFonts w:ascii="Times New Roman" w:hAnsi="Times New Roman" w:cs="Times New Roman"/>
          <w:b/>
          <w:bCs/>
          <w:sz w:val="20"/>
          <w:szCs w:val="20"/>
        </w:rPr>
        <w:t>202</w:t>
      </w:r>
      <w:r w:rsidR="007162F5">
        <w:rPr>
          <w:rFonts w:ascii="Times New Roman" w:hAnsi="Times New Roman" w:cs="Times New Roman"/>
          <w:b/>
          <w:bCs/>
          <w:sz w:val="20"/>
          <w:szCs w:val="20"/>
        </w:rPr>
        <w:t>2</w:t>
      </w:r>
      <w:r w:rsidR="004A7CC9">
        <w:rPr>
          <w:rFonts w:ascii="Times New Roman" w:hAnsi="Times New Roman" w:cs="Times New Roman"/>
          <w:b/>
          <w:bCs/>
          <w:sz w:val="20"/>
          <w:szCs w:val="20"/>
        </w:rPr>
        <w:t xml:space="preserve"> </w:t>
      </w:r>
      <w:r w:rsidR="008246CE">
        <w:rPr>
          <w:rFonts w:ascii="Times New Roman" w:hAnsi="Times New Roman" w:cs="Times New Roman"/>
          <w:b/>
          <w:bCs/>
          <w:sz w:val="20"/>
          <w:szCs w:val="20"/>
        </w:rPr>
        <w:t xml:space="preserve">– </w:t>
      </w:r>
      <w:r w:rsidR="008246CE" w:rsidRPr="00232DFA">
        <w:rPr>
          <w:rFonts w:ascii="Times New Roman" w:hAnsi="Times New Roman" w:cs="Times New Roman"/>
          <w:b/>
          <w:bCs/>
          <w:sz w:val="20"/>
          <w:szCs w:val="20"/>
        </w:rPr>
        <w:t>Board Meeting</w:t>
      </w:r>
      <w:r w:rsidR="004A7CC9">
        <w:rPr>
          <w:rFonts w:ascii="Times New Roman" w:hAnsi="Times New Roman" w:cs="Times New Roman"/>
          <w:b/>
          <w:bCs/>
          <w:sz w:val="20"/>
          <w:szCs w:val="20"/>
        </w:rPr>
        <w:tab/>
      </w:r>
      <w:r w:rsidR="004A7CC9">
        <w:rPr>
          <w:rFonts w:ascii="Comic Sans MS" w:hAnsi="Comic Sans MS"/>
          <w:color w:val="BFBFBF" w:themeColor="background1" w:themeShade="BF"/>
          <w:sz w:val="16"/>
          <w:szCs w:val="16"/>
        </w:rPr>
        <w:t>P.O. Box: 20362</w:t>
      </w:r>
    </w:p>
    <w:p w14:paraId="6C4E74C4" w14:textId="3CA97312" w:rsidR="00D06469" w:rsidRDefault="004A7CC9" w:rsidP="00D06469">
      <w:pPr>
        <w:tabs>
          <w:tab w:val="center" w:pos="4680"/>
          <w:tab w:val="right" w:pos="10260"/>
        </w:tabs>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r>
      <w:r w:rsidR="008246CE" w:rsidRPr="004A7CC9">
        <w:rPr>
          <w:rFonts w:ascii="Times New Roman" w:hAnsi="Times New Roman" w:cs="Times New Roman"/>
          <w:b/>
          <w:i/>
          <w:iCs/>
          <w:sz w:val="20"/>
          <w:szCs w:val="20"/>
        </w:rPr>
        <w:t xml:space="preserve">Date: </w:t>
      </w:r>
      <w:r w:rsidR="00F43243">
        <w:rPr>
          <w:rFonts w:ascii="Times New Roman" w:hAnsi="Times New Roman" w:cs="Times New Roman"/>
          <w:iCs/>
          <w:sz w:val="20"/>
          <w:szCs w:val="20"/>
        </w:rPr>
        <w:t xml:space="preserve">November </w:t>
      </w:r>
      <w:r w:rsidR="000670C6">
        <w:rPr>
          <w:rFonts w:ascii="Times New Roman" w:hAnsi="Times New Roman" w:cs="Times New Roman"/>
          <w:iCs/>
          <w:sz w:val="20"/>
          <w:szCs w:val="20"/>
        </w:rPr>
        <w:t>8</w:t>
      </w:r>
      <w:r w:rsidR="000B0BAA" w:rsidRPr="000B0BAA">
        <w:rPr>
          <w:rFonts w:ascii="Times New Roman" w:hAnsi="Times New Roman" w:cs="Times New Roman"/>
          <w:iCs/>
          <w:sz w:val="20"/>
          <w:szCs w:val="20"/>
          <w:vertAlign w:val="superscript"/>
        </w:rPr>
        <w:t>th</w:t>
      </w:r>
      <w:r w:rsidR="008246CE" w:rsidRPr="004A7CC9">
        <w:rPr>
          <w:rFonts w:ascii="Times New Roman" w:hAnsi="Times New Roman" w:cs="Times New Roman"/>
          <w:iCs/>
          <w:sz w:val="20"/>
          <w:szCs w:val="20"/>
        </w:rPr>
        <w:t xml:space="preserve">, 2022 @ </w:t>
      </w:r>
      <w:r w:rsidR="0011345F">
        <w:rPr>
          <w:rFonts w:ascii="Times New Roman" w:hAnsi="Times New Roman" w:cs="Times New Roman"/>
          <w:iCs/>
          <w:sz w:val="20"/>
          <w:szCs w:val="20"/>
        </w:rPr>
        <w:t>5</w:t>
      </w:r>
      <w:r w:rsidR="008246CE" w:rsidRPr="004A7CC9">
        <w:rPr>
          <w:rFonts w:ascii="Times New Roman" w:hAnsi="Times New Roman" w:cs="Times New Roman"/>
          <w:iCs/>
          <w:sz w:val="20"/>
          <w:szCs w:val="20"/>
        </w:rPr>
        <w:t>:</w:t>
      </w:r>
      <w:r w:rsidR="0011345F">
        <w:rPr>
          <w:rFonts w:ascii="Times New Roman" w:hAnsi="Times New Roman" w:cs="Times New Roman"/>
          <w:iCs/>
          <w:sz w:val="20"/>
          <w:szCs w:val="20"/>
        </w:rPr>
        <w:t>3</w:t>
      </w:r>
      <w:r w:rsidR="008246CE" w:rsidRPr="004A7CC9">
        <w:rPr>
          <w:rFonts w:ascii="Times New Roman" w:hAnsi="Times New Roman" w:cs="Times New Roman"/>
          <w:iCs/>
          <w:sz w:val="20"/>
          <w:szCs w:val="20"/>
        </w:rPr>
        <w:t>0pm</w:t>
      </w:r>
      <w:r w:rsidR="008246CE">
        <w:rPr>
          <w:rFonts w:ascii="Comic Sans MS" w:hAnsi="Comic Sans MS"/>
          <w:color w:val="BFBFBF" w:themeColor="background1" w:themeShade="BF"/>
          <w:sz w:val="16"/>
          <w:szCs w:val="16"/>
        </w:rPr>
        <w:t xml:space="preserve">    </w:t>
      </w:r>
      <w:r>
        <w:rPr>
          <w:rFonts w:ascii="Times New Roman" w:hAnsi="Times New Roman" w:cs="Times New Roman"/>
          <w:b/>
          <w:bCs/>
          <w:sz w:val="20"/>
          <w:szCs w:val="20"/>
        </w:rPr>
        <w:tab/>
      </w:r>
      <w:r>
        <w:rPr>
          <w:rFonts w:ascii="Comic Sans MS" w:hAnsi="Comic Sans MS"/>
          <w:color w:val="BFBFBF" w:themeColor="background1" w:themeShade="BF"/>
          <w:sz w:val="16"/>
          <w:szCs w:val="16"/>
        </w:rPr>
        <w:t>Roanoke, VA 24018</w:t>
      </w:r>
    </w:p>
    <w:p w14:paraId="76C3C414" w14:textId="182594F5" w:rsidR="00D06469" w:rsidRDefault="00D06469" w:rsidP="00D06469">
      <w:pPr>
        <w:tabs>
          <w:tab w:val="center" w:pos="4680"/>
          <w:tab w:val="right" w:pos="10260"/>
        </w:tabs>
        <w:spacing w:after="0" w:line="240" w:lineRule="auto"/>
        <w:rPr>
          <w:i/>
          <w:iCs/>
          <w:color w:val="A6A6A6" w:themeColor="background1" w:themeShade="A6"/>
        </w:rPr>
      </w:pPr>
      <w:r>
        <w:rPr>
          <w:rFonts w:ascii="Times New Roman" w:hAnsi="Times New Roman" w:cs="Times New Roman"/>
          <w:b/>
          <w:bCs/>
          <w:sz w:val="20"/>
          <w:szCs w:val="20"/>
        </w:rPr>
        <w:tab/>
      </w:r>
      <w:r w:rsidR="008246CE" w:rsidRPr="00232DFA">
        <w:rPr>
          <w:rFonts w:ascii="Times New Roman" w:hAnsi="Times New Roman" w:cs="Times New Roman"/>
          <w:b/>
          <w:bCs/>
          <w:i/>
          <w:iCs/>
          <w:sz w:val="20"/>
          <w:szCs w:val="20"/>
        </w:rPr>
        <w:t>Location:</w:t>
      </w:r>
      <w:r w:rsidR="008246CE" w:rsidRPr="00232DFA">
        <w:rPr>
          <w:rFonts w:ascii="Times New Roman" w:hAnsi="Times New Roman" w:cs="Times New Roman"/>
          <w:i/>
          <w:iCs/>
          <w:sz w:val="20"/>
          <w:szCs w:val="20"/>
        </w:rPr>
        <w:t xml:space="preserve"> </w:t>
      </w:r>
      <w:r w:rsidR="000670C6">
        <w:rPr>
          <w:rFonts w:ascii="Times New Roman" w:hAnsi="Times New Roman" w:cs="Times New Roman"/>
          <w:i/>
          <w:iCs/>
          <w:sz w:val="20"/>
          <w:szCs w:val="20"/>
        </w:rPr>
        <w:t>Twisted Track</w:t>
      </w:r>
      <w:r w:rsidR="006E1127">
        <w:rPr>
          <w:b/>
          <w:bCs/>
        </w:rPr>
        <w:tab/>
      </w:r>
      <w:r w:rsidR="004A7CC9">
        <w:rPr>
          <w:rFonts w:ascii="Comic Sans MS" w:hAnsi="Comic Sans MS"/>
          <w:color w:val="BFBFBF" w:themeColor="background1" w:themeShade="BF"/>
          <w:sz w:val="16"/>
          <w:szCs w:val="16"/>
        </w:rPr>
        <w:t xml:space="preserve">Email: </w:t>
      </w:r>
      <w:r w:rsidRPr="00D06469">
        <w:rPr>
          <w:rFonts w:ascii="Comic Sans MS" w:hAnsi="Comic Sans MS"/>
          <w:color w:val="BFBFBF" w:themeColor="background1" w:themeShade="BF"/>
          <w:sz w:val="16"/>
          <w:szCs w:val="16"/>
        </w:rPr>
        <w:t>HOCKEY@vyha.onmicrosoft.com</w:t>
      </w:r>
    </w:p>
    <w:p w14:paraId="2FA257C9" w14:textId="3F2E857C" w:rsidR="00232DFA" w:rsidRDefault="006E1127" w:rsidP="00D06469">
      <w:pPr>
        <w:tabs>
          <w:tab w:val="center" w:pos="4680"/>
          <w:tab w:val="right" w:pos="10260"/>
        </w:tabs>
        <w:spacing w:after="0" w:line="240" w:lineRule="auto"/>
        <w:rPr>
          <w:rFonts w:ascii="Comic Sans MS" w:hAnsi="Comic Sans MS"/>
          <w:color w:val="BFBFBF" w:themeColor="background1" w:themeShade="BF"/>
          <w:sz w:val="16"/>
          <w:szCs w:val="16"/>
        </w:rPr>
      </w:pPr>
      <w:r>
        <w:rPr>
          <w:rFonts w:ascii="Comic Sans MS" w:hAnsi="Comic Sans MS"/>
          <w:color w:val="BFBFBF" w:themeColor="background1" w:themeShade="BF"/>
          <w:sz w:val="16"/>
          <w:szCs w:val="16"/>
        </w:rPr>
        <w:t>_________________________________________________________________________________________________</w:t>
      </w:r>
    </w:p>
    <w:p w14:paraId="0072FE1A" w14:textId="77777777" w:rsidR="00D06469" w:rsidRPr="00D06469" w:rsidRDefault="00D06469" w:rsidP="00D06469">
      <w:pPr>
        <w:tabs>
          <w:tab w:val="center" w:pos="4680"/>
          <w:tab w:val="right" w:pos="10260"/>
        </w:tabs>
        <w:spacing w:after="0" w:line="240" w:lineRule="auto"/>
        <w:rPr>
          <w:rFonts w:ascii="Times New Roman" w:hAnsi="Times New Roman" w:cs="Times New Roman"/>
          <w:b/>
          <w:bCs/>
          <w:sz w:val="20"/>
          <w:szCs w:val="20"/>
        </w:rPr>
      </w:pPr>
    </w:p>
    <w:p w14:paraId="64F02196" w14:textId="2D11FFF7" w:rsidR="009B2E80" w:rsidRDefault="004D7246" w:rsidP="00791DAC">
      <w:pPr>
        <w:spacing w:after="0" w:line="240" w:lineRule="auto"/>
        <w:ind w:left="1440" w:hanging="1440"/>
        <w:rPr>
          <w:rFonts w:ascii="Times New Roman" w:hAnsi="Times New Roman" w:cs="Times New Roman"/>
        </w:rPr>
      </w:pPr>
      <w:r w:rsidRPr="00D7249E">
        <w:rPr>
          <w:rFonts w:ascii="Times New Roman" w:hAnsi="Times New Roman" w:cs="Times New Roman"/>
          <w:b/>
          <w:bCs/>
          <w:i/>
          <w:iCs/>
        </w:rPr>
        <w:t>Present:</w:t>
      </w:r>
      <w:r w:rsidRPr="00D7249E">
        <w:rPr>
          <w:rFonts w:ascii="Times New Roman" w:hAnsi="Times New Roman" w:cs="Times New Roman"/>
        </w:rPr>
        <w:t xml:space="preserve"> </w:t>
      </w:r>
      <w:r w:rsidR="00D7249E">
        <w:rPr>
          <w:rFonts w:ascii="Times New Roman" w:hAnsi="Times New Roman" w:cs="Times New Roman"/>
        </w:rPr>
        <w:tab/>
      </w:r>
      <w:r w:rsidRPr="00D7249E">
        <w:rPr>
          <w:rFonts w:ascii="Times New Roman" w:hAnsi="Times New Roman" w:cs="Times New Roman"/>
        </w:rPr>
        <w:t xml:space="preserve">R. Parrish, S. Kanode, </w:t>
      </w:r>
      <w:r w:rsidR="00657CAC">
        <w:rPr>
          <w:rFonts w:ascii="Times New Roman" w:hAnsi="Times New Roman" w:cs="Times New Roman"/>
        </w:rPr>
        <w:t xml:space="preserve">P. Madden, </w:t>
      </w:r>
      <w:r w:rsidR="00516B8A">
        <w:rPr>
          <w:rFonts w:ascii="Times New Roman" w:hAnsi="Times New Roman" w:cs="Times New Roman"/>
        </w:rPr>
        <w:t xml:space="preserve">M. Ferguson, R. Schilling, </w:t>
      </w:r>
      <w:r w:rsidR="007535B1">
        <w:rPr>
          <w:rFonts w:ascii="Times New Roman" w:hAnsi="Times New Roman" w:cs="Times New Roman"/>
        </w:rPr>
        <w:t>M. Amos, K. Bandy,</w:t>
      </w:r>
      <w:r w:rsidR="0081270D">
        <w:rPr>
          <w:rFonts w:ascii="Times New Roman" w:hAnsi="Times New Roman" w:cs="Times New Roman"/>
        </w:rPr>
        <w:t xml:space="preserve"> L. Dalton,</w:t>
      </w:r>
      <w:r w:rsidRPr="00D7249E">
        <w:rPr>
          <w:rFonts w:ascii="Times New Roman" w:hAnsi="Times New Roman" w:cs="Times New Roman"/>
        </w:rPr>
        <w:t xml:space="preserve"> </w:t>
      </w:r>
    </w:p>
    <w:p w14:paraId="7EB5CA7E" w14:textId="6452FCFB" w:rsidR="004D7246" w:rsidRDefault="004D7246" w:rsidP="00DE6A0A">
      <w:pPr>
        <w:spacing w:after="0" w:line="240" w:lineRule="auto"/>
        <w:ind w:left="1440"/>
        <w:rPr>
          <w:rFonts w:ascii="Times New Roman" w:hAnsi="Times New Roman" w:cs="Times New Roman"/>
        </w:rPr>
      </w:pPr>
      <w:r w:rsidRPr="00D7249E">
        <w:rPr>
          <w:rFonts w:ascii="Times New Roman" w:hAnsi="Times New Roman" w:cs="Times New Roman"/>
        </w:rPr>
        <w:t xml:space="preserve">A. Gergely, </w:t>
      </w:r>
      <w:r w:rsidR="009B2E80">
        <w:rPr>
          <w:rFonts w:ascii="Times New Roman" w:hAnsi="Times New Roman" w:cs="Times New Roman"/>
        </w:rPr>
        <w:t xml:space="preserve">G. Harrison, </w:t>
      </w:r>
      <w:r w:rsidR="00DE6A0A">
        <w:rPr>
          <w:rFonts w:ascii="Times New Roman" w:hAnsi="Times New Roman" w:cs="Times New Roman"/>
        </w:rPr>
        <w:t>C. Kenney,</w:t>
      </w:r>
      <w:r w:rsidR="00CB3BD2">
        <w:rPr>
          <w:rFonts w:ascii="Times New Roman" w:hAnsi="Times New Roman" w:cs="Times New Roman"/>
        </w:rPr>
        <w:t xml:space="preserve"> J. Rosenberg</w:t>
      </w:r>
      <w:r w:rsidR="00CB3BD2">
        <w:rPr>
          <w:rFonts w:ascii="Times New Roman" w:hAnsi="Times New Roman" w:cs="Times New Roman"/>
          <w:sz w:val="24"/>
          <w:szCs w:val="24"/>
        </w:rPr>
        <w:t>,</w:t>
      </w:r>
      <w:r w:rsidR="00DE6A0A">
        <w:rPr>
          <w:rFonts w:ascii="Times New Roman" w:hAnsi="Times New Roman" w:cs="Times New Roman"/>
        </w:rPr>
        <w:t xml:space="preserve"> </w:t>
      </w:r>
      <w:r w:rsidR="00CC3BA0">
        <w:rPr>
          <w:rFonts w:ascii="Times New Roman" w:hAnsi="Times New Roman" w:cs="Times New Roman"/>
        </w:rPr>
        <w:t xml:space="preserve"> </w:t>
      </w:r>
    </w:p>
    <w:p w14:paraId="247A4E57" w14:textId="673C1DFD" w:rsidR="00CD695D" w:rsidRPr="00D7249E" w:rsidRDefault="00C56596" w:rsidP="00791DAC">
      <w:pPr>
        <w:spacing w:after="0" w:line="240" w:lineRule="auto"/>
        <w:ind w:left="1440" w:hanging="1440"/>
        <w:rPr>
          <w:rFonts w:ascii="Times New Roman" w:hAnsi="Times New Roman" w:cs="Times New Roman"/>
        </w:rPr>
      </w:pPr>
      <w:r>
        <w:rPr>
          <w:rFonts w:ascii="Times New Roman" w:hAnsi="Times New Roman" w:cs="Times New Roman"/>
          <w:b/>
          <w:bCs/>
          <w:i/>
          <w:iCs/>
        </w:rPr>
        <w:t>Guest:</w:t>
      </w:r>
      <w:r>
        <w:rPr>
          <w:rFonts w:ascii="Times New Roman" w:hAnsi="Times New Roman" w:cs="Times New Roman"/>
        </w:rPr>
        <w:tab/>
        <w:t>Te</w:t>
      </w:r>
      <w:r w:rsidR="001420A6">
        <w:rPr>
          <w:rFonts w:ascii="Times New Roman" w:hAnsi="Times New Roman" w:cs="Times New Roman"/>
        </w:rPr>
        <w:t>r</w:t>
      </w:r>
      <w:r>
        <w:rPr>
          <w:rFonts w:ascii="Times New Roman" w:hAnsi="Times New Roman" w:cs="Times New Roman"/>
        </w:rPr>
        <w:t>ri Skelton</w:t>
      </w:r>
      <w:r w:rsidR="000670C6">
        <w:rPr>
          <w:rFonts w:ascii="Times New Roman" w:hAnsi="Times New Roman" w:cs="Times New Roman"/>
        </w:rPr>
        <w:t>, Rick Kelley</w:t>
      </w:r>
    </w:p>
    <w:p w14:paraId="193BA8E2" w14:textId="22973D5F" w:rsidR="004D7246" w:rsidRDefault="004D7246" w:rsidP="00791DAC">
      <w:pPr>
        <w:spacing w:after="0" w:line="240" w:lineRule="auto"/>
        <w:rPr>
          <w:rFonts w:ascii="Times New Roman" w:hAnsi="Times New Roman" w:cs="Times New Roman"/>
          <w:sz w:val="24"/>
          <w:szCs w:val="24"/>
        </w:rPr>
      </w:pPr>
      <w:r w:rsidRPr="00857211">
        <w:rPr>
          <w:rFonts w:ascii="Times New Roman" w:hAnsi="Times New Roman" w:cs="Times New Roman"/>
          <w:b/>
          <w:bCs/>
          <w:i/>
          <w:iCs/>
        </w:rPr>
        <w:t>Not Present</w:t>
      </w:r>
      <w:r w:rsidRPr="00D7249E">
        <w:rPr>
          <w:rFonts w:ascii="Times New Roman" w:hAnsi="Times New Roman" w:cs="Times New Roman"/>
          <w:b/>
          <w:bCs/>
          <w:i/>
          <w:iCs/>
          <w:sz w:val="24"/>
          <w:szCs w:val="24"/>
        </w:rPr>
        <w:t>:</w:t>
      </w:r>
      <w:r w:rsidRPr="00D7249E">
        <w:rPr>
          <w:rFonts w:ascii="Times New Roman" w:hAnsi="Times New Roman" w:cs="Times New Roman"/>
          <w:sz w:val="24"/>
          <w:szCs w:val="24"/>
        </w:rPr>
        <w:t xml:space="preserve"> </w:t>
      </w:r>
      <w:r w:rsidR="00D7249E">
        <w:rPr>
          <w:rFonts w:ascii="Times New Roman" w:hAnsi="Times New Roman" w:cs="Times New Roman"/>
          <w:sz w:val="24"/>
          <w:szCs w:val="24"/>
        </w:rPr>
        <w:tab/>
      </w:r>
      <w:r w:rsidR="00657CAC">
        <w:rPr>
          <w:rFonts w:ascii="Times New Roman" w:hAnsi="Times New Roman" w:cs="Times New Roman"/>
        </w:rPr>
        <w:t>C. Coble,</w:t>
      </w:r>
      <w:r w:rsidR="00857211">
        <w:rPr>
          <w:rFonts w:ascii="Times New Roman" w:hAnsi="Times New Roman" w:cs="Times New Roman"/>
          <w:sz w:val="24"/>
          <w:szCs w:val="24"/>
        </w:rPr>
        <w:t xml:space="preserve"> M. Quonce</w:t>
      </w:r>
    </w:p>
    <w:p w14:paraId="641A69AE" w14:textId="77777777" w:rsidR="00C873CD" w:rsidRPr="00D7249E" w:rsidRDefault="00C873CD" w:rsidP="00791DAC">
      <w:pPr>
        <w:spacing w:after="0" w:line="240" w:lineRule="auto"/>
        <w:rPr>
          <w:rFonts w:ascii="Times New Roman" w:hAnsi="Times New Roman" w:cs="Times New Roman"/>
          <w:sz w:val="24"/>
          <w:szCs w:val="24"/>
        </w:rPr>
      </w:pPr>
    </w:p>
    <w:p w14:paraId="4EA5AEA1" w14:textId="32FA6836" w:rsidR="00EF3692" w:rsidRPr="00CD33FA" w:rsidRDefault="00C873CD" w:rsidP="00CD33FA">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Call to Order: @</w:t>
      </w:r>
      <w:r w:rsidR="00546CF9">
        <w:rPr>
          <w:rFonts w:ascii="Times New Roman" w:hAnsi="Times New Roman" w:cs="Times New Roman"/>
          <w:b/>
          <w:bCs/>
        </w:rPr>
        <w:t>5:3</w:t>
      </w:r>
      <w:r w:rsidR="00C953CB">
        <w:rPr>
          <w:rFonts w:ascii="Times New Roman" w:hAnsi="Times New Roman" w:cs="Times New Roman"/>
          <w:b/>
          <w:bCs/>
        </w:rPr>
        <w:t>4pm</w:t>
      </w:r>
    </w:p>
    <w:p w14:paraId="20CA95E8" w14:textId="647E125D" w:rsidR="004D7246" w:rsidRDefault="0002697A" w:rsidP="004D724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 xml:space="preserve">Approval of </w:t>
      </w:r>
      <w:r w:rsidR="005043EA">
        <w:rPr>
          <w:rFonts w:ascii="Times New Roman" w:hAnsi="Times New Roman" w:cs="Times New Roman"/>
          <w:b/>
          <w:bCs/>
        </w:rPr>
        <w:t>November</w:t>
      </w:r>
      <w:r>
        <w:rPr>
          <w:rFonts w:ascii="Times New Roman" w:hAnsi="Times New Roman" w:cs="Times New Roman"/>
          <w:b/>
          <w:bCs/>
        </w:rPr>
        <w:t xml:space="preserve"> </w:t>
      </w:r>
      <w:r w:rsidR="004D7246" w:rsidRPr="00D34379">
        <w:rPr>
          <w:rFonts w:ascii="Times New Roman" w:hAnsi="Times New Roman" w:cs="Times New Roman"/>
          <w:b/>
          <w:bCs/>
        </w:rPr>
        <w:t>Minutes</w:t>
      </w:r>
    </w:p>
    <w:p w14:paraId="53B31FDC" w14:textId="02B3FC10" w:rsidR="00B814D0" w:rsidRPr="00B814D0" w:rsidRDefault="00670706" w:rsidP="0065494F">
      <w:pPr>
        <w:pStyle w:val="ListParagraph"/>
        <w:numPr>
          <w:ilvl w:val="1"/>
          <w:numId w:val="40"/>
        </w:numPr>
        <w:spacing w:after="0" w:line="240" w:lineRule="auto"/>
        <w:rPr>
          <w:rFonts w:ascii="Times New Roman" w:hAnsi="Times New Roman" w:cs="Times New Roman"/>
          <w:b/>
          <w:bCs/>
        </w:rPr>
      </w:pPr>
      <w:r>
        <w:rPr>
          <w:rFonts w:ascii="Times New Roman" w:hAnsi="Times New Roman" w:cs="Times New Roman"/>
        </w:rPr>
        <w:t>C. Kenney</w:t>
      </w:r>
      <w:r w:rsidR="00546CF9">
        <w:rPr>
          <w:rFonts w:ascii="Times New Roman" w:hAnsi="Times New Roman" w:cs="Times New Roman"/>
        </w:rPr>
        <w:t xml:space="preserve"> – Motion to approve</w:t>
      </w:r>
    </w:p>
    <w:p w14:paraId="5BBC2F52" w14:textId="13155562" w:rsidR="00EF3692" w:rsidRPr="00CD33FA" w:rsidRDefault="00B814D0" w:rsidP="00CD33F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2</w:t>
      </w:r>
      <w:r w:rsidRPr="00B814D0">
        <w:rPr>
          <w:rFonts w:ascii="Times New Roman" w:hAnsi="Times New Roman" w:cs="Times New Roman"/>
          <w:vertAlign w:val="superscript"/>
        </w:rPr>
        <w:t>nd</w:t>
      </w:r>
      <w:r>
        <w:rPr>
          <w:rFonts w:ascii="Times New Roman" w:hAnsi="Times New Roman" w:cs="Times New Roman"/>
        </w:rPr>
        <w:t xml:space="preserve"> – </w:t>
      </w:r>
      <w:r w:rsidR="00670706">
        <w:rPr>
          <w:rFonts w:ascii="Times New Roman" w:hAnsi="Times New Roman" w:cs="Times New Roman"/>
        </w:rPr>
        <w:t>M</w:t>
      </w:r>
      <w:r>
        <w:rPr>
          <w:rFonts w:ascii="Times New Roman" w:hAnsi="Times New Roman" w:cs="Times New Roman"/>
        </w:rPr>
        <w:t xml:space="preserve">. </w:t>
      </w:r>
      <w:r w:rsidR="00670706">
        <w:rPr>
          <w:rFonts w:ascii="Times New Roman" w:hAnsi="Times New Roman" w:cs="Times New Roman"/>
        </w:rPr>
        <w:t>Amos</w:t>
      </w:r>
      <w:r>
        <w:rPr>
          <w:rFonts w:ascii="Times New Roman" w:hAnsi="Times New Roman" w:cs="Times New Roman"/>
        </w:rPr>
        <w:t xml:space="preserve"> – Unanimously Approved. </w:t>
      </w:r>
    </w:p>
    <w:p w14:paraId="56EDEE67" w14:textId="45294801" w:rsidR="00A85EB4" w:rsidRDefault="00A85EB4" w:rsidP="004D724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Lancerlot History/VYHA</w:t>
      </w:r>
    </w:p>
    <w:p w14:paraId="79938573" w14:textId="77777777" w:rsidR="00E0121F" w:rsidRDefault="00E0121F" w:rsidP="00CD33F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Rick Kelley Presented. </w:t>
      </w:r>
    </w:p>
    <w:p w14:paraId="3ADCA44E" w14:textId="77777777" w:rsidR="000F38D6" w:rsidRDefault="007F2791" w:rsidP="00E0121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Discussion of the history of VYHA, Hockey in the valley, and how the purchase of the Lancerlot Sports </w:t>
      </w:r>
      <w:r w:rsidR="00132F79">
        <w:rPr>
          <w:rFonts w:ascii="Times New Roman" w:hAnsi="Times New Roman" w:cs="Times New Roman"/>
        </w:rPr>
        <w:t>Complex in 201</w:t>
      </w:r>
      <w:r w:rsidR="000F38D6">
        <w:rPr>
          <w:rFonts w:ascii="Times New Roman" w:hAnsi="Times New Roman" w:cs="Times New Roman"/>
        </w:rPr>
        <w:t xml:space="preserve">7 came to be. </w:t>
      </w:r>
    </w:p>
    <w:p w14:paraId="77169BF1" w14:textId="77777777" w:rsidR="008267ED" w:rsidRPr="008267ED" w:rsidRDefault="000F38D6" w:rsidP="008267ED">
      <w:pPr>
        <w:pStyle w:val="ListParagraph"/>
        <w:numPr>
          <w:ilvl w:val="2"/>
          <w:numId w:val="40"/>
        </w:numPr>
        <w:spacing w:after="0" w:line="240" w:lineRule="auto"/>
        <w:rPr>
          <w:rFonts w:ascii="Times New Roman" w:hAnsi="Times New Roman" w:cs="Times New Roman"/>
          <w:b/>
          <w:bCs/>
        </w:rPr>
      </w:pPr>
      <w:r w:rsidRPr="008267ED">
        <w:rPr>
          <w:rFonts w:ascii="Times New Roman" w:hAnsi="Times New Roman" w:cs="Times New Roman"/>
        </w:rPr>
        <w:t>Valley Youth Hockey is the biggest tenant of the Lot</w:t>
      </w:r>
      <w:r w:rsidR="008267ED" w:rsidRPr="008267ED">
        <w:rPr>
          <w:rFonts w:ascii="Times New Roman" w:hAnsi="Times New Roman" w:cs="Times New Roman"/>
        </w:rPr>
        <w:t xml:space="preserve">. </w:t>
      </w:r>
    </w:p>
    <w:p w14:paraId="1D130F94" w14:textId="70B551F8" w:rsidR="00AD1FEF" w:rsidRPr="008267ED" w:rsidRDefault="000C629E" w:rsidP="005D2B95">
      <w:pPr>
        <w:pStyle w:val="ListParagraph"/>
        <w:numPr>
          <w:ilvl w:val="0"/>
          <w:numId w:val="40"/>
        </w:numPr>
        <w:spacing w:after="0" w:line="240" w:lineRule="auto"/>
        <w:rPr>
          <w:rFonts w:ascii="Times New Roman" w:hAnsi="Times New Roman" w:cs="Times New Roman"/>
          <w:b/>
          <w:bCs/>
        </w:rPr>
      </w:pPr>
      <w:r w:rsidRPr="008267ED">
        <w:rPr>
          <w:rFonts w:ascii="Times New Roman" w:hAnsi="Times New Roman" w:cs="Times New Roman"/>
          <w:b/>
          <w:bCs/>
        </w:rPr>
        <w:t>Treasur</w:t>
      </w:r>
      <w:r w:rsidR="00AD1FEF" w:rsidRPr="008267ED">
        <w:rPr>
          <w:rFonts w:ascii="Times New Roman" w:hAnsi="Times New Roman" w:cs="Times New Roman"/>
          <w:b/>
          <w:bCs/>
        </w:rPr>
        <w:t>er’s Report</w:t>
      </w:r>
    </w:p>
    <w:p w14:paraId="3ECC56AF" w14:textId="647E4B59" w:rsidR="00AD1FEF" w:rsidRPr="00AD1FEF" w:rsidRDefault="00AD1FEF" w:rsidP="00AD1FEF">
      <w:pPr>
        <w:pStyle w:val="ListParagraph"/>
        <w:numPr>
          <w:ilvl w:val="1"/>
          <w:numId w:val="40"/>
        </w:numPr>
        <w:spacing w:after="0" w:line="240" w:lineRule="auto"/>
        <w:rPr>
          <w:rFonts w:ascii="Times New Roman" w:hAnsi="Times New Roman" w:cs="Times New Roman"/>
          <w:b/>
          <w:bCs/>
        </w:rPr>
      </w:pPr>
      <w:r>
        <w:rPr>
          <w:rFonts w:ascii="Times New Roman" w:hAnsi="Times New Roman" w:cs="Times New Roman"/>
        </w:rPr>
        <w:t>P. Madden reported.</w:t>
      </w:r>
    </w:p>
    <w:p w14:paraId="3308E083" w14:textId="77777777" w:rsidR="0049022D" w:rsidRPr="0049022D" w:rsidRDefault="00BE378E" w:rsidP="00280BA4">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 xml:space="preserve">Received $32,000 in revenue </w:t>
      </w:r>
      <w:r w:rsidR="0049022D">
        <w:rPr>
          <w:rFonts w:ascii="Times New Roman" w:hAnsi="Times New Roman" w:cs="Times New Roman"/>
        </w:rPr>
        <w:t>over the past month</w:t>
      </w:r>
    </w:p>
    <w:p w14:paraId="053B459A" w14:textId="77777777" w:rsidR="0049022D" w:rsidRPr="0049022D" w:rsidRDefault="0049022D" w:rsidP="0049022D">
      <w:pPr>
        <w:pStyle w:val="ListParagraph"/>
        <w:numPr>
          <w:ilvl w:val="3"/>
          <w:numId w:val="40"/>
        </w:numPr>
        <w:spacing w:after="0" w:line="240" w:lineRule="auto"/>
        <w:rPr>
          <w:rFonts w:ascii="Times New Roman" w:hAnsi="Times New Roman" w:cs="Times New Roman"/>
          <w:b/>
          <w:bCs/>
        </w:rPr>
      </w:pPr>
      <w:r>
        <w:rPr>
          <w:rFonts w:ascii="Times New Roman" w:hAnsi="Times New Roman" w:cs="Times New Roman"/>
        </w:rPr>
        <w:t>Remaining Travel Dues</w:t>
      </w:r>
    </w:p>
    <w:p w14:paraId="464840A7" w14:textId="77777777" w:rsidR="009F10C4" w:rsidRPr="009F10C4" w:rsidRDefault="0049022D" w:rsidP="0049022D">
      <w:pPr>
        <w:pStyle w:val="ListParagraph"/>
        <w:numPr>
          <w:ilvl w:val="3"/>
          <w:numId w:val="40"/>
        </w:numPr>
        <w:spacing w:after="0" w:line="240" w:lineRule="auto"/>
        <w:rPr>
          <w:rFonts w:ascii="Times New Roman" w:hAnsi="Times New Roman" w:cs="Times New Roman"/>
          <w:b/>
          <w:bCs/>
        </w:rPr>
      </w:pPr>
      <w:r>
        <w:rPr>
          <w:rFonts w:ascii="Times New Roman" w:hAnsi="Times New Roman" w:cs="Times New Roman"/>
        </w:rPr>
        <w:t>House</w:t>
      </w:r>
      <w:r w:rsidR="009F10C4">
        <w:rPr>
          <w:rFonts w:ascii="Times New Roman" w:hAnsi="Times New Roman" w:cs="Times New Roman"/>
        </w:rPr>
        <w:t>, Learn-2-Play</w:t>
      </w:r>
    </w:p>
    <w:p w14:paraId="0122C586" w14:textId="77777777" w:rsidR="00F90A5D" w:rsidRPr="00F90A5D" w:rsidRDefault="009F10C4" w:rsidP="009F10C4">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October and November will be light</w:t>
      </w:r>
      <w:r w:rsidR="00F90A5D">
        <w:rPr>
          <w:rFonts w:ascii="Times New Roman" w:hAnsi="Times New Roman" w:cs="Times New Roman"/>
        </w:rPr>
        <w:t xml:space="preserve"> months for billables. </w:t>
      </w:r>
    </w:p>
    <w:p w14:paraId="40655BDA" w14:textId="77777777" w:rsidR="00F90A5D" w:rsidRPr="00F90A5D" w:rsidRDefault="00F90A5D" w:rsidP="009F10C4">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December will be a big ice bill due to the Lot.</w:t>
      </w:r>
    </w:p>
    <w:p w14:paraId="11D7B2DB" w14:textId="77777777" w:rsidR="00C95840" w:rsidRPr="00C95840" w:rsidRDefault="00F90A5D" w:rsidP="00F90A5D">
      <w:pPr>
        <w:pStyle w:val="ListParagraph"/>
        <w:numPr>
          <w:ilvl w:val="3"/>
          <w:numId w:val="40"/>
        </w:numPr>
        <w:spacing w:after="0" w:line="240" w:lineRule="auto"/>
        <w:rPr>
          <w:rFonts w:ascii="Times New Roman" w:hAnsi="Times New Roman" w:cs="Times New Roman"/>
          <w:b/>
          <w:bCs/>
        </w:rPr>
      </w:pPr>
      <w:r>
        <w:rPr>
          <w:rFonts w:ascii="Times New Roman" w:hAnsi="Times New Roman" w:cs="Times New Roman"/>
        </w:rPr>
        <w:t xml:space="preserve">Have done some legwork </w:t>
      </w:r>
      <w:r w:rsidR="00C95840">
        <w:rPr>
          <w:rFonts w:ascii="Times New Roman" w:hAnsi="Times New Roman" w:cs="Times New Roman"/>
        </w:rPr>
        <w:t xml:space="preserve">to calculate the budget of that </w:t>
      </w:r>
      <w:proofErr w:type="gramStart"/>
      <w:r w:rsidR="00C95840">
        <w:rPr>
          <w:rFonts w:ascii="Times New Roman" w:hAnsi="Times New Roman" w:cs="Times New Roman"/>
        </w:rPr>
        <w:t>bill, and</w:t>
      </w:r>
      <w:proofErr w:type="gramEnd"/>
      <w:r w:rsidR="00C95840">
        <w:rPr>
          <w:rFonts w:ascii="Times New Roman" w:hAnsi="Times New Roman" w:cs="Times New Roman"/>
        </w:rPr>
        <w:t xml:space="preserve"> are expecting it to be less than what was projected.</w:t>
      </w:r>
    </w:p>
    <w:p w14:paraId="2EF9B043" w14:textId="77777777" w:rsidR="00164424" w:rsidRPr="00164424" w:rsidRDefault="00C95840" w:rsidP="00C9584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 xml:space="preserve">$1,500 – Referee </w:t>
      </w:r>
      <w:r w:rsidR="00164424">
        <w:rPr>
          <w:rFonts w:ascii="Times New Roman" w:hAnsi="Times New Roman" w:cs="Times New Roman"/>
        </w:rPr>
        <w:t>bill paid</w:t>
      </w:r>
    </w:p>
    <w:p w14:paraId="2BDFDEAD" w14:textId="77777777" w:rsidR="007B1FC9" w:rsidRPr="007B1FC9" w:rsidRDefault="00164424" w:rsidP="00C9584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$3,000</w:t>
      </w:r>
      <w:r w:rsidR="007B1FC9">
        <w:rPr>
          <w:rFonts w:ascii="Times New Roman" w:hAnsi="Times New Roman" w:cs="Times New Roman"/>
        </w:rPr>
        <w:t xml:space="preserve"> – Berglund bill (Still waiting to receive).</w:t>
      </w:r>
    </w:p>
    <w:p w14:paraId="7956C2CA" w14:textId="77777777" w:rsidR="002A1994" w:rsidRPr="002A1994" w:rsidRDefault="007B1FC9" w:rsidP="00C95840">
      <w:pPr>
        <w:pStyle w:val="ListParagraph"/>
        <w:numPr>
          <w:ilvl w:val="2"/>
          <w:numId w:val="40"/>
        </w:numPr>
        <w:spacing w:after="0" w:line="240" w:lineRule="auto"/>
        <w:rPr>
          <w:rFonts w:ascii="Times New Roman" w:hAnsi="Times New Roman" w:cs="Times New Roman"/>
          <w:b/>
          <w:bCs/>
        </w:rPr>
      </w:pPr>
      <w:r>
        <w:rPr>
          <w:rFonts w:ascii="Times New Roman" w:hAnsi="Times New Roman" w:cs="Times New Roman"/>
        </w:rPr>
        <w:t xml:space="preserve">Spring Raffle refund </w:t>
      </w:r>
    </w:p>
    <w:p w14:paraId="1798E774" w14:textId="77777777" w:rsidR="001E1C66" w:rsidRPr="001E1C66" w:rsidRDefault="002A1994" w:rsidP="002A1994">
      <w:pPr>
        <w:pStyle w:val="ListParagraph"/>
        <w:numPr>
          <w:ilvl w:val="3"/>
          <w:numId w:val="40"/>
        </w:numPr>
        <w:spacing w:after="0" w:line="240" w:lineRule="auto"/>
        <w:rPr>
          <w:rFonts w:ascii="Times New Roman" w:hAnsi="Times New Roman" w:cs="Times New Roman"/>
          <w:b/>
          <w:bCs/>
        </w:rPr>
      </w:pPr>
      <w:r>
        <w:rPr>
          <w:rFonts w:ascii="Times New Roman" w:hAnsi="Times New Roman" w:cs="Times New Roman"/>
        </w:rPr>
        <w:t>Letter to those receiving a rebate will go out soon with refund to be sent out December 1</w:t>
      </w:r>
      <w:r w:rsidRPr="002A1994">
        <w:rPr>
          <w:rFonts w:ascii="Times New Roman" w:hAnsi="Times New Roman" w:cs="Times New Roman"/>
          <w:vertAlign w:val="superscript"/>
        </w:rPr>
        <w:t>st</w:t>
      </w:r>
      <w:r>
        <w:rPr>
          <w:rFonts w:ascii="Times New Roman" w:hAnsi="Times New Roman" w:cs="Times New Roman"/>
        </w:rPr>
        <w:t xml:space="preserve"> or </w:t>
      </w:r>
      <w:r w:rsidR="001E1C66">
        <w:rPr>
          <w:rFonts w:ascii="Times New Roman" w:hAnsi="Times New Roman" w:cs="Times New Roman"/>
        </w:rPr>
        <w:t>parents can choose to apply it to Spring Hockey.</w:t>
      </w:r>
    </w:p>
    <w:p w14:paraId="2F4DF935" w14:textId="0D70840B" w:rsidR="00EF3692" w:rsidRPr="00806A3F" w:rsidRDefault="001E1C66" w:rsidP="00806A3F">
      <w:pPr>
        <w:pStyle w:val="ListParagraph"/>
        <w:numPr>
          <w:ilvl w:val="3"/>
          <w:numId w:val="40"/>
        </w:numPr>
        <w:spacing w:after="0" w:line="240" w:lineRule="auto"/>
        <w:rPr>
          <w:rFonts w:ascii="Times New Roman" w:hAnsi="Times New Roman" w:cs="Times New Roman"/>
          <w:b/>
          <w:bCs/>
        </w:rPr>
      </w:pPr>
      <w:r>
        <w:rPr>
          <w:rFonts w:ascii="Times New Roman" w:hAnsi="Times New Roman" w:cs="Times New Roman"/>
        </w:rPr>
        <w:t>There will be a deadline for parents to submit their option of choice, or the $$ will go back to VYHA</w:t>
      </w:r>
      <w:r w:rsidR="00806A3F">
        <w:rPr>
          <w:rFonts w:ascii="Times New Roman" w:hAnsi="Times New Roman" w:cs="Times New Roman"/>
        </w:rPr>
        <w:t xml:space="preserve">. </w:t>
      </w:r>
      <w:r w:rsidR="00DF7B01" w:rsidRPr="00806A3F">
        <w:rPr>
          <w:rFonts w:ascii="Times New Roman" w:hAnsi="Times New Roman" w:cs="Times New Roman"/>
        </w:rPr>
        <w:t xml:space="preserve"> </w:t>
      </w:r>
    </w:p>
    <w:p w14:paraId="258FC871" w14:textId="6C7067E0" w:rsidR="00FE7428" w:rsidRDefault="00FE7428" w:rsidP="004D7246">
      <w:pPr>
        <w:pStyle w:val="ListParagraph"/>
        <w:numPr>
          <w:ilvl w:val="0"/>
          <w:numId w:val="40"/>
        </w:numPr>
        <w:spacing w:after="0" w:line="240" w:lineRule="auto"/>
        <w:rPr>
          <w:rFonts w:ascii="Times New Roman" w:hAnsi="Times New Roman" w:cs="Times New Roman"/>
          <w:b/>
          <w:bCs/>
        </w:rPr>
      </w:pPr>
      <w:r>
        <w:rPr>
          <w:rFonts w:ascii="Times New Roman" w:hAnsi="Times New Roman" w:cs="Times New Roman"/>
          <w:b/>
          <w:bCs/>
        </w:rPr>
        <w:t>Registrar’s Report</w:t>
      </w:r>
    </w:p>
    <w:p w14:paraId="7A0F24EC" w14:textId="77777777" w:rsidR="00806A3F" w:rsidRDefault="00806A3F" w:rsidP="005D4B5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Learn-2-Play</w:t>
      </w:r>
    </w:p>
    <w:p w14:paraId="4F9A10E0" w14:textId="77777777" w:rsidR="00806A3F" w:rsidRDefault="00806A3F" w:rsidP="00806A3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30 kids for session 2</w:t>
      </w:r>
    </w:p>
    <w:p w14:paraId="694F952C" w14:textId="77777777" w:rsidR="00A72594" w:rsidRDefault="00806A3F" w:rsidP="0084720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9 of which are new.</w:t>
      </w:r>
    </w:p>
    <w:p w14:paraId="3EAC205A" w14:textId="049C8E70" w:rsidR="0084720A" w:rsidRDefault="00A72594" w:rsidP="0084720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December 1</w:t>
      </w:r>
      <w:r w:rsidRPr="00A72594">
        <w:rPr>
          <w:rFonts w:ascii="Times New Roman" w:hAnsi="Times New Roman" w:cs="Times New Roman"/>
          <w:vertAlign w:val="superscript"/>
        </w:rPr>
        <w:t>st</w:t>
      </w:r>
      <w:r>
        <w:rPr>
          <w:rFonts w:ascii="Times New Roman" w:hAnsi="Times New Roman" w:cs="Times New Roman"/>
        </w:rPr>
        <w:t xml:space="preserve"> will be the cut off date for L2P players to move to respective House Leagues.</w:t>
      </w:r>
      <w:r w:rsidR="00806A3F">
        <w:rPr>
          <w:rFonts w:ascii="Times New Roman" w:hAnsi="Times New Roman" w:cs="Times New Roman"/>
        </w:rPr>
        <w:t xml:space="preserve"> </w:t>
      </w:r>
    </w:p>
    <w:p w14:paraId="0E541413" w14:textId="77777777" w:rsidR="001C4FE7" w:rsidRDefault="00C05CDD" w:rsidP="0084720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House</w:t>
      </w:r>
      <w:r w:rsidR="001C4FE7">
        <w:rPr>
          <w:rFonts w:ascii="Times New Roman" w:hAnsi="Times New Roman" w:cs="Times New Roman"/>
        </w:rPr>
        <w:t xml:space="preserve"> &amp; Travel – Holding Steady.</w:t>
      </w:r>
    </w:p>
    <w:p w14:paraId="0E750B9C" w14:textId="1CF52B7B" w:rsidR="005638D9" w:rsidRDefault="001C4FE7" w:rsidP="0084720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Brief discussion of 2023 Spring Travel</w:t>
      </w:r>
      <w:r w:rsidR="00B87971">
        <w:rPr>
          <w:rFonts w:ascii="Times New Roman" w:hAnsi="Times New Roman" w:cs="Times New Roman"/>
        </w:rPr>
        <w:t>, to start the</w:t>
      </w:r>
      <w:r w:rsidR="00A72594">
        <w:rPr>
          <w:rFonts w:ascii="Times New Roman" w:hAnsi="Times New Roman" w:cs="Times New Roman"/>
        </w:rPr>
        <w:t xml:space="preserve"> planning of </w:t>
      </w:r>
      <w:r w:rsidR="00B87971">
        <w:rPr>
          <w:rFonts w:ascii="Times New Roman" w:hAnsi="Times New Roman" w:cs="Times New Roman"/>
        </w:rPr>
        <w:t xml:space="preserve">cost, </w:t>
      </w:r>
      <w:r w:rsidR="005638D9">
        <w:rPr>
          <w:rFonts w:ascii="Times New Roman" w:hAnsi="Times New Roman" w:cs="Times New Roman"/>
        </w:rPr>
        <w:t xml:space="preserve">dates, and numbers expected. </w:t>
      </w:r>
    </w:p>
    <w:p w14:paraId="7B08D0AD" w14:textId="6E214C32" w:rsidR="00C05CDD" w:rsidRDefault="00C05CDD" w:rsidP="0084720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 League</w:t>
      </w:r>
    </w:p>
    <w:p w14:paraId="2230915B" w14:textId="77777777" w:rsidR="00E1207D" w:rsidRDefault="00E1207D" w:rsidP="00C05CD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Lower House has 5 teams</w:t>
      </w:r>
    </w:p>
    <w:p w14:paraId="7581389C" w14:textId="77777777" w:rsidR="00FB7E0D" w:rsidRDefault="00FB7E0D" w:rsidP="00C05CD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Upper House has 2 teams</w:t>
      </w:r>
    </w:p>
    <w:p w14:paraId="4685CC48" w14:textId="77777777" w:rsidR="00F6585A" w:rsidRDefault="00FB7E0D" w:rsidP="00FB7E0D">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 xml:space="preserve">Learn-To-Play </w:t>
      </w:r>
    </w:p>
    <w:p w14:paraId="7A1FC1DC" w14:textId="4F84CCBB" w:rsidR="00FB7E0D" w:rsidRDefault="00F6585A" w:rsidP="00F6585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C</w:t>
      </w:r>
      <w:r w:rsidR="00FB7E0D">
        <w:rPr>
          <w:rFonts w:ascii="Times New Roman" w:hAnsi="Times New Roman" w:cs="Times New Roman"/>
        </w:rPr>
        <w:t>urrently has 3 registered for Session 2</w:t>
      </w:r>
    </w:p>
    <w:p w14:paraId="4FFB5CDB" w14:textId="0F24CC18" w:rsidR="00E331E5" w:rsidRDefault="00FB7E0D"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Registration for L</w:t>
      </w:r>
      <w:r w:rsidR="00F6585A">
        <w:rPr>
          <w:rFonts w:ascii="Times New Roman" w:hAnsi="Times New Roman" w:cs="Times New Roman"/>
        </w:rPr>
        <w:t>TP</w:t>
      </w:r>
      <w:r w:rsidR="00D8086C">
        <w:rPr>
          <w:rFonts w:ascii="Times New Roman" w:hAnsi="Times New Roman" w:cs="Times New Roman"/>
        </w:rPr>
        <w:t>: Session 2</w:t>
      </w:r>
      <w:r w:rsidR="00F6585A">
        <w:rPr>
          <w:rFonts w:ascii="Times New Roman" w:hAnsi="Times New Roman" w:cs="Times New Roman"/>
        </w:rPr>
        <w:t xml:space="preserve"> will go until end of October with DAWGS home opener on the 21</w:t>
      </w:r>
      <w:r w:rsidR="00F6585A" w:rsidRPr="00F6585A">
        <w:rPr>
          <w:rFonts w:ascii="Times New Roman" w:hAnsi="Times New Roman" w:cs="Times New Roman"/>
          <w:vertAlign w:val="superscript"/>
        </w:rPr>
        <w:t>st</w:t>
      </w:r>
      <w:r w:rsidR="00D8086C">
        <w:rPr>
          <w:rFonts w:ascii="Times New Roman" w:hAnsi="Times New Roman" w:cs="Times New Roman"/>
        </w:rPr>
        <w:t xml:space="preserve"> with 1</w:t>
      </w:r>
      <w:r w:rsidR="00D8086C" w:rsidRPr="00D8086C">
        <w:rPr>
          <w:rFonts w:ascii="Times New Roman" w:hAnsi="Times New Roman" w:cs="Times New Roman"/>
          <w:vertAlign w:val="superscript"/>
        </w:rPr>
        <w:t>st</w:t>
      </w:r>
      <w:r w:rsidR="00D8086C">
        <w:rPr>
          <w:rFonts w:ascii="Times New Roman" w:hAnsi="Times New Roman" w:cs="Times New Roman"/>
        </w:rPr>
        <w:t xml:space="preserve"> lesson in Session #2 to begin November 5</w:t>
      </w:r>
      <w:r w:rsidR="00D8086C" w:rsidRPr="00D8086C">
        <w:rPr>
          <w:rFonts w:ascii="Times New Roman" w:hAnsi="Times New Roman" w:cs="Times New Roman"/>
          <w:vertAlign w:val="superscript"/>
        </w:rPr>
        <w:t>th</w:t>
      </w:r>
      <w:r w:rsidR="00D8086C">
        <w:rPr>
          <w:rFonts w:ascii="Times New Roman" w:hAnsi="Times New Roman" w:cs="Times New Roman"/>
        </w:rPr>
        <w:t xml:space="preserve">. </w:t>
      </w:r>
    </w:p>
    <w:p w14:paraId="2FA69929" w14:textId="5D5E3168" w:rsidR="001B064A" w:rsidRPr="001B064A" w:rsidRDefault="001B064A" w:rsidP="001B064A">
      <w:pPr>
        <w:pStyle w:val="ListParagraph"/>
        <w:numPr>
          <w:ilvl w:val="0"/>
          <w:numId w:val="40"/>
        </w:numPr>
        <w:spacing w:after="0" w:line="240" w:lineRule="auto"/>
        <w:rPr>
          <w:rFonts w:ascii="Times New Roman" w:hAnsi="Times New Roman" w:cs="Times New Roman"/>
          <w:b/>
          <w:bCs/>
        </w:rPr>
      </w:pPr>
      <w:r w:rsidRPr="001B064A">
        <w:rPr>
          <w:rFonts w:ascii="Times New Roman" w:hAnsi="Times New Roman" w:cs="Times New Roman"/>
          <w:b/>
          <w:bCs/>
        </w:rPr>
        <w:t>HOCKEY OPPS</w:t>
      </w:r>
    </w:p>
    <w:p w14:paraId="29AB0BE7" w14:textId="77777777" w:rsidR="00D00677" w:rsidRDefault="00D00677" w:rsidP="00D00677">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LTP</w:t>
      </w:r>
    </w:p>
    <w:p w14:paraId="78BB6FF2" w14:textId="353ABBD2" w:rsidR="00D527E1" w:rsidRDefault="00D00677" w:rsidP="00D006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Session </w:t>
      </w:r>
      <w:r w:rsidR="00A72594">
        <w:rPr>
          <w:rFonts w:ascii="Times New Roman" w:hAnsi="Times New Roman" w:cs="Times New Roman"/>
        </w:rPr>
        <w:t>2</w:t>
      </w:r>
      <w:r>
        <w:rPr>
          <w:rFonts w:ascii="Times New Roman" w:hAnsi="Times New Roman" w:cs="Times New Roman"/>
        </w:rPr>
        <w:t xml:space="preserve"> – </w:t>
      </w:r>
      <w:r w:rsidR="00A72594">
        <w:rPr>
          <w:rFonts w:ascii="Times New Roman" w:hAnsi="Times New Roman" w:cs="Times New Roman"/>
        </w:rPr>
        <w:t>Started Saturday, November 5</w:t>
      </w:r>
      <w:r w:rsidR="00A72594" w:rsidRPr="00A72594">
        <w:rPr>
          <w:rFonts w:ascii="Times New Roman" w:hAnsi="Times New Roman" w:cs="Times New Roman"/>
          <w:vertAlign w:val="superscript"/>
        </w:rPr>
        <w:t>th</w:t>
      </w:r>
      <w:r w:rsidR="00A72594">
        <w:rPr>
          <w:rFonts w:ascii="Times New Roman" w:hAnsi="Times New Roman" w:cs="Times New Roman"/>
        </w:rPr>
        <w:t xml:space="preserve"> with pictures.</w:t>
      </w:r>
    </w:p>
    <w:p w14:paraId="29442448" w14:textId="589C9EBD" w:rsidR="00A72594" w:rsidRDefault="00A72594" w:rsidP="00D006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Coaches still needed. </w:t>
      </w:r>
    </w:p>
    <w:p w14:paraId="0B82AEAD" w14:textId="1F14E6EF" w:rsidR="00A72594" w:rsidRDefault="00A72594" w:rsidP="00D00677">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Holding a parent meeting this Saturday, November 12</w:t>
      </w:r>
      <w:r w:rsidRPr="00A72594">
        <w:rPr>
          <w:rFonts w:ascii="Times New Roman" w:hAnsi="Times New Roman" w:cs="Times New Roman"/>
          <w:vertAlign w:val="superscript"/>
        </w:rPr>
        <w:t>th</w:t>
      </w:r>
      <w:r>
        <w:rPr>
          <w:rFonts w:ascii="Times New Roman" w:hAnsi="Times New Roman" w:cs="Times New Roman"/>
        </w:rPr>
        <w:t xml:space="preserve">. </w:t>
      </w:r>
    </w:p>
    <w:p w14:paraId="7FEC33B7" w14:textId="3188B07A"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lastRenderedPageBreak/>
        <w:t>MITES</w:t>
      </w:r>
    </w:p>
    <w:p w14:paraId="66214157" w14:textId="43749D81" w:rsidR="00D527E1"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Will be having some expansion teams with some of the additions of players from L2P. </w:t>
      </w:r>
    </w:p>
    <w:p w14:paraId="6BCB4137" w14:textId="585C3936"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TOURNAMENT TEAM:</w:t>
      </w:r>
    </w:p>
    <w:p w14:paraId="650BB9F0" w14:textId="3A6FAD2D" w:rsidR="00A72594" w:rsidRDefault="00A72594" w:rsidP="00A72594">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Have several upcoming tournaments. </w:t>
      </w:r>
    </w:p>
    <w:p w14:paraId="6953778E" w14:textId="7C62552D"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Lady DAWGS 12U.</w:t>
      </w:r>
    </w:p>
    <w:p w14:paraId="636AA8B0" w14:textId="792BB443"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Low numbers but are a lot more competitive than expected. </w:t>
      </w:r>
    </w:p>
    <w:p w14:paraId="1CAF74B0" w14:textId="07FBC15E"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Future Lady Dawgs</w:t>
      </w:r>
    </w:p>
    <w:p w14:paraId="6035E7F9" w14:textId="413525D6"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Everything running smoothly so far.</w:t>
      </w:r>
    </w:p>
    <w:p w14:paraId="2EF9541E" w14:textId="367D54B8"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Some have even signed up for Learn </w:t>
      </w:r>
      <w:proofErr w:type="gramStart"/>
      <w:r>
        <w:rPr>
          <w:rFonts w:ascii="Times New Roman" w:hAnsi="Times New Roman" w:cs="Times New Roman"/>
        </w:rPr>
        <w:t>To</w:t>
      </w:r>
      <w:proofErr w:type="gramEnd"/>
      <w:r>
        <w:rPr>
          <w:rFonts w:ascii="Times New Roman" w:hAnsi="Times New Roman" w:cs="Times New Roman"/>
        </w:rPr>
        <w:t xml:space="preserve"> Play – Session 2.</w:t>
      </w:r>
    </w:p>
    <w:p w14:paraId="0127EF0A" w14:textId="37F8879C"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10U-Hull</w:t>
      </w:r>
    </w:p>
    <w:p w14:paraId="54772CA2" w14:textId="1B0C69AE"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Going well</w:t>
      </w:r>
    </w:p>
    <w:p w14:paraId="463F035D" w14:textId="13E6A66C"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Starting to figure out positions.</w:t>
      </w:r>
    </w:p>
    <w:p w14:paraId="128B4817" w14:textId="7402FB75"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10U-Parrish</w:t>
      </w:r>
    </w:p>
    <w:p w14:paraId="3175B276" w14:textId="4B02861D"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AA-CHL = Battling </w:t>
      </w:r>
    </w:p>
    <w:p w14:paraId="3ADFE1E0" w14:textId="11B1C3BD"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8-1 in the EJEPL</w:t>
      </w:r>
    </w:p>
    <w:p w14:paraId="6BAEE66D" w14:textId="26DC62DB"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12U-Dalton</w:t>
      </w:r>
    </w:p>
    <w:p w14:paraId="4FED0AC8" w14:textId="77777777"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Playing Better on Sunday’s than Saturday any given weekend.</w:t>
      </w:r>
    </w:p>
    <w:p w14:paraId="18C9A257" w14:textId="77777777"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Won 1</w:t>
      </w:r>
      <w:r w:rsidRPr="00A72594">
        <w:rPr>
          <w:rFonts w:ascii="Times New Roman" w:hAnsi="Times New Roman" w:cs="Times New Roman"/>
          <w:vertAlign w:val="superscript"/>
        </w:rPr>
        <w:t>st</w:t>
      </w:r>
      <w:r>
        <w:rPr>
          <w:rFonts w:ascii="Times New Roman" w:hAnsi="Times New Roman" w:cs="Times New Roman"/>
        </w:rPr>
        <w:t xml:space="preserve"> game of the season last Sunday.</w:t>
      </w:r>
    </w:p>
    <w:p w14:paraId="40FF55A3" w14:textId="77777777"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12U-Furrow</w:t>
      </w:r>
    </w:p>
    <w:p w14:paraId="59CF02FD" w14:textId="315C679A"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AA-Premier: CHL = Battling</w:t>
      </w:r>
    </w:p>
    <w:p w14:paraId="6FC930A4" w14:textId="232D4DE9"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Issue with most recent game played at the Lot.</w:t>
      </w:r>
    </w:p>
    <w:p w14:paraId="1C12B4DF" w14:textId="2CC15473" w:rsidR="00A72594" w:rsidRDefault="00A72594"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14U</w:t>
      </w:r>
    </w:p>
    <w:p w14:paraId="0FD188C3" w14:textId="6E6CBF23" w:rsidR="00A72594" w:rsidRDefault="00A72594" w:rsidP="00A72594">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Doing well.</w:t>
      </w:r>
    </w:p>
    <w:p w14:paraId="5CED9ED8" w14:textId="0572D3EC" w:rsidR="00A72594" w:rsidRDefault="0038486D" w:rsidP="00A7259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16U</w:t>
      </w:r>
    </w:p>
    <w:p w14:paraId="2138C7DF" w14:textId="7285303A" w:rsidR="0038486D" w:rsidRDefault="0038486D" w:rsidP="0038486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More games coming up.</w:t>
      </w:r>
    </w:p>
    <w:p w14:paraId="7A9813C8" w14:textId="2293CB40" w:rsidR="0038486D" w:rsidRDefault="0038486D" w:rsidP="0038486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Going to Raleigh this weekend to play 4 games total.</w:t>
      </w:r>
    </w:p>
    <w:p w14:paraId="1AE92DB2" w14:textId="5BE1F756" w:rsidR="0038486D" w:rsidRDefault="0038486D" w:rsidP="0038486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Team Manager is working on more team building activities.</w:t>
      </w:r>
    </w:p>
    <w:p w14:paraId="06DA9502" w14:textId="06220E62" w:rsidR="0038486D" w:rsidRDefault="0038486D" w:rsidP="0038486D">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LOWER HOUSE</w:t>
      </w:r>
    </w:p>
    <w:p w14:paraId="043C1080" w14:textId="38E94AE6" w:rsidR="0038486D" w:rsidRDefault="0038486D" w:rsidP="0038486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P. Madden Reported</w:t>
      </w:r>
    </w:p>
    <w:p w14:paraId="68EB2275" w14:textId="333C3182" w:rsidR="0038486D" w:rsidRDefault="0038486D" w:rsidP="0038486D">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Practices are going well. </w:t>
      </w:r>
    </w:p>
    <w:p w14:paraId="27441661" w14:textId="71F5D5DE" w:rsidR="0038486D" w:rsidRDefault="0038486D" w:rsidP="0038486D">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Having some issues with game play.</w:t>
      </w:r>
    </w:p>
    <w:p w14:paraId="7F1A8C12" w14:textId="12249E2D" w:rsidR="0038486D" w:rsidRDefault="0038486D" w:rsidP="0038486D">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Coaches not following and/or changing the rules for games. </w:t>
      </w:r>
    </w:p>
    <w:p w14:paraId="21D4EBC2" w14:textId="59DE59E9" w:rsidR="0038486D" w:rsidRDefault="0038486D" w:rsidP="0038486D">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Teams are not even.</w:t>
      </w:r>
    </w:p>
    <w:p w14:paraId="422C17C3" w14:textId="338ACE9F" w:rsidR="0038486D" w:rsidRDefault="0038486D" w:rsidP="0038486D">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R. Schilling (Programing Coordinator), S. Kanode (Hockey Ops Director), P. Madden and J. Hull (House Hockey Director) will be meeting to discuss possible changes to rules and rosters. </w:t>
      </w:r>
    </w:p>
    <w:p w14:paraId="6F257E21" w14:textId="0EC2F466" w:rsidR="0038486D" w:rsidRDefault="0038486D" w:rsidP="0038486D">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UPPER HOUSE</w:t>
      </w:r>
    </w:p>
    <w:p w14:paraId="6826AEEA" w14:textId="7A6501B8" w:rsidR="0038486D" w:rsidRDefault="0038486D" w:rsidP="0038486D">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So far things are going well.</w:t>
      </w:r>
    </w:p>
    <w:p w14:paraId="3871D454" w14:textId="1F5D1A6E" w:rsidR="00EF3692" w:rsidRPr="006456FF" w:rsidRDefault="0038486D" w:rsidP="006456F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Looking to maybe have some Lower (Upper Age) players as pool players to help with numbers when others are having to miss. </w:t>
      </w:r>
    </w:p>
    <w:p w14:paraId="710FA536" w14:textId="16258527" w:rsidR="00F41F54" w:rsidRPr="00EF3692" w:rsidRDefault="00F41F54" w:rsidP="00F41F54">
      <w:pPr>
        <w:pStyle w:val="ListParagraph"/>
        <w:numPr>
          <w:ilvl w:val="0"/>
          <w:numId w:val="40"/>
        </w:numPr>
        <w:spacing w:after="0" w:line="240" w:lineRule="auto"/>
        <w:rPr>
          <w:rFonts w:ascii="Times New Roman" w:hAnsi="Times New Roman" w:cs="Times New Roman"/>
          <w:b/>
          <w:bCs/>
        </w:rPr>
      </w:pPr>
      <w:r w:rsidRPr="00EF3692">
        <w:rPr>
          <w:rFonts w:ascii="Times New Roman" w:hAnsi="Times New Roman" w:cs="Times New Roman"/>
          <w:b/>
          <w:bCs/>
        </w:rPr>
        <w:t>GENERAL BUSINESS</w:t>
      </w:r>
    </w:p>
    <w:p w14:paraId="44705C08" w14:textId="77777777" w:rsidR="008F3633" w:rsidRDefault="008F3633" w:rsidP="008F3633">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FUNDRAISING</w:t>
      </w:r>
    </w:p>
    <w:p w14:paraId="25878389"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It has been a huge success so far to help stop the “bleeding”.</w:t>
      </w:r>
    </w:p>
    <w:p w14:paraId="5ACDF66F"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BC – Trying to get every game covered. </w:t>
      </w:r>
    </w:p>
    <w:p w14:paraId="2A73EE19" w14:textId="77777777"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Will be reaching out to Mites and House parents to help get DAWGS games concessions covered at BC. </w:t>
      </w:r>
    </w:p>
    <w:p w14:paraId="3C81EC88" w14:textId="77777777"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Looking to incentivize House and Mites with $40-$50 to player account for working 1 night of concessions at BC. </w:t>
      </w:r>
    </w:p>
    <w:p w14:paraId="5F5BE0C4"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Raffle</w:t>
      </w:r>
    </w:p>
    <w:p w14:paraId="62CAA45B" w14:textId="77777777"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Printing done at Sur Speedy.</w:t>
      </w:r>
    </w:p>
    <w:p w14:paraId="13101925" w14:textId="77777777" w:rsidR="008F3633" w:rsidRDefault="008F3633" w:rsidP="008F3633">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Drawing will be held December 17</w:t>
      </w:r>
      <w:r w:rsidRPr="008F3633">
        <w:rPr>
          <w:rFonts w:ascii="Times New Roman" w:hAnsi="Times New Roman" w:cs="Times New Roman"/>
          <w:vertAlign w:val="superscript"/>
        </w:rPr>
        <w:t>th</w:t>
      </w:r>
      <w:r>
        <w:rPr>
          <w:rFonts w:ascii="Times New Roman" w:hAnsi="Times New Roman" w:cs="Times New Roman"/>
        </w:rPr>
        <w:t xml:space="preserve">. </w:t>
      </w:r>
    </w:p>
    <w:p w14:paraId="6BA14B00"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Forecasting:</w:t>
      </w:r>
    </w:p>
    <w:p w14:paraId="25C71F6F" w14:textId="77777777"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Sponsorships</w:t>
      </w:r>
    </w:p>
    <w:p w14:paraId="630DB678" w14:textId="77777777" w:rsidR="008F3633" w:rsidRDefault="008F3633" w:rsidP="008F3633">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 xml:space="preserve">Having a Sponsor Sales Team to organize and reach out to businesses for sponsorships. </w:t>
      </w:r>
    </w:p>
    <w:p w14:paraId="23BC7D6E" w14:textId="77777777" w:rsidR="008F3633" w:rsidRDefault="008F3633" w:rsidP="00F41F54">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lastRenderedPageBreak/>
        <w:t>MARKETING</w:t>
      </w:r>
    </w:p>
    <w:p w14:paraId="5BCDEE7D" w14:textId="671637F1"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Nothing new.</w:t>
      </w:r>
    </w:p>
    <w:p w14:paraId="0E553708" w14:textId="77777777" w:rsidR="008F3633" w:rsidRDefault="008F3633" w:rsidP="008F3633">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EQUIPMENT ROOM</w:t>
      </w:r>
    </w:p>
    <w:p w14:paraId="750B385D"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Working on Shelving</w:t>
      </w:r>
    </w:p>
    <w:p w14:paraId="4F80EC84"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Community Relations Idea  </w:t>
      </w:r>
    </w:p>
    <w:p w14:paraId="5517FF6B" w14:textId="099C62A4"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Player profile on Side of Equipment room</w:t>
      </w:r>
    </w:p>
    <w:p w14:paraId="74ECA033" w14:textId="77777777" w:rsidR="008F3633" w:rsidRDefault="008F3633" w:rsidP="008F3633">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Historic team photos. </w:t>
      </w:r>
    </w:p>
    <w:p w14:paraId="0C5347B7" w14:textId="77777777" w:rsidR="008F3633" w:rsidRDefault="008F3633" w:rsidP="008F3633">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TROPHY CASE</w:t>
      </w:r>
    </w:p>
    <w:p w14:paraId="14C2CE3A"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Neighbor of P. Madden is a Cabinetry contractor. </w:t>
      </w:r>
    </w:p>
    <w:p w14:paraId="10DB79D1"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Priced out the build to $2,600.</w:t>
      </w:r>
    </w:p>
    <w:p w14:paraId="7EF2AC7F"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Looking to negotiate pricing.</w:t>
      </w:r>
    </w:p>
    <w:p w14:paraId="6713D055" w14:textId="77777777" w:rsidR="008F3633" w:rsidRDefault="008F3633" w:rsidP="008F3633">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Will not be purchasing at the current moment.</w:t>
      </w:r>
    </w:p>
    <w:p w14:paraId="4BC539FA" w14:textId="77777777" w:rsidR="008F3633" w:rsidRDefault="008F3633" w:rsidP="001314BE">
      <w:pPr>
        <w:pStyle w:val="ListParagraph"/>
        <w:numPr>
          <w:ilvl w:val="2"/>
          <w:numId w:val="40"/>
        </w:numPr>
        <w:spacing w:after="0" w:line="240" w:lineRule="auto"/>
        <w:rPr>
          <w:rFonts w:ascii="Times New Roman" w:hAnsi="Times New Roman" w:cs="Times New Roman"/>
        </w:rPr>
      </w:pPr>
      <w:r w:rsidRPr="008F3633">
        <w:rPr>
          <w:rFonts w:ascii="Times New Roman" w:hAnsi="Times New Roman" w:cs="Times New Roman"/>
        </w:rPr>
        <w:t xml:space="preserve">Adult League hockey RVAHA has said that they would help with cost if they could put their trophy in it as well. </w:t>
      </w:r>
    </w:p>
    <w:p w14:paraId="1E76A701" w14:textId="3FC32DF8" w:rsidR="00F41F54" w:rsidRDefault="008F3633" w:rsidP="00FF7BDA">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UNIFORM / MERCH UPDATE</w:t>
      </w:r>
    </w:p>
    <w:p w14:paraId="3E55E1E0" w14:textId="77777777" w:rsidR="00160D29" w:rsidRDefault="00160D29" w:rsidP="00CD33FA">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Uniforms: </w:t>
      </w:r>
    </w:p>
    <w:p w14:paraId="10D61922" w14:textId="36964806" w:rsidR="00160D29" w:rsidRDefault="00160D29" w:rsidP="00160D29">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Currently 1 jersey short of completion of all uniforms.</w:t>
      </w:r>
    </w:p>
    <w:p w14:paraId="57F8121C" w14:textId="77777777" w:rsidR="00160D29" w:rsidRDefault="00160D29" w:rsidP="00160D2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Online Merch</w:t>
      </w:r>
    </w:p>
    <w:p w14:paraId="0FAC1F4A" w14:textId="77777777" w:rsidR="00160D29" w:rsidRDefault="00160D29" w:rsidP="00160D29">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A complete mess. </w:t>
      </w:r>
    </w:p>
    <w:p w14:paraId="5237B064" w14:textId="77777777" w:rsidR="00160D29" w:rsidRDefault="00160D29" w:rsidP="00160D29">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Boxes have been shipped to Salem that are not complete orders, and do not have any record of who ordered what.</w:t>
      </w:r>
    </w:p>
    <w:p w14:paraId="0D3B8FA9" w14:textId="77777777" w:rsidR="00160D29" w:rsidRDefault="00160D29" w:rsidP="00160D29">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Working to get it all sorted out. </w:t>
      </w:r>
    </w:p>
    <w:p w14:paraId="5EBF4533" w14:textId="77777777" w:rsidR="00160D29" w:rsidRDefault="00160D29" w:rsidP="00160D2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HOCKEY HOUSE</w:t>
      </w:r>
    </w:p>
    <w:p w14:paraId="63B85BA0" w14:textId="77777777" w:rsidR="00160D29" w:rsidRDefault="00160D29" w:rsidP="00160D29">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15 days out from Hockey House up and running with options and solutions to our Merch issues. </w:t>
      </w:r>
    </w:p>
    <w:p w14:paraId="69C74168" w14:textId="77777777" w:rsidR="00160D29" w:rsidRDefault="00160D29" w:rsidP="00160D29">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MEETING LOCATIONS</w:t>
      </w:r>
    </w:p>
    <w:p w14:paraId="4E497628" w14:textId="77777777" w:rsidR="00160D29" w:rsidRDefault="00160D29" w:rsidP="00160D2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Discussion regarding meeting location ideas and why we ended up at Twisted Track for today’s meeting.</w:t>
      </w:r>
    </w:p>
    <w:p w14:paraId="7041ADE7" w14:textId="77777777" w:rsidR="00160D29" w:rsidRDefault="00160D29" w:rsidP="00160D29">
      <w:pPr>
        <w:pStyle w:val="ListParagraph"/>
        <w:numPr>
          <w:ilvl w:val="2"/>
          <w:numId w:val="40"/>
        </w:numPr>
        <w:spacing w:after="0" w:line="240" w:lineRule="auto"/>
        <w:rPr>
          <w:rFonts w:ascii="Times New Roman" w:hAnsi="Times New Roman" w:cs="Times New Roman"/>
        </w:rPr>
      </w:pPr>
      <w:proofErr w:type="gramStart"/>
      <w:r>
        <w:rPr>
          <w:rFonts w:ascii="Times New Roman" w:hAnsi="Times New Roman" w:cs="Times New Roman"/>
        </w:rPr>
        <w:t>General consensus</w:t>
      </w:r>
      <w:proofErr w:type="gramEnd"/>
      <w:r>
        <w:rPr>
          <w:rFonts w:ascii="Times New Roman" w:hAnsi="Times New Roman" w:cs="Times New Roman"/>
        </w:rPr>
        <w:t xml:space="preserve"> is to move </w:t>
      </w:r>
      <w:proofErr w:type="gramStart"/>
      <w:r>
        <w:rPr>
          <w:rFonts w:ascii="Times New Roman" w:hAnsi="Times New Roman" w:cs="Times New Roman"/>
        </w:rPr>
        <w:t>meeting</w:t>
      </w:r>
      <w:proofErr w:type="gramEnd"/>
      <w:r>
        <w:rPr>
          <w:rFonts w:ascii="Times New Roman" w:hAnsi="Times New Roman" w:cs="Times New Roman"/>
        </w:rPr>
        <w:t xml:space="preserve"> back to the Lot.</w:t>
      </w:r>
    </w:p>
    <w:p w14:paraId="76A4D417" w14:textId="77777777" w:rsidR="00160D29" w:rsidRDefault="00160D29" w:rsidP="00160D29">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Next meeting will be December 13</w:t>
      </w:r>
      <w:r w:rsidRPr="00160D29">
        <w:rPr>
          <w:rFonts w:ascii="Times New Roman" w:hAnsi="Times New Roman" w:cs="Times New Roman"/>
          <w:vertAlign w:val="superscript"/>
        </w:rPr>
        <w:t>th</w:t>
      </w:r>
      <w:r>
        <w:rPr>
          <w:rFonts w:ascii="Times New Roman" w:hAnsi="Times New Roman" w:cs="Times New Roman"/>
        </w:rPr>
        <w:t xml:space="preserve"> at 5:30pm at The Lot.</w:t>
      </w:r>
    </w:p>
    <w:p w14:paraId="731AAF43" w14:textId="77777777" w:rsidR="00160D29" w:rsidRPr="006456FF" w:rsidRDefault="00160D29" w:rsidP="006456FF">
      <w:pPr>
        <w:pStyle w:val="ListParagraph"/>
        <w:numPr>
          <w:ilvl w:val="0"/>
          <w:numId w:val="40"/>
        </w:numPr>
        <w:spacing w:after="0" w:line="240" w:lineRule="auto"/>
        <w:rPr>
          <w:rFonts w:ascii="Times New Roman" w:hAnsi="Times New Roman" w:cs="Times New Roman"/>
          <w:b/>
          <w:bCs/>
        </w:rPr>
      </w:pPr>
      <w:r w:rsidRPr="006456FF">
        <w:rPr>
          <w:rFonts w:ascii="Times New Roman" w:hAnsi="Times New Roman" w:cs="Times New Roman"/>
          <w:b/>
          <w:bCs/>
        </w:rPr>
        <w:t>WALK ON ITEMS</w:t>
      </w:r>
    </w:p>
    <w:p w14:paraId="05AAE892" w14:textId="77777777" w:rsidR="00160D29" w:rsidRDefault="00160D29" w:rsidP="006456FF">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Mike Quonce</w:t>
      </w:r>
    </w:p>
    <w:p w14:paraId="01089EA6" w14:textId="77777777" w:rsidR="00160D29" w:rsidRDefault="00160D29" w:rsidP="006456F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Has missed 3 consecutive meetings without cause. Per Board By-Laws that is grounds for removal of Board.</w:t>
      </w:r>
    </w:p>
    <w:p w14:paraId="70BC906A" w14:textId="77777777" w:rsidR="00160D29" w:rsidRDefault="00160D29" w:rsidP="006456FF">
      <w:pPr>
        <w:pStyle w:val="ListParagraph"/>
        <w:numPr>
          <w:ilvl w:val="2"/>
          <w:numId w:val="40"/>
        </w:numPr>
        <w:spacing w:after="0" w:line="240" w:lineRule="auto"/>
        <w:rPr>
          <w:rFonts w:ascii="Times New Roman" w:hAnsi="Times New Roman" w:cs="Times New Roman"/>
        </w:rPr>
      </w:pPr>
      <w:r w:rsidRPr="006456FF">
        <w:rPr>
          <w:rFonts w:ascii="Times New Roman" w:hAnsi="Times New Roman" w:cs="Times New Roman"/>
          <w:b/>
          <w:bCs/>
          <w:i/>
          <w:iCs/>
        </w:rPr>
        <w:t>MOTION:</w:t>
      </w:r>
      <w:r>
        <w:rPr>
          <w:rFonts w:ascii="Times New Roman" w:hAnsi="Times New Roman" w:cs="Times New Roman"/>
        </w:rPr>
        <w:t xml:space="preserve"> J. Rosenberg – To enforce constitution/by-laws to vacate M. Quonce spot on the board.</w:t>
      </w:r>
    </w:p>
    <w:p w14:paraId="3B177D0B" w14:textId="77777777" w:rsidR="00160D29" w:rsidRDefault="00160D29" w:rsidP="006456FF">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2</w:t>
      </w:r>
      <w:r w:rsidRPr="00160D29">
        <w:rPr>
          <w:rFonts w:ascii="Times New Roman" w:hAnsi="Times New Roman" w:cs="Times New Roman"/>
          <w:vertAlign w:val="superscript"/>
        </w:rPr>
        <w:t>nd</w:t>
      </w:r>
      <w:r>
        <w:rPr>
          <w:rFonts w:ascii="Times New Roman" w:hAnsi="Times New Roman" w:cs="Times New Roman"/>
        </w:rPr>
        <w:t xml:space="preserve"> – C. Kenney</w:t>
      </w:r>
    </w:p>
    <w:p w14:paraId="725CF049" w14:textId="77777777" w:rsidR="00160D29" w:rsidRDefault="00160D29" w:rsidP="006456FF">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 xml:space="preserve">Unanimously passed. </w:t>
      </w:r>
    </w:p>
    <w:p w14:paraId="31A236C0" w14:textId="77777777" w:rsidR="00160D29" w:rsidRDefault="00160D29" w:rsidP="006456FF">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Travel Question</w:t>
      </w:r>
    </w:p>
    <w:p w14:paraId="1148A4A4" w14:textId="2B90238A" w:rsidR="00160D29" w:rsidRDefault="00160D29" w:rsidP="006456F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What to do with unused game slots</w:t>
      </w:r>
      <w:r w:rsidR="007F2328">
        <w:rPr>
          <w:rFonts w:ascii="Times New Roman" w:hAnsi="Times New Roman" w:cs="Times New Roman"/>
        </w:rPr>
        <w:t xml:space="preserve"> / CHL teams that do not get an EOS CHL Tournament that was budgeted</w:t>
      </w:r>
      <w:r>
        <w:rPr>
          <w:rFonts w:ascii="Times New Roman" w:hAnsi="Times New Roman" w:cs="Times New Roman"/>
        </w:rPr>
        <w:t>?</w:t>
      </w:r>
    </w:p>
    <w:p w14:paraId="0C415774" w14:textId="77777777" w:rsidR="007F2328" w:rsidRDefault="00160D29" w:rsidP="006456FF">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Exec Board met</w:t>
      </w:r>
      <w:r w:rsidR="007F2328">
        <w:rPr>
          <w:rFonts w:ascii="Times New Roman" w:hAnsi="Times New Roman" w:cs="Times New Roman"/>
        </w:rPr>
        <w:t xml:space="preserve"> and discussed options to bring back to the board. </w:t>
      </w:r>
    </w:p>
    <w:p w14:paraId="5DB93C4B" w14:textId="77777777" w:rsidR="007F2328" w:rsidRDefault="007F2328" w:rsidP="006456FF">
      <w:pPr>
        <w:pStyle w:val="ListParagraph"/>
        <w:numPr>
          <w:ilvl w:val="4"/>
          <w:numId w:val="40"/>
        </w:numPr>
        <w:spacing w:after="0" w:line="240" w:lineRule="auto"/>
        <w:rPr>
          <w:rFonts w:ascii="Times New Roman" w:hAnsi="Times New Roman" w:cs="Times New Roman"/>
        </w:rPr>
      </w:pPr>
      <w:r>
        <w:rPr>
          <w:rFonts w:ascii="Times New Roman" w:hAnsi="Times New Roman" w:cs="Times New Roman"/>
        </w:rPr>
        <w:t>CHL Teams with no EOS CHL Tournament.</w:t>
      </w:r>
    </w:p>
    <w:p w14:paraId="77D3058F" w14:textId="77777777" w:rsidR="007F2328" w:rsidRDefault="007F2328" w:rsidP="006456FF">
      <w:pPr>
        <w:pStyle w:val="ListParagraph"/>
        <w:numPr>
          <w:ilvl w:val="5"/>
          <w:numId w:val="40"/>
        </w:numPr>
        <w:spacing w:after="0" w:line="240" w:lineRule="auto"/>
        <w:rPr>
          <w:rFonts w:ascii="Times New Roman" w:hAnsi="Times New Roman" w:cs="Times New Roman"/>
        </w:rPr>
      </w:pPr>
      <w:r>
        <w:rPr>
          <w:rFonts w:ascii="Times New Roman" w:hAnsi="Times New Roman" w:cs="Times New Roman"/>
        </w:rPr>
        <w:t>Will receive $800 (as budgeted) to use at their discretion.</w:t>
      </w:r>
    </w:p>
    <w:p w14:paraId="25D7B425" w14:textId="77777777" w:rsidR="007F2328" w:rsidRDefault="007F2328" w:rsidP="006456FF">
      <w:pPr>
        <w:pStyle w:val="ListParagraph"/>
        <w:numPr>
          <w:ilvl w:val="5"/>
          <w:numId w:val="40"/>
        </w:numPr>
        <w:spacing w:after="0" w:line="240" w:lineRule="auto"/>
        <w:rPr>
          <w:rFonts w:ascii="Times New Roman" w:hAnsi="Times New Roman" w:cs="Times New Roman"/>
        </w:rPr>
      </w:pPr>
      <w:r>
        <w:rPr>
          <w:rFonts w:ascii="Times New Roman" w:hAnsi="Times New Roman" w:cs="Times New Roman"/>
        </w:rPr>
        <w:t xml:space="preserve">Can be used for but not limited to. </w:t>
      </w:r>
    </w:p>
    <w:p w14:paraId="1417F34B" w14:textId="77777777" w:rsidR="007F2328" w:rsidRPr="007F2328" w:rsidRDefault="007F2328" w:rsidP="006456FF">
      <w:pPr>
        <w:pStyle w:val="ListParagraph"/>
        <w:numPr>
          <w:ilvl w:val="6"/>
          <w:numId w:val="40"/>
        </w:numPr>
        <w:spacing w:after="0" w:line="240" w:lineRule="auto"/>
        <w:rPr>
          <w:rFonts w:ascii="Times New Roman" w:hAnsi="Times New Roman" w:cs="Times New Roman"/>
          <w:sz w:val="20"/>
          <w:szCs w:val="20"/>
        </w:rPr>
      </w:pPr>
      <w:r w:rsidRPr="007F2328">
        <w:rPr>
          <w:rFonts w:ascii="Times New Roman" w:eastAsia="Times New Roman" w:hAnsi="Times New Roman" w:cs="Times New Roman"/>
          <w:color w:val="000000"/>
        </w:rPr>
        <w:t>Two additional practices</w:t>
      </w:r>
    </w:p>
    <w:p w14:paraId="76466775" w14:textId="77777777" w:rsidR="007F2328" w:rsidRPr="007F2328" w:rsidRDefault="007F2328" w:rsidP="006456FF">
      <w:pPr>
        <w:pStyle w:val="ListParagraph"/>
        <w:numPr>
          <w:ilvl w:val="6"/>
          <w:numId w:val="40"/>
        </w:numPr>
        <w:spacing w:after="0" w:line="240" w:lineRule="auto"/>
        <w:rPr>
          <w:rFonts w:ascii="Times New Roman" w:hAnsi="Times New Roman" w:cs="Times New Roman"/>
          <w:sz w:val="20"/>
          <w:szCs w:val="20"/>
        </w:rPr>
      </w:pPr>
      <w:r w:rsidRPr="007F2328">
        <w:rPr>
          <w:rFonts w:ascii="Times New Roman" w:eastAsia="Times New Roman" w:hAnsi="Times New Roman" w:cs="Times New Roman"/>
          <w:color w:val="000000"/>
        </w:rPr>
        <w:t>or -Towards a Tournament Fee (Team/Families would have to pick up any difference in $)</w:t>
      </w:r>
    </w:p>
    <w:p w14:paraId="2B72BA03" w14:textId="77777777" w:rsidR="007F2328" w:rsidRPr="007F2328" w:rsidRDefault="007F2328" w:rsidP="006456FF">
      <w:pPr>
        <w:pStyle w:val="ListParagraph"/>
        <w:numPr>
          <w:ilvl w:val="6"/>
          <w:numId w:val="40"/>
        </w:numPr>
        <w:spacing w:after="0" w:line="240" w:lineRule="auto"/>
        <w:rPr>
          <w:rFonts w:ascii="Times New Roman" w:hAnsi="Times New Roman" w:cs="Times New Roman"/>
          <w:sz w:val="20"/>
          <w:szCs w:val="20"/>
        </w:rPr>
      </w:pPr>
      <w:r w:rsidRPr="007F2328">
        <w:rPr>
          <w:rFonts w:ascii="Times New Roman" w:eastAsia="Times New Roman" w:hAnsi="Times New Roman" w:cs="Times New Roman"/>
          <w:color w:val="000000"/>
        </w:rPr>
        <w:t>or -Purchase of a 3rd Jersey (Teams/Families would have to pick up any difference in $)</w:t>
      </w:r>
    </w:p>
    <w:p w14:paraId="47B609A9" w14:textId="7B89E88A" w:rsidR="007F2328" w:rsidRPr="007F2328" w:rsidRDefault="007F2328" w:rsidP="006456FF">
      <w:pPr>
        <w:pStyle w:val="ListParagraph"/>
        <w:numPr>
          <w:ilvl w:val="6"/>
          <w:numId w:val="40"/>
        </w:numPr>
        <w:spacing w:after="0" w:line="240" w:lineRule="auto"/>
        <w:rPr>
          <w:rFonts w:ascii="Times New Roman" w:hAnsi="Times New Roman" w:cs="Times New Roman"/>
          <w:sz w:val="20"/>
          <w:szCs w:val="20"/>
        </w:rPr>
      </w:pPr>
      <w:r w:rsidRPr="007F2328">
        <w:rPr>
          <w:rFonts w:ascii="Times New Roman" w:eastAsia="Times New Roman" w:hAnsi="Times New Roman" w:cs="Times New Roman"/>
          <w:color w:val="000000"/>
        </w:rPr>
        <w:t>or -Donate back towards their Fundraising Goal.</w:t>
      </w:r>
    </w:p>
    <w:p w14:paraId="74AAE001" w14:textId="7D0B36D0" w:rsidR="007F2328" w:rsidRPr="007F2328" w:rsidRDefault="007F2328" w:rsidP="006456FF">
      <w:pPr>
        <w:pStyle w:val="ListParagraph"/>
        <w:numPr>
          <w:ilvl w:val="4"/>
          <w:numId w:val="40"/>
        </w:numPr>
        <w:spacing w:after="0" w:line="240" w:lineRule="auto"/>
        <w:rPr>
          <w:rFonts w:ascii="Times New Roman" w:hAnsi="Times New Roman" w:cs="Times New Roman"/>
          <w:sz w:val="20"/>
          <w:szCs w:val="20"/>
        </w:rPr>
      </w:pPr>
      <w:r>
        <w:rPr>
          <w:rFonts w:ascii="Times New Roman" w:eastAsia="Times New Roman" w:hAnsi="Times New Roman" w:cs="Times New Roman"/>
          <w:color w:val="000000"/>
        </w:rPr>
        <w:t xml:space="preserve">Unused HOME game slots. Any unused game slots would go back to VYHA. </w:t>
      </w:r>
      <w:r>
        <w:rPr>
          <w:rFonts w:ascii="Times New Roman" w:hAnsi="Times New Roman" w:cs="Times New Roman"/>
        </w:rPr>
        <w:t>Teams could still schedule games up until the end of the season to get their home game allotment in. After such time any unused games slots would go back to VYHA.</w:t>
      </w:r>
    </w:p>
    <w:p w14:paraId="2F87D6B9" w14:textId="77777777" w:rsidR="007F2328" w:rsidRPr="007F2328" w:rsidRDefault="007F2328" w:rsidP="006456FF">
      <w:pPr>
        <w:pStyle w:val="ListParagraph"/>
        <w:numPr>
          <w:ilvl w:val="3"/>
          <w:numId w:val="40"/>
        </w:numPr>
        <w:spacing w:after="0" w:line="240" w:lineRule="auto"/>
        <w:rPr>
          <w:rFonts w:ascii="Times New Roman" w:hAnsi="Times New Roman" w:cs="Times New Roman"/>
          <w:sz w:val="20"/>
          <w:szCs w:val="20"/>
        </w:rPr>
      </w:pPr>
      <w:r w:rsidRPr="007F2328">
        <w:rPr>
          <w:rFonts w:ascii="Times New Roman" w:hAnsi="Times New Roman" w:cs="Times New Roman"/>
          <w:b/>
          <w:bCs/>
          <w:i/>
          <w:iCs/>
        </w:rPr>
        <w:lastRenderedPageBreak/>
        <w:t>MOTION</w:t>
      </w:r>
      <w:r w:rsidRPr="007F2328">
        <w:rPr>
          <w:rFonts w:ascii="Times New Roman" w:hAnsi="Times New Roman" w:cs="Times New Roman"/>
        </w:rPr>
        <w:t xml:space="preserve"> – P. Madden – Any unused game </w:t>
      </w:r>
      <w:r w:rsidRPr="007F2328">
        <w:rPr>
          <w:rFonts w:ascii="Times New Roman" w:eastAsia="Times New Roman" w:hAnsi="Times New Roman" w:cs="Times New Roman"/>
          <w:color w:val="000000"/>
        </w:rPr>
        <w:t>slots would go back to VYHA. Teams that do not have a CHL End of Season Tournament would have $800 to use at their discretion. </w:t>
      </w:r>
    </w:p>
    <w:p w14:paraId="7E0F1B69" w14:textId="77777777" w:rsidR="007F2328" w:rsidRPr="007F2328" w:rsidRDefault="007F2328" w:rsidP="006456FF">
      <w:pPr>
        <w:pStyle w:val="ListParagraph"/>
        <w:numPr>
          <w:ilvl w:val="4"/>
          <w:numId w:val="40"/>
        </w:numPr>
        <w:spacing w:after="0" w:line="240" w:lineRule="auto"/>
        <w:rPr>
          <w:rFonts w:ascii="Times New Roman" w:hAnsi="Times New Roman" w:cs="Times New Roman"/>
          <w:sz w:val="20"/>
          <w:szCs w:val="20"/>
        </w:rPr>
      </w:pPr>
      <w:r w:rsidRPr="007F2328">
        <w:rPr>
          <w:rFonts w:ascii="Times New Roman" w:eastAsia="Times New Roman" w:hAnsi="Times New Roman" w:cs="Times New Roman"/>
          <w:color w:val="000000"/>
        </w:rPr>
        <w:t>2nd - M. Amos</w:t>
      </w:r>
    </w:p>
    <w:p w14:paraId="4B106FE3" w14:textId="1E5013BA" w:rsidR="00706761" w:rsidRPr="007F2328" w:rsidRDefault="007F2328" w:rsidP="006456FF">
      <w:pPr>
        <w:pStyle w:val="ListParagraph"/>
        <w:numPr>
          <w:ilvl w:val="4"/>
          <w:numId w:val="40"/>
        </w:numPr>
        <w:spacing w:after="0" w:line="240" w:lineRule="auto"/>
        <w:rPr>
          <w:rFonts w:ascii="Times New Roman" w:hAnsi="Times New Roman" w:cs="Times New Roman"/>
        </w:rPr>
      </w:pPr>
      <w:r w:rsidRPr="007F2328">
        <w:rPr>
          <w:rFonts w:ascii="Times New Roman" w:eastAsia="Times New Roman" w:hAnsi="Times New Roman" w:cs="Times New Roman"/>
          <w:color w:val="000000"/>
        </w:rPr>
        <w:t>Unanimously Voted in.  </w:t>
      </w:r>
    </w:p>
    <w:p w14:paraId="01118A03" w14:textId="2C0373E2" w:rsidR="007F2328" w:rsidRPr="007F2328" w:rsidRDefault="007F2328" w:rsidP="006456FF">
      <w:pPr>
        <w:pStyle w:val="ListParagraph"/>
        <w:numPr>
          <w:ilvl w:val="1"/>
          <w:numId w:val="40"/>
        </w:numPr>
        <w:spacing w:after="0" w:line="240" w:lineRule="auto"/>
        <w:rPr>
          <w:rFonts w:ascii="Times New Roman" w:hAnsi="Times New Roman" w:cs="Times New Roman"/>
        </w:rPr>
      </w:pPr>
      <w:r>
        <w:rPr>
          <w:rFonts w:ascii="Times New Roman" w:eastAsia="Times New Roman" w:hAnsi="Times New Roman" w:cs="Times New Roman"/>
          <w:color w:val="000000"/>
        </w:rPr>
        <w:t>DISCIPLINE</w:t>
      </w:r>
    </w:p>
    <w:p w14:paraId="1B81743A" w14:textId="08454342" w:rsidR="007F2328" w:rsidRPr="006456FF" w:rsidRDefault="006456FF" w:rsidP="006456FF">
      <w:pPr>
        <w:pStyle w:val="ListParagraph"/>
        <w:numPr>
          <w:ilvl w:val="2"/>
          <w:numId w:val="40"/>
        </w:numPr>
        <w:spacing w:after="0" w:line="240" w:lineRule="auto"/>
        <w:rPr>
          <w:rFonts w:ascii="Times New Roman" w:hAnsi="Times New Roman" w:cs="Times New Roman"/>
        </w:rPr>
      </w:pPr>
      <w:r>
        <w:rPr>
          <w:rFonts w:ascii="Times New Roman" w:eastAsia="Times New Roman" w:hAnsi="Times New Roman" w:cs="Times New Roman"/>
          <w:color w:val="000000"/>
        </w:rPr>
        <w:t xml:space="preserve">Social Media – What if any guidelines do we have to help, or enforce? </w:t>
      </w:r>
    </w:p>
    <w:p w14:paraId="6431F126" w14:textId="59F357CD" w:rsidR="006456FF" w:rsidRPr="006456FF" w:rsidRDefault="006456FF" w:rsidP="006456FF">
      <w:pPr>
        <w:pStyle w:val="ListParagraph"/>
        <w:numPr>
          <w:ilvl w:val="2"/>
          <w:numId w:val="40"/>
        </w:numPr>
        <w:spacing w:after="0" w:line="240" w:lineRule="auto"/>
        <w:rPr>
          <w:rFonts w:ascii="Times New Roman" w:hAnsi="Times New Roman" w:cs="Times New Roman"/>
        </w:rPr>
      </w:pPr>
      <w:r>
        <w:rPr>
          <w:rFonts w:ascii="Times New Roman" w:eastAsia="Times New Roman" w:hAnsi="Times New Roman" w:cs="Times New Roman"/>
          <w:color w:val="000000"/>
        </w:rPr>
        <w:t xml:space="preserve">Is there a </w:t>
      </w:r>
      <w:proofErr w:type="spellStart"/>
      <w:r>
        <w:rPr>
          <w:rFonts w:ascii="Times New Roman" w:eastAsia="Times New Roman" w:hAnsi="Times New Roman" w:cs="Times New Roman"/>
          <w:color w:val="000000"/>
        </w:rPr>
        <w:t>LiveBarn</w:t>
      </w:r>
      <w:proofErr w:type="spellEnd"/>
      <w:r>
        <w:rPr>
          <w:rFonts w:ascii="Times New Roman" w:eastAsia="Times New Roman" w:hAnsi="Times New Roman" w:cs="Times New Roman"/>
          <w:color w:val="000000"/>
        </w:rPr>
        <w:t xml:space="preserve"> policy since videos are being recorded from </w:t>
      </w:r>
      <w:proofErr w:type="spellStart"/>
      <w:r>
        <w:rPr>
          <w:rFonts w:ascii="Times New Roman" w:eastAsia="Times New Roman" w:hAnsi="Times New Roman" w:cs="Times New Roman"/>
          <w:color w:val="000000"/>
        </w:rPr>
        <w:t>LiveBarn</w:t>
      </w:r>
      <w:proofErr w:type="spellEnd"/>
      <w:r>
        <w:rPr>
          <w:rFonts w:ascii="Times New Roman" w:eastAsia="Times New Roman" w:hAnsi="Times New Roman" w:cs="Times New Roman"/>
          <w:color w:val="000000"/>
        </w:rPr>
        <w:t xml:space="preserve"> and used to post to social media?</w:t>
      </w:r>
    </w:p>
    <w:p w14:paraId="677C3780" w14:textId="2C6E689D" w:rsidR="006456FF" w:rsidRPr="007F2328" w:rsidRDefault="006456FF" w:rsidP="006456FF">
      <w:pPr>
        <w:pStyle w:val="ListParagraph"/>
        <w:numPr>
          <w:ilvl w:val="2"/>
          <w:numId w:val="40"/>
        </w:numPr>
        <w:spacing w:after="0" w:line="240" w:lineRule="auto"/>
        <w:rPr>
          <w:rFonts w:ascii="Times New Roman" w:hAnsi="Times New Roman" w:cs="Times New Roman"/>
        </w:rPr>
      </w:pPr>
      <w:r>
        <w:rPr>
          <w:rFonts w:ascii="Times New Roman" w:eastAsia="Times New Roman" w:hAnsi="Times New Roman" w:cs="Times New Roman"/>
          <w:color w:val="000000"/>
        </w:rPr>
        <w:t xml:space="preserve">Something to </w:t>
      </w:r>
      <w:proofErr w:type="gramStart"/>
      <w:r>
        <w:rPr>
          <w:rFonts w:ascii="Times New Roman" w:eastAsia="Times New Roman" w:hAnsi="Times New Roman" w:cs="Times New Roman"/>
          <w:color w:val="000000"/>
        </w:rPr>
        <w:t>look into</w:t>
      </w:r>
      <w:proofErr w:type="gramEnd"/>
      <w:r>
        <w:rPr>
          <w:rFonts w:ascii="Times New Roman" w:eastAsia="Times New Roman" w:hAnsi="Times New Roman" w:cs="Times New Roman"/>
          <w:color w:val="000000"/>
        </w:rPr>
        <w:t xml:space="preserve">. </w:t>
      </w:r>
    </w:p>
    <w:p w14:paraId="6FD26A5A" w14:textId="47265A37" w:rsidR="00E44F08" w:rsidRDefault="006456FF" w:rsidP="006456FF">
      <w:pPr>
        <w:pStyle w:val="ListParagraph"/>
        <w:numPr>
          <w:ilvl w:val="1"/>
          <w:numId w:val="40"/>
        </w:numPr>
        <w:spacing w:after="0" w:line="240" w:lineRule="auto"/>
        <w:rPr>
          <w:rFonts w:ascii="Times New Roman" w:hAnsi="Times New Roman" w:cs="Times New Roman"/>
        </w:rPr>
      </w:pPr>
      <w:r>
        <w:rPr>
          <w:rFonts w:ascii="Times New Roman" w:hAnsi="Times New Roman" w:cs="Times New Roman"/>
        </w:rPr>
        <w:t>COMMITTEE MEETINGS</w:t>
      </w:r>
    </w:p>
    <w:p w14:paraId="583E3F13" w14:textId="2A2A4215" w:rsidR="006456FF" w:rsidRDefault="006456FF" w:rsidP="006456F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Next time committees meeting, need to develop plan of action and areas of focus. </w:t>
      </w:r>
    </w:p>
    <w:p w14:paraId="3235DD85" w14:textId="6E7E69B2" w:rsidR="006456FF" w:rsidRDefault="006456FF" w:rsidP="006456FF">
      <w:pPr>
        <w:pStyle w:val="ListParagraph"/>
        <w:numPr>
          <w:ilvl w:val="2"/>
          <w:numId w:val="40"/>
        </w:numPr>
        <w:spacing w:after="0" w:line="240" w:lineRule="auto"/>
        <w:rPr>
          <w:rFonts w:ascii="Times New Roman" w:hAnsi="Times New Roman" w:cs="Times New Roman"/>
        </w:rPr>
      </w:pPr>
      <w:r>
        <w:rPr>
          <w:rFonts w:ascii="Times New Roman" w:hAnsi="Times New Roman" w:cs="Times New Roman"/>
        </w:rPr>
        <w:t xml:space="preserve">Next board meeting we will spend </w:t>
      </w:r>
      <w:proofErr w:type="gramStart"/>
      <w:r>
        <w:rPr>
          <w:rFonts w:ascii="Times New Roman" w:hAnsi="Times New Roman" w:cs="Times New Roman"/>
        </w:rPr>
        <w:t>a</w:t>
      </w:r>
      <w:proofErr w:type="gramEnd"/>
      <w:r>
        <w:rPr>
          <w:rFonts w:ascii="Times New Roman" w:hAnsi="Times New Roman" w:cs="Times New Roman"/>
        </w:rPr>
        <w:t xml:space="preserve"> bulk of the meeting discussing plan of action and area of focus. </w:t>
      </w:r>
    </w:p>
    <w:p w14:paraId="27BA9A95" w14:textId="52DBA9A1" w:rsidR="001754B2" w:rsidRDefault="001754B2" w:rsidP="001754B2">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Finance Committee</w:t>
      </w:r>
    </w:p>
    <w:p w14:paraId="49872128" w14:textId="6D1C5779" w:rsidR="001754B2" w:rsidRDefault="001754B2" w:rsidP="001754B2">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Community Relationships</w:t>
      </w:r>
    </w:p>
    <w:p w14:paraId="13ECAB06" w14:textId="3835E306" w:rsidR="001754B2" w:rsidRPr="00CD33FA" w:rsidRDefault="001754B2" w:rsidP="001754B2">
      <w:pPr>
        <w:pStyle w:val="ListParagraph"/>
        <w:numPr>
          <w:ilvl w:val="3"/>
          <w:numId w:val="40"/>
        </w:numPr>
        <w:spacing w:after="0" w:line="240" w:lineRule="auto"/>
        <w:rPr>
          <w:rFonts w:ascii="Times New Roman" w:hAnsi="Times New Roman" w:cs="Times New Roman"/>
        </w:rPr>
      </w:pPr>
      <w:r>
        <w:rPr>
          <w:rFonts w:ascii="Times New Roman" w:hAnsi="Times New Roman" w:cs="Times New Roman"/>
        </w:rPr>
        <w:t>Membership Committee</w:t>
      </w:r>
    </w:p>
    <w:p w14:paraId="44983F38" w14:textId="3CBA2360" w:rsidR="00D7249E" w:rsidRDefault="00D7249E" w:rsidP="00D7249E">
      <w:pPr>
        <w:pStyle w:val="ListParagraph"/>
        <w:numPr>
          <w:ilvl w:val="0"/>
          <w:numId w:val="40"/>
        </w:numPr>
        <w:spacing w:after="0" w:line="240" w:lineRule="auto"/>
        <w:rPr>
          <w:rFonts w:ascii="Times New Roman" w:hAnsi="Times New Roman" w:cs="Times New Roman"/>
          <w:b/>
          <w:bCs/>
        </w:rPr>
      </w:pPr>
      <w:r w:rsidRPr="00DF0783">
        <w:rPr>
          <w:rFonts w:ascii="Times New Roman" w:hAnsi="Times New Roman" w:cs="Times New Roman"/>
          <w:b/>
          <w:bCs/>
        </w:rPr>
        <w:t>MOTION TO ADJOURN</w:t>
      </w:r>
    </w:p>
    <w:p w14:paraId="2D8F4D5C" w14:textId="77777777" w:rsidR="006456FF" w:rsidRDefault="006456FF" w:rsidP="00422C6A">
      <w:pPr>
        <w:pStyle w:val="ListParagraph"/>
        <w:spacing w:after="0" w:line="240" w:lineRule="auto"/>
        <w:ind w:left="1080"/>
        <w:rPr>
          <w:rFonts w:ascii="Times New Roman" w:hAnsi="Times New Roman" w:cs="Times New Roman"/>
        </w:rPr>
      </w:pPr>
      <w:r>
        <w:rPr>
          <w:rFonts w:ascii="Times New Roman" w:hAnsi="Times New Roman" w:cs="Times New Roman"/>
        </w:rPr>
        <w:t>@ 8:03pm</w:t>
      </w:r>
    </w:p>
    <w:p w14:paraId="21C910D9" w14:textId="0E5D9124" w:rsidR="00422C6A" w:rsidRDefault="00422C6A" w:rsidP="006456FF">
      <w:pPr>
        <w:pStyle w:val="ListParagraph"/>
        <w:spacing w:after="0" w:line="240" w:lineRule="auto"/>
        <w:ind w:left="1080" w:firstLine="360"/>
        <w:rPr>
          <w:rFonts w:ascii="Times New Roman" w:hAnsi="Times New Roman" w:cs="Times New Roman"/>
        </w:rPr>
      </w:pPr>
      <w:r w:rsidRPr="00C60756">
        <w:rPr>
          <w:rFonts w:ascii="Times New Roman" w:hAnsi="Times New Roman" w:cs="Times New Roman"/>
        </w:rPr>
        <w:t xml:space="preserve">Motion – </w:t>
      </w:r>
      <w:r w:rsidR="006456FF">
        <w:rPr>
          <w:rFonts w:ascii="Times New Roman" w:hAnsi="Times New Roman" w:cs="Times New Roman"/>
        </w:rPr>
        <w:t>R. Schilling</w:t>
      </w:r>
    </w:p>
    <w:p w14:paraId="3695C57B" w14:textId="5F1C0722" w:rsidR="006456FF" w:rsidRDefault="006456FF" w:rsidP="006456FF">
      <w:pPr>
        <w:pStyle w:val="ListParagraph"/>
        <w:spacing w:after="0" w:line="240" w:lineRule="auto"/>
        <w:ind w:left="1080" w:firstLine="360"/>
        <w:rPr>
          <w:rFonts w:ascii="Times New Roman" w:hAnsi="Times New Roman" w:cs="Times New Roman"/>
        </w:rPr>
      </w:pPr>
      <w:r>
        <w:rPr>
          <w:rFonts w:ascii="Times New Roman" w:hAnsi="Times New Roman" w:cs="Times New Roman"/>
        </w:rPr>
        <w:t>2</w:t>
      </w:r>
      <w:r w:rsidRPr="006456FF">
        <w:rPr>
          <w:rFonts w:ascii="Times New Roman" w:hAnsi="Times New Roman" w:cs="Times New Roman"/>
          <w:vertAlign w:val="superscript"/>
        </w:rPr>
        <w:t>nd</w:t>
      </w:r>
      <w:r>
        <w:rPr>
          <w:rFonts w:ascii="Times New Roman" w:hAnsi="Times New Roman" w:cs="Times New Roman"/>
        </w:rPr>
        <w:t xml:space="preserve"> – P. Madden</w:t>
      </w:r>
    </w:p>
    <w:p w14:paraId="514A8AFA" w14:textId="26CA6CE9" w:rsidR="006456FF" w:rsidRPr="00C60756" w:rsidRDefault="006456FF" w:rsidP="006456FF">
      <w:pPr>
        <w:pStyle w:val="ListParagraph"/>
        <w:spacing w:after="0" w:line="240" w:lineRule="auto"/>
        <w:ind w:left="1080" w:firstLine="360"/>
        <w:rPr>
          <w:rFonts w:ascii="Times New Roman" w:hAnsi="Times New Roman" w:cs="Times New Roman"/>
        </w:rPr>
      </w:pPr>
      <w:r>
        <w:rPr>
          <w:rFonts w:ascii="Times New Roman" w:hAnsi="Times New Roman" w:cs="Times New Roman"/>
        </w:rPr>
        <w:t xml:space="preserve">-Meeting Adjourned. </w:t>
      </w:r>
    </w:p>
    <w:p w14:paraId="1E647721" w14:textId="77777777" w:rsidR="006456FF" w:rsidRDefault="006456FF" w:rsidP="00CD33FA">
      <w:pPr>
        <w:rPr>
          <w:rFonts w:ascii="Times New Roman" w:hAnsi="Times New Roman" w:cs="Times New Roman"/>
        </w:rPr>
      </w:pPr>
    </w:p>
    <w:p w14:paraId="5A357A4C" w14:textId="0F3AFD64" w:rsidR="00B140A0" w:rsidRDefault="004D7246" w:rsidP="00CD33FA">
      <w:pPr>
        <w:rPr>
          <w:rFonts w:ascii="Times New Roman" w:hAnsi="Times New Roman" w:cs="Times New Roman"/>
        </w:rPr>
      </w:pPr>
      <w:r w:rsidRPr="00D34379">
        <w:rPr>
          <w:rFonts w:ascii="Times New Roman" w:hAnsi="Times New Roman" w:cs="Times New Roman"/>
        </w:rPr>
        <w:t xml:space="preserve">Meetings will </w:t>
      </w:r>
      <w:r w:rsidR="0090304E">
        <w:rPr>
          <w:rFonts w:ascii="Times New Roman" w:hAnsi="Times New Roman" w:cs="Times New Roman"/>
        </w:rPr>
        <w:t xml:space="preserve">continue to be on </w:t>
      </w:r>
      <w:r w:rsidRPr="00D34379">
        <w:rPr>
          <w:rFonts w:ascii="Times New Roman" w:hAnsi="Times New Roman" w:cs="Times New Roman"/>
        </w:rPr>
        <w:t>the 2</w:t>
      </w:r>
      <w:r w:rsidRPr="00D34379">
        <w:rPr>
          <w:rFonts w:ascii="Times New Roman" w:hAnsi="Times New Roman" w:cs="Times New Roman"/>
          <w:vertAlign w:val="superscript"/>
        </w:rPr>
        <w:t>nd</w:t>
      </w:r>
      <w:r w:rsidRPr="00D34379">
        <w:rPr>
          <w:rFonts w:ascii="Times New Roman" w:hAnsi="Times New Roman" w:cs="Times New Roman"/>
        </w:rPr>
        <w:t xml:space="preserve"> Tuesday of every month.</w:t>
      </w:r>
    </w:p>
    <w:p w14:paraId="651794FB" w14:textId="5B0DEC40" w:rsidR="006456FF" w:rsidRPr="00CD33FA" w:rsidRDefault="006456FF" w:rsidP="00CD33FA">
      <w:pPr>
        <w:rPr>
          <w:rFonts w:ascii="Times New Roman" w:hAnsi="Times New Roman" w:cs="Times New Roman"/>
        </w:rPr>
      </w:pPr>
      <w:r>
        <w:rPr>
          <w:rFonts w:ascii="Times New Roman" w:hAnsi="Times New Roman" w:cs="Times New Roman"/>
        </w:rPr>
        <w:t>Next meeting will be December 13</w:t>
      </w:r>
      <w:r w:rsidRPr="006456FF">
        <w:rPr>
          <w:rFonts w:ascii="Times New Roman" w:hAnsi="Times New Roman" w:cs="Times New Roman"/>
          <w:vertAlign w:val="superscript"/>
        </w:rPr>
        <w:t>th</w:t>
      </w:r>
      <w:r>
        <w:rPr>
          <w:rFonts w:ascii="Times New Roman" w:hAnsi="Times New Roman" w:cs="Times New Roman"/>
        </w:rPr>
        <w:t xml:space="preserve"> @5:30pm @ The Lancerlot Sports Complex Board Room. </w:t>
      </w:r>
    </w:p>
    <w:sectPr w:rsidR="006456FF" w:rsidRPr="00CD33FA" w:rsidSect="00B140A0">
      <w:headerReference w:type="default" r:id="rId11"/>
      <w:pgSz w:w="12240" w:h="15840"/>
      <w:pgMar w:top="720" w:right="720" w:bottom="864" w:left="1008"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75150" w14:textId="77777777" w:rsidR="00260285" w:rsidRDefault="00260285" w:rsidP="0015228D">
      <w:pPr>
        <w:spacing w:after="0" w:line="240" w:lineRule="auto"/>
      </w:pPr>
      <w:r>
        <w:separator/>
      </w:r>
    </w:p>
  </w:endnote>
  <w:endnote w:type="continuationSeparator" w:id="0">
    <w:p w14:paraId="3BCF06D9" w14:textId="77777777" w:rsidR="00260285" w:rsidRDefault="00260285" w:rsidP="0015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D30F" w14:textId="77777777" w:rsidR="00260285" w:rsidRDefault="00260285" w:rsidP="0015228D">
      <w:pPr>
        <w:spacing w:after="0" w:line="240" w:lineRule="auto"/>
      </w:pPr>
      <w:r>
        <w:separator/>
      </w:r>
    </w:p>
  </w:footnote>
  <w:footnote w:type="continuationSeparator" w:id="0">
    <w:p w14:paraId="6245A499" w14:textId="77777777" w:rsidR="00260285" w:rsidRDefault="00260285" w:rsidP="0015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1BA3" w14:textId="5613C24B" w:rsidR="0015228D" w:rsidRDefault="0015228D" w:rsidP="0015228D">
    <w:pPr>
      <w:pStyle w:val="Header"/>
      <w:tabs>
        <w:tab w:val="clear" w:pos="9360"/>
        <w:tab w:val="right" w:pos="10350"/>
      </w:tabs>
    </w:pPr>
    <w:r>
      <w:rPr>
        <w:rFonts w:ascii="Comic Sans MS" w:hAnsi="Comic Sans MS"/>
        <w:color w:val="BFBFBF" w:themeColor="background1" w:themeShade="BF"/>
        <w:sz w:val="16"/>
        <w:szCs w:val="16"/>
      </w:rPr>
      <w:tab/>
    </w:r>
    <w:r>
      <w:rPr>
        <w:rFonts w:ascii="Comic Sans MS" w:hAnsi="Comic Sans MS"/>
        <w:color w:val="BFBFBF" w:themeColor="background1" w:themeShade="BF"/>
        <w:sz w:val="16"/>
        <w:szCs w:val="16"/>
      </w:rPr>
      <w:tab/>
    </w:r>
  </w:p>
  <w:p w14:paraId="740030AB" w14:textId="77777777" w:rsidR="0015228D" w:rsidRDefault="00152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2476"/>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85497"/>
    <w:multiLevelType w:val="hybridMultilevel"/>
    <w:tmpl w:val="BD504312"/>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12517"/>
    <w:multiLevelType w:val="hybridMultilevel"/>
    <w:tmpl w:val="4B16DA2C"/>
    <w:lvl w:ilvl="0" w:tplc="5C1E7ECA">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C47A4"/>
    <w:multiLevelType w:val="hybridMultilevel"/>
    <w:tmpl w:val="285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E787D"/>
    <w:multiLevelType w:val="hybridMultilevel"/>
    <w:tmpl w:val="B26A1C98"/>
    <w:lvl w:ilvl="0" w:tplc="D66A55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51FC2"/>
    <w:multiLevelType w:val="hybridMultilevel"/>
    <w:tmpl w:val="C50624E2"/>
    <w:lvl w:ilvl="0" w:tplc="756668CA">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35659D"/>
    <w:multiLevelType w:val="hybridMultilevel"/>
    <w:tmpl w:val="575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EC66A3"/>
    <w:multiLevelType w:val="hybridMultilevel"/>
    <w:tmpl w:val="837839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19E14A5"/>
    <w:multiLevelType w:val="hybridMultilevel"/>
    <w:tmpl w:val="E1EC9EC8"/>
    <w:lvl w:ilvl="0" w:tplc="00D895CC">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61C5869"/>
    <w:multiLevelType w:val="multilevel"/>
    <w:tmpl w:val="FDE020B2"/>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2070"/>
        </w:tabs>
        <w:ind w:left="1710" w:firstLine="0"/>
      </w:pPr>
      <w:rPr>
        <w:rFonts w:ascii="Times New Roman" w:hAnsi="Times New Roman" w:cs="Times New Roman" w:hint="default"/>
        <w:b/>
        <w:sz w:val="24"/>
        <w:szCs w:val="24"/>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4050"/>
        </w:tabs>
        <w:ind w:left="369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580"/>
        </w:tabs>
        <w:ind w:left="5220" w:firstLine="0"/>
      </w:pPr>
    </w:lvl>
    <w:lvl w:ilvl="8">
      <w:start w:val="1"/>
      <w:numFmt w:val="lowerRoman"/>
      <w:pStyle w:val="Heading9"/>
      <w:lvlText w:val="(%9)"/>
      <w:lvlJc w:val="left"/>
      <w:pPr>
        <w:tabs>
          <w:tab w:val="num" w:pos="6120"/>
        </w:tabs>
        <w:ind w:left="5760" w:firstLine="0"/>
      </w:pPr>
    </w:lvl>
  </w:abstractNum>
  <w:abstractNum w:abstractNumId="10" w15:restartNumberingAfterBreak="0">
    <w:nsid w:val="16BB435B"/>
    <w:multiLevelType w:val="hybridMultilevel"/>
    <w:tmpl w:val="7730E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8A53E7"/>
    <w:multiLevelType w:val="hybridMultilevel"/>
    <w:tmpl w:val="388A879C"/>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B36A6D"/>
    <w:multiLevelType w:val="hybridMultilevel"/>
    <w:tmpl w:val="685E69CC"/>
    <w:lvl w:ilvl="0" w:tplc="4C942B80">
      <w:start w:val="4"/>
      <w:numFmt w:val="upperRoman"/>
      <w:lvlText w:val="%1."/>
      <w:lvlJc w:val="left"/>
      <w:pPr>
        <w:ind w:left="153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083B07"/>
    <w:multiLevelType w:val="hybridMultilevel"/>
    <w:tmpl w:val="5C129D22"/>
    <w:lvl w:ilvl="0" w:tplc="3A4AB06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A365A"/>
    <w:multiLevelType w:val="hybridMultilevel"/>
    <w:tmpl w:val="CB7C0EDE"/>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771D27"/>
    <w:multiLevelType w:val="hybridMultilevel"/>
    <w:tmpl w:val="2236BBBC"/>
    <w:lvl w:ilvl="0" w:tplc="EB8AD11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33ABE"/>
    <w:multiLevelType w:val="hybridMultilevel"/>
    <w:tmpl w:val="8A38E90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424832"/>
    <w:multiLevelType w:val="hybridMultilevel"/>
    <w:tmpl w:val="D1E8357A"/>
    <w:lvl w:ilvl="0" w:tplc="C958DE66">
      <w:start w:val="1"/>
      <w:numFmt w:val="decimal"/>
      <w:lvlText w:val="%1."/>
      <w:lvlJc w:val="left"/>
      <w:pPr>
        <w:ind w:left="25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7B29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F605E3"/>
    <w:multiLevelType w:val="hybridMultilevel"/>
    <w:tmpl w:val="AD0AD6D2"/>
    <w:lvl w:ilvl="0" w:tplc="85D0E454">
      <w:start w:val="1"/>
      <w:numFmt w:val="upperRoman"/>
      <w:lvlText w:val="%1."/>
      <w:lvlJc w:val="left"/>
      <w:pPr>
        <w:ind w:left="1080" w:hanging="720"/>
      </w:pPr>
      <w:rPr>
        <w:rFonts w:hint="default"/>
      </w:rPr>
    </w:lvl>
    <w:lvl w:ilvl="1" w:tplc="D7BE4846">
      <w:start w:val="1"/>
      <w:numFmt w:val="lowerLetter"/>
      <w:lvlText w:val="%2."/>
      <w:lvlJc w:val="left"/>
      <w:pPr>
        <w:ind w:left="1440" w:hanging="360"/>
      </w:pPr>
      <w:rPr>
        <w:b w:val="0"/>
        <w:bCs w:val="0"/>
      </w:rPr>
    </w:lvl>
    <w:lvl w:ilvl="2" w:tplc="3B9053E2">
      <w:start w:val="1"/>
      <w:numFmt w:val="lowerRoman"/>
      <w:lvlText w:val="%3."/>
      <w:lvlJc w:val="right"/>
      <w:pPr>
        <w:ind w:left="2160" w:hanging="180"/>
      </w:pPr>
      <w:rPr>
        <w:b w:val="0"/>
        <w:bCs w:val="0"/>
      </w:rPr>
    </w:lvl>
    <w:lvl w:ilvl="3" w:tplc="AF666FE0">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1D03E74"/>
    <w:multiLevelType w:val="hybridMultilevel"/>
    <w:tmpl w:val="B106E3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i w:val="0"/>
        <w:iCs w:val="0"/>
      </w:rPr>
    </w:lvl>
    <w:lvl w:ilvl="2" w:tplc="827A0F10">
      <w:start w:val="1"/>
      <w:numFmt w:val="lowerRoman"/>
      <w:lvlText w:val="%3."/>
      <w:lvlJc w:val="right"/>
      <w:pPr>
        <w:ind w:left="2160" w:hanging="180"/>
      </w:pPr>
      <w:rPr>
        <w:b w:val="0"/>
        <w:bCs w:val="0"/>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14BAA"/>
    <w:multiLevelType w:val="hybridMultilevel"/>
    <w:tmpl w:val="9F50336E"/>
    <w:lvl w:ilvl="0" w:tplc="4A40036C">
      <w:start w:val="1"/>
      <w:numFmt w:val="upp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372E5"/>
    <w:multiLevelType w:val="hybridMultilevel"/>
    <w:tmpl w:val="0F3E38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98977F4"/>
    <w:multiLevelType w:val="hybridMultilevel"/>
    <w:tmpl w:val="53929320"/>
    <w:lvl w:ilvl="0" w:tplc="372CF39A">
      <w:start w:val="1"/>
      <w:numFmt w:val="upperRoman"/>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3F39F9"/>
    <w:multiLevelType w:val="multilevel"/>
    <w:tmpl w:val="9802E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506CF"/>
    <w:multiLevelType w:val="hybridMultilevel"/>
    <w:tmpl w:val="C0E0C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6D3D7E"/>
    <w:multiLevelType w:val="hybridMultilevel"/>
    <w:tmpl w:val="E18E9DDA"/>
    <w:lvl w:ilvl="0" w:tplc="4450FC9C">
      <w:start w:val="1"/>
      <w:numFmt w:val="bullet"/>
      <w:lvlText w:val=""/>
      <w:lvlJc w:val="left"/>
      <w:pPr>
        <w:ind w:left="1440" w:hanging="360"/>
      </w:pPr>
      <w:rPr>
        <w:rFonts w:ascii="Symbol" w:hAnsi="Symbol"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0A94ACB"/>
    <w:multiLevelType w:val="hybridMultilevel"/>
    <w:tmpl w:val="51A0B760"/>
    <w:lvl w:ilvl="0" w:tplc="097E9DB0">
      <w:start w:val="1"/>
      <w:numFmt w:val="upperLetter"/>
      <w:lvlText w:val="%1."/>
      <w:lvlJc w:val="left"/>
      <w:pPr>
        <w:ind w:left="1080" w:hanging="360"/>
      </w:pPr>
      <w:rPr>
        <w:b w:val="0"/>
      </w:rPr>
    </w:lvl>
    <w:lvl w:ilvl="1" w:tplc="04090019">
      <w:start w:val="1"/>
      <w:numFmt w:val="lowerLetter"/>
      <w:lvlText w:val="%2."/>
      <w:lvlJc w:val="left"/>
      <w:pPr>
        <w:ind w:left="1620" w:hanging="360"/>
      </w:pPr>
    </w:lvl>
    <w:lvl w:ilvl="2" w:tplc="13B0A492">
      <w:start w:val="1"/>
      <w:numFmt w:val="lowerRoman"/>
      <w:lvlText w:val="%3."/>
      <w:lvlJc w:val="right"/>
      <w:pPr>
        <w:ind w:left="2430" w:hanging="180"/>
      </w:pPr>
      <w:rPr>
        <w:i w:val="0"/>
      </w:rPr>
    </w:lvl>
    <w:lvl w:ilvl="3" w:tplc="FD36865C">
      <w:start w:val="1"/>
      <w:numFmt w:val="decimal"/>
      <w:lvlText w:val="%4."/>
      <w:lvlJc w:val="left"/>
      <w:pPr>
        <w:ind w:left="3060" w:hanging="360"/>
      </w:pPr>
      <w:rPr>
        <w:i w:val="0"/>
      </w:r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8" w15:restartNumberingAfterBreak="0">
    <w:nsid w:val="40C45B98"/>
    <w:multiLevelType w:val="hybridMultilevel"/>
    <w:tmpl w:val="E7309B80"/>
    <w:lvl w:ilvl="0" w:tplc="04090013">
      <w:start w:val="1"/>
      <w:numFmt w:val="upperRoman"/>
      <w:lvlText w:val="%1."/>
      <w:lvlJc w:val="right"/>
      <w:pPr>
        <w:ind w:left="720" w:hanging="360"/>
      </w:pPr>
    </w:lvl>
    <w:lvl w:ilvl="1" w:tplc="26C2394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C7F96"/>
    <w:multiLevelType w:val="hybridMultilevel"/>
    <w:tmpl w:val="09CC3AB2"/>
    <w:lvl w:ilvl="0" w:tplc="BFF81B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832D92"/>
    <w:multiLevelType w:val="hybridMultilevel"/>
    <w:tmpl w:val="07C67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B170AC"/>
    <w:multiLevelType w:val="multilevel"/>
    <w:tmpl w:val="968AB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013B68"/>
    <w:multiLevelType w:val="hybridMultilevel"/>
    <w:tmpl w:val="7A5EEA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784981"/>
    <w:multiLevelType w:val="hybridMultilevel"/>
    <w:tmpl w:val="3774DD38"/>
    <w:lvl w:ilvl="0" w:tplc="372CF39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F14323"/>
    <w:multiLevelType w:val="hybridMultilevel"/>
    <w:tmpl w:val="7D545E0A"/>
    <w:lvl w:ilvl="0" w:tplc="772E7B80">
      <w:start w:val="1"/>
      <w:numFmt w:val="upperRoman"/>
      <w:lvlText w:val="%1."/>
      <w:lvlJc w:val="left"/>
      <w:pPr>
        <w:ind w:left="720" w:hanging="720"/>
      </w:pPr>
      <w:rPr>
        <w:rFonts w:hint="default"/>
        <w:b/>
        <w:bCs w:val="0"/>
      </w:rPr>
    </w:lvl>
    <w:lvl w:ilvl="1" w:tplc="8056F46E">
      <w:start w:val="1"/>
      <w:numFmt w:val="lowerLetter"/>
      <w:lvlText w:val="%2."/>
      <w:lvlJc w:val="left"/>
      <w:pPr>
        <w:ind w:left="1080" w:hanging="360"/>
      </w:pPr>
      <w:rPr>
        <w:rFonts w:ascii="Times New Roman" w:hAnsi="Times New Roman" w:cs="Times New Roman" w:hint="default"/>
        <w:b w:val="0"/>
        <w:bCs/>
        <w:sz w:val="20"/>
        <w:szCs w:val="20"/>
      </w:rPr>
    </w:lvl>
    <w:lvl w:ilvl="2" w:tplc="9864AD02">
      <w:start w:val="1"/>
      <w:numFmt w:val="lowerRoman"/>
      <w:lvlText w:val="%3."/>
      <w:lvlJc w:val="right"/>
      <w:pPr>
        <w:ind w:left="1800" w:hanging="180"/>
      </w:pPr>
      <w:rPr>
        <w:b w:val="0"/>
        <w:bCs/>
      </w:rPr>
    </w:lvl>
    <w:lvl w:ilvl="3" w:tplc="C958DE66">
      <w:start w:val="1"/>
      <w:numFmt w:val="decimal"/>
      <w:lvlText w:val="%4."/>
      <w:lvlJc w:val="left"/>
      <w:pPr>
        <w:ind w:left="2520" w:hanging="360"/>
      </w:pPr>
      <w:rPr>
        <w:b w:val="0"/>
        <w:bCs w:val="0"/>
        <w:i w:val="0"/>
        <w:iCs w:val="0"/>
      </w:rPr>
    </w:lvl>
    <w:lvl w:ilvl="4" w:tplc="D34A7D1A">
      <w:start w:val="1"/>
      <w:numFmt w:val="lowerLetter"/>
      <w:lvlText w:val="%5."/>
      <w:lvlJc w:val="left"/>
      <w:pPr>
        <w:ind w:left="3240" w:hanging="360"/>
      </w:pPr>
      <w:rPr>
        <w:b w:val="0"/>
        <w:bCs w:val="0"/>
      </w:rPr>
    </w:lvl>
    <w:lvl w:ilvl="5" w:tplc="3D0EB20C">
      <w:start w:val="1"/>
      <w:numFmt w:val="lowerRoman"/>
      <w:lvlText w:val="%6."/>
      <w:lvlJc w:val="right"/>
      <w:pPr>
        <w:ind w:left="3960" w:hanging="180"/>
      </w:pPr>
      <w:rPr>
        <w:b w:val="0"/>
        <w:bCs w:val="0"/>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2933043"/>
    <w:multiLevelType w:val="hybridMultilevel"/>
    <w:tmpl w:val="81AAE9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245B87"/>
    <w:multiLevelType w:val="multilevel"/>
    <w:tmpl w:val="96F4AA4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6254575"/>
    <w:multiLevelType w:val="hybridMultilevel"/>
    <w:tmpl w:val="D5C0DABE"/>
    <w:lvl w:ilvl="0" w:tplc="372CF39A">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643445">
    <w:abstractNumId w:val="30"/>
  </w:num>
  <w:num w:numId="2" w16cid:durableId="10525787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660319">
    <w:abstractNumId w:val="2"/>
  </w:num>
  <w:num w:numId="4" w16cid:durableId="850140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436560">
    <w:abstractNumId w:val="2"/>
  </w:num>
  <w:num w:numId="6" w16cid:durableId="1920359244">
    <w:abstractNumId w:val="37"/>
  </w:num>
  <w:num w:numId="7" w16cid:durableId="1474759618">
    <w:abstractNumId w:val="16"/>
  </w:num>
  <w:num w:numId="8" w16cid:durableId="122505988">
    <w:abstractNumId w:val="33"/>
  </w:num>
  <w:num w:numId="9" w16cid:durableId="1128817800">
    <w:abstractNumId w:val="22"/>
  </w:num>
  <w:num w:numId="10" w16cid:durableId="903639809">
    <w:abstractNumId w:val="34"/>
  </w:num>
  <w:num w:numId="11" w16cid:durableId="1876310834">
    <w:abstractNumId w:val="29"/>
  </w:num>
  <w:num w:numId="12" w16cid:durableId="160630666">
    <w:abstractNumId w:val="27"/>
  </w:num>
  <w:num w:numId="13" w16cid:durableId="1915703616">
    <w:abstractNumId w:val="14"/>
  </w:num>
  <w:num w:numId="14" w16cid:durableId="376852148">
    <w:abstractNumId w:val="12"/>
  </w:num>
  <w:num w:numId="15" w16cid:durableId="694041505">
    <w:abstractNumId w:val="1"/>
  </w:num>
  <w:num w:numId="16" w16cid:durableId="1478038193">
    <w:abstractNumId w:val="0"/>
  </w:num>
  <w:num w:numId="17" w16cid:durableId="1348945933">
    <w:abstractNumId w:val="21"/>
  </w:num>
  <w:num w:numId="18" w16cid:durableId="286006513">
    <w:abstractNumId w:val="23"/>
  </w:num>
  <w:num w:numId="19" w16cid:durableId="258637146">
    <w:abstractNumId w:val="8"/>
  </w:num>
  <w:num w:numId="20" w16cid:durableId="352730276">
    <w:abstractNumId w:val="4"/>
  </w:num>
  <w:num w:numId="21" w16cid:durableId="1680959739">
    <w:abstractNumId w:val="7"/>
  </w:num>
  <w:num w:numId="22" w16cid:durableId="695234273">
    <w:abstractNumId w:val="10"/>
  </w:num>
  <w:num w:numId="23" w16cid:durableId="1293751866">
    <w:abstractNumId w:val="32"/>
  </w:num>
  <w:num w:numId="24" w16cid:durableId="1060249409">
    <w:abstractNumId w:val="15"/>
  </w:num>
  <w:num w:numId="25" w16cid:durableId="145904281">
    <w:abstractNumId w:val="17"/>
  </w:num>
  <w:num w:numId="26" w16cid:durableId="834690139">
    <w:abstractNumId w:val="20"/>
  </w:num>
  <w:num w:numId="27" w16cid:durableId="408159966">
    <w:abstractNumId w:val="36"/>
  </w:num>
  <w:num w:numId="28" w16cid:durableId="1003313503">
    <w:abstractNumId w:val="24"/>
  </w:num>
  <w:num w:numId="29" w16cid:durableId="410583724">
    <w:abstractNumId w:val="31"/>
  </w:num>
  <w:num w:numId="30" w16cid:durableId="648442051">
    <w:abstractNumId w:val="25"/>
  </w:num>
  <w:num w:numId="31" w16cid:durableId="906961296">
    <w:abstractNumId w:val="3"/>
  </w:num>
  <w:num w:numId="32" w16cid:durableId="2126385">
    <w:abstractNumId w:val="26"/>
  </w:num>
  <w:num w:numId="33" w16cid:durableId="127549395">
    <w:abstractNumId w:val="5"/>
  </w:num>
  <w:num w:numId="34" w16cid:durableId="1216965482">
    <w:abstractNumId w:val="6"/>
  </w:num>
  <w:num w:numId="35" w16cid:durableId="1625312632">
    <w:abstractNumId w:val="18"/>
  </w:num>
  <w:num w:numId="36" w16cid:durableId="1343779609">
    <w:abstractNumId w:val="11"/>
  </w:num>
  <w:num w:numId="37" w16cid:durableId="1587959701">
    <w:abstractNumId w:val="35"/>
  </w:num>
  <w:num w:numId="38" w16cid:durableId="972255349">
    <w:abstractNumId w:val="28"/>
  </w:num>
  <w:num w:numId="39" w16cid:durableId="161091953">
    <w:abstractNumId w:val="13"/>
  </w:num>
  <w:num w:numId="40" w16cid:durableId="4984286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28D"/>
    <w:rsid w:val="00000110"/>
    <w:rsid w:val="000007D3"/>
    <w:rsid w:val="0000188E"/>
    <w:rsid w:val="00004E1D"/>
    <w:rsid w:val="00006BBD"/>
    <w:rsid w:val="000121FA"/>
    <w:rsid w:val="00012863"/>
    <w:rsid w:val="000133C6"/>
    <w:rsid w:val="00013417"/>
    <w:rsid w:val="00013784"/>
    <w:rsid w:val="00013E45"/>
    <w:rsid w:val="00014C34"/>
    <w:rsid w:val="000154AD"/>
    <w:rsid w:val="00015980"/>
    <w:rsid w:val="000159E0"/>
    <w:rsid w:val="000209BA"/>
    <w:rsid w:val="00024445"/>
    <w:rsid w:val="0002697A"/>
    <w:rsid w:val="00026AAC"/>
    <w:rsid w:val="0002706A"/>
    <w:rsid w:val="00027E23"/>
    <w:rsid w:val="000313A3"/>
    <w:rsid w:val="000330E8"/>
    <w:rsid w:val="00037D40"/>
    <w:rsid w:val="00042728"/>
    <w:rsid w:val="000460A7"/>
    <w:rsid w:val="000465CE"/>
    <w:rsid w:val="000517A3"/>
    <w:rsid w:val="00051DEC"/>
    <w:rsid w:val="00054E89"/>
    <w:rsid w:val="00056863"/>
    <w:rsid w:val="00060362"/>
    <w:rsid w:val="00062349"/>
    <w:rsid w:val="00062F6D"/>
    <w:rsid w:val="000667EB"/>
    <w:rsid w:val="000670C6"/>
    <w:rsid w:val="00067FCC"/>
    <w:rsid w:val="000724E5"/>
    <w:rsid w:val="000767DF"/>
    <w:rsid w:val="0007698B"/>
    <w:rsid w:val="00082A32"/>
    <w:rsid w:val="00082D85"/>
    <w:rsid w:val="0008690C"/>
    <w:rsid w:val="000A2000"/>
    <w:rsid w:val="000A3DB3"/>
    <w:rsid w:val="000A441E"/>
    <w:rsid w:val="000A47C9"/>
    <w:rsid w:val="000A752D"/>
    <w:rsid w:val="000B0095"/>
    <w:rsid w:val="000B0BAA"/>
    <w:rsid w:val="000B1DEB"/>
    <w:rsid w:val="000B7B36"/>
    <w:rsid w:val="000B7BA0"/>
    <w:rsid w:val="000C512A"/>
    <w:rsid w:val="000C5657"/>
    <w:rsid w:val="000C5984"/>
    <w:rsid w:val="000C629E"/>
    <w:rsid w:val="000C7B81"/>
    <w:rsid w:val="000D3D9F"/>
    <w:rsid w:val="000D566A"/>
    <w:rsid w:val="000D62AB"/>
    <w:rsid w:val="000E3855"/>
    <w:rsid w:val="000F0FF9"/>
    <w:rsid w:val="000F38D6"/>
    <w:rsid w:val="00102BE4"/>
    <w:rsid w:val="0010336D"/>
    <w:rsid w:val="00103440"/>
    <w:rsid w:val="001039EA"/>
    <w:rsid w:val="00105295"/>
    <w:rsid w:val="001056B5"/>
    <w:rsid w:val="00110695"/>
    <w:rsid w:val="00110832"/>
    <w:rsid w:val="0011345F"/>
    <w:rsid w:val="001142AD"/>
    <w:rsid w:val="001154FC"/>
    <w:rsid w:val="001160CC"/>
    <w:rsid w:val="00116A8E"/>
    <w:rsid w:val="00122A0A"/>
    <w:rsid w:val="00123629"/>
    <w:rsid w:val="001242F9"/>
    <w:rsid w:val="0012584E"/>
    <w:rsid w:val="00125E98"/>
    <w:rsid w:val="0012786F"/>
    <w:rsid w:val="00132F79"/>
    <w:rsid w:val="00134CE1"/>
    <w:rsid w:val="001352DF"/>
    <w:rsid w:val="0013536E"/>
    <w:rsid w:val="0013579C"/>
    <w:rsid w:val="001420A6"/>
    <w:rsid w:val="001445AA"/>
    <w:rsid w:val="0014555C"/>
    <w:rsid w:val="001476E2"/>
    <w:rsid w:val="001479DE"/>
    <w:rsid w:val="00147FF6"/>
    <w:rsid w:val="001501E6"/>
    <w:rsid w:val="001519AD"/>
    <w:rsid w:val="0015228D"/>
    <w:rsid w:val="00152DBC"/>
    <w:rsid w:val="00152ED3"/>
    <w:rsid w:val="001546FE"/>
    <w:rsid w:val="00154C1E"/>
    <w:rsid w:val="00156215"/>
    <w:rsid w:val="00156F58"/>
    <w:rsid w:val="00160D29"/>
    <w:rsid w:val="00161780"/>
    <w:rsid w:val="001627BB"/>
    <w:rsid w:val="00162C53"/>
    <w:rsid w:val="00163253"/>
    <w:rsid w:val="00164424"/>
    <w:rsid w:val="0016547E"/>
    <w:rsid w:val="001749A3"/>
    <w:rsid w:val="001754B2"/>
    <w:rsid w:val="00177091"/>
    <w:rsid w:val="0017766B"/>
    <w:rsid w:val="00180310"/>
    <w:rsid w:val="0018414C"/>
    <w:rsid w:val="0018612A"/>
    <w:rsid w:val="001863F7"/>
    <w:rsid w:val="00186D6E"/>
    <w:rsid w:val="00187463"/>
    <w:rsid w:val="00192626"/>
    <w:rsid w:val="0019469E"/>
    <w:rsid w:val="001949EB"/>
    <w:rsid w:val="001972BB"/>
    <w:rsid w:val="001A5E2F"/>
    <w:rsid w:val="001B064A"/>
    <w:rsid w:val="001B1BF8"/>
    <w:rsid w:val="001B34DE"/>
    <w:rsid w:val="001B399F"/>
    <w:rsid w:val="001C1CA6"/>
    <w:rsid w:val="001C27FB"/>
    <w:rsid w:val="001C3D04"/>
    <w:rsid w:val="001C413A"/>
    <w:rsid w:val="001C4FE7"/>
    <w:rsid w:val="001C5C49"/>
    <w:rsid w:val="001C5C50"/>
    <w:rsid w:val="001C7355"/>
    <w:rsid w:val="001D191C"/>
    <w:rsid w:val="001D2EAE"/>
    <w:rsid w:val="001D39B9"/>
    <w:rsid w:val="001E050F"/>
    <w:rsid w:val="001E176B"/>
    <w:rsid w:val="001E1C66"/>
    <w:rsid w:val="001E3001"/>
    <w:rsid w:val="001E301B"/>
    <w:rsid w:val="001E3BF6"/>
    <w:rsid w:val="001E63E6"/>
    <w:rsid w:val="001E7B6D"/>
    <w:rsid w:val="001F2474"/>
    <w:rsid w:val="001F6F62"/>
    <w:rsid w:val="001F78B7"/>
    <w:rsid w:val="001F7D84"/>
    <w:rsid w:val="00200230"/>
    <w:rsid w:val="00200A89"/>
    <w:rsid w:val="00200AC3"/>
    <w:rsid w:val="00200B83"/>
    <w:rsid w:val="002068CA"/>
    <w:rsid w:val="002133A8"/>
    <w:rsid w:val="00214C75"/>
    <w:rsid w:val="0021710A"/>
    <w:rsid w:val="00217E42"/>
    <w:rsid w:val="00222C61"/>
    <w:rsid w:val="00225098"/>
    <w:rsid w:val="0022730E"/>
    <w:rsid w:val="00230440"/>
    <w:rsid w:val="00232DFA"/>
    <w:rsid w:val="00241578"/>
    <w:rsid w:val="00241DE4"/>
    <w:rsid w:val="0024294A"/>
    <w:rsid w:val="00245D0F"/>
    <w:rsid w:val="00245DA6"/>
    <w:rsid w:val="00255C13"/>
    <w:rsid w:val="002566E5"/>
    <w:rsid w:val="00257B11"/>
    <w:rsid w:val="00260285"/>
    <w:rsid w:val="00262C48"/>
    <w:rsid w:val="00263476"/>
    <w:rsid w:val="00264127"/>
    <w:rsid w:val="00265A8C"/>
    <w:rsid w:val="00265B5F"/>
    <w:rsid w:val="002677B0"/>
    <w:rsid w:val="00267F1C"/>
    <w:rsid w:val="00270B7F"/>
    <w:rsid w:val="0027172E"/>
    <w:rsid w:val="00272799"/>
    <w:rsid w:val="00273017"/>
    <w:rsid w:val="00274D9E"/>
    <w:rsid w:val="00274E83"/>
    <w:rsid w:val="0027533D"/>
    <w:rsid w:val="002778B0"/>
    <w:rsid w:val="00280BA4"/>
    <w:rsid w:val="002823BC"/>
    <w:rsid w:val="0028242B"/>
    <w:rsid w:val="00285012"/>
    <w:rsid w:val="00290575"/>
    <w:rsid w:val="00295078"/>
    <w:rsid w:val="002A1994"/>
    <w:rsid w:val="002B0EAF"/>
    <w:rsid w:val="002B24BE"/>
    <w:rsid w:val="002B2F52"/>
    <w:rsid w:val="002B3B0A"/>
    <w:rsid w:val="002B4D78"/>
    <w:rsid w:val="002B721E"/>
    <w:rsid w:val="002C0A78"/>
    <w:rsid w:val="002C19C1"/>
    <w:rsid w:val="002C2926"/>
    <w:rsid w:val="002C626D"/>
    <w:rsid w:val="002D1497"/>
    <w:rsid w:val="002D548B"/>
    <w:rsid w:val="002D5A2B"/>
    <w:rsid w:val="002D7F28"/>
    <w:rsid w:val="002E0642"/>
    <w:rsid w:val="002E196D"/>
    <w:rsid w:val="002E2CEF"/>
    <w:rsid w:val="002E38BA"/>
    <w:rsid w:val="002E43E6"/>
    <w:rsid w:val="002E464B"/>
    <w:rsid w:val="002E5147"/>
    <w:rsid w:val="002F57A2"/>
    <w:rsid w:val="002F5C8D"/>
    <w:rsid w:val="003008E9"/>
    <w:rsid w:val="00300FA1"/>
    <w:rsid w:val="00301D65"/>
    <w:rsid w:val="00303595"/>
    <w:rsid w:val="00304B3F"/>
    <w:rsid w:val="00305C96"/>
    <w:rsid w:val="00311F71"/>
    <w:rsid w:val="00312576"/>
    <w:rsid w:val="0031263C"/>
    <w:rsid w:val="00312F6A"/>
    <w:rsid w:val="0031531C"/>
    <w:rsid w:val="00315AC0"/>
    <w:rsid w:val="00322FF5"/>
    <w:rsid w:val="0032662A"/>
    <w:rsid w:val="0033493F"/>
    <w:rsid w:val="00334CAB"/>
    <w:rsid w:val="00335CEF"/>
    <w:rsid w:val="00341647"/>
    <w:rsid w:val="00344D02"/>
    <w:rsid w:val="00344FB8"/>
    <w:rsid w:val="00345950"/>
    <w:rsid w:val="00352036"/>
    <w:rsid w:val="0035430C"/>
    <w:rsid w:val="00355003"/>
    <w:rsid w:val="00355E55"/>
    <w:rsid w:val="003566EF"/>
    <w:rsid w:val="0036003E"/>
    <w:rsid w:val="003623E0"/>
    <w:rsid w:val="00362B35"/>
    <w:rsid w:val="00364AC8"/>
    <w:rsid w:val="00366183"/>
    <w:rsid w:val="00370900"/>
    <w:rsid w:val="003710F2"/>
    <w:rsid w:val="00371EB7"/>
    <w:rsid w:val="003734C7"/>
    <w:rsid w:val="0037497C"/>
    <w:rsid w:val="00375BFD"/>
    <w:rsid w:val="00376BE6"/>
    <w:rsid w:val="00376FA3"/>
    <w:rsid w:val="00381A3E"/>
    <w:rsid w:val="003824BC"/>
    <w:rsid w:val="00382653"/>
    <w:rsid w:val="00383B31"/>
    <w:rsid w:val="0038486D"/>
    <w:rsid w:val="003860A4"/>
    <w:rsid w:val="00386121"/>
    <w:rsid w:val="00387B00"/>
    <w:rsid w:val="00390C1D"/>
    <w:rsid w:val="003912F1"/>
    <w:rsid w:val="00391569"/>
    <w:rsid w:val="00391823"/>
    <w:rsid w:val="003940DB"/>
    <w:rsid w:val="0039416C"/>
    <w:rsid w:val="00394711"/>
    <w:rsid w:val="00396D57"/>
    <w:rsid w:val="00397B78"/>
    <w:rsid w:val="003A1283"/>
    <w:rsid w:val="003A4278"/>
    <w:rsid w:val="003A4FCA"/>
    <w:rsid w:val="003A5395"/>
    <w:rsid w:val="003A6AD8"/>
    <w:rsid w:val="003A78FA"/>
    <w:rsid w:val="003B0398"/>
    <w:rsid w:val="003B19B8"/>
    <w:rsid w:val="003B3348"/>
    <w:rsid w:val="003B3B6A"/>
    <w:rsid w:val="003B459A"/>
    <w:rsid w:val="003B5B62"/>
    <w:rsid w:val="003C0BE1"/>
    <w:rsid w:val="003C11E3"/>
    <w:rsid w:val="003C1B9D"/>
    <w:rsid w:val="003C4B9A"/>
    <w:rsid w:val="003C72AA"/>
    <w:rsid w:val="003D03A1"/>
    <w:rsid w:val="003D15FC"/>
    <w:rsid w:val="003D176E"/>
    <w:rsid w:val="003D191E"/>
    <w:rsid w:val="003D1C1D"/>
    <w:rsid w:val="003D38CA"/>
    <w:rsid w:val="003D464B"/>
    <w:rsid w:val="003E0CBD"/>
    <w:rsid w:val="003E2005"/>
    <w:rsid w:val="003E2AA7"/>
    <w:rsid w:val="003E2C1F"/>
    <w:rsid w:val="003E394E"/>
    <w:rsid w:val="003E3AA9"/>
    <w:rsid w:val="003E4E08"/>
    <w:rsid w:val="003F1F62"/>
    <w:rsid w:val="003F2831"/>
    <w:rsid w:val="003F71A9"/>
    <w:rsid w:val="00401BF8"/>
    <w:rsid w:val="00401F1C"/>
    <w:rsid w:val="00402B20"/>
    <w:rsid w:val="00402C1B"/>
    <w:rsid w:val="00406C6B"/>
    <w:rsid w:val="0040794C"/>
    <w:rsid w:val="00411E86"/>
    <w:rsid w:val="00411EF7"/>
    <w:rsid w:val="0041400F"/>
    <w:rsid w:val="00415A41"/>
    <w:rsid w:val="004204CC"/>
    <w:rsid w:val="00422116"/>
    <w:rsid w:val="00422C6A"/>
    <w:rsid w:val="00430DC3"/>
    <w:rsid w:val="00431B0E"/>
    <w:rsid w:val="004354B2"/>
    <w:rsid w:val="00436153"/>
    <w:rsid w:val="004452F2"/>
    <w:rsid w:val="00447B84"/>
    <w:rsid w:val="004511F0"/>
    <w:rsid w:val="00452D85"/>
    <w:rsid w:val="004537EC"/>
    <w:rsid w:val="004549DF"/>
    <w:rsid w:val="00456299"/>
    <w:rsid w:val="00456E37"/>
    <w:rsid w:val="004570ED"/>
    <w:rsid w:val="00457CF5"/>
    <w:rsid w:val="00462CAD"/>
    <w:rsid w:val="00462DB6"/>
    <w:rsid w:val="00463F8A"/>
    <w:rsid w:val="00466A06"/>
    <w:rsid w:val="00466A4C"/>
    <w:rsid w:val="00470667"/>
    <w:rsid w:val="004709EC"/>
    <w:rsid w:val="004759A3"/>
    <w:rsid w:val="0047675C"/>
    <w:rsid w:val="00483337"/>
    <w:rsid w:val="004849E9"/>
    <w:rsid w:val="00484FFE"/>
    <w:rsid w:val="00487844"/>
    <w:rsid w:val="0049022D"/>
    <w:rsid w:val="00491D96"/>
    <w:rsid w:val="0049379C"/>
    <w:rsid w:val="00494F2F"/>
    <w:rsid w:val="004951DB"/>
    <w:rsid w:val="00496737"/>
    <w:rsid w:val="004A0940"/>
    <w:rsid w:val="004A47E3"/>
    <w:rsid w:val="004A67A8"/>
    <w:rsid w:val="004A7CC9"/>
    <w:rsid w:val="004B16AA"/>
    <w:rsid w:val="004B1E62"/>
    <w:rsid w:val="004B42E8"/>
    <w:rsid w:val="004B450E"/>
    <w:rsid w:val="004B5FDF"/>
    <w:rsid w:val="004B669D"/>
    <w:rsid w:val="004B6F66"/>
    <w:rsid w:val="004C0E3F"/>
    <w:rsid w:val="004C302C"/>
    <w:rsid w:val="004C50A1"/>
    <w:rsid w:val="004C6EF2"/>
    <w:rsid w:val="004C6EFB"/>
    <w:rsid w:val="004D0855"/>
    <w:rsid w:val="004D15B1"/>
    <w:rsid w:val="004D7246"/>
    <w:rsid w:val="004D734B"/>
    <w:rsid w:val="004E0F82"/>
    <w:rsid w:val="004E1F18"/>
    <w:rsid w:val="004E279D"/>
    <w:rsid w:val="004E78B8"/>
    <w:rsid w:val="004E7FE5"/>
    <w:rsid w:val="004F25E6"/>
    <w:rsid w:val="00500743"/>
    <w:rsid w:val="005007A4"/>
    <w:rsid w:val="00502120"/>
    <w:rsid w:val="005043EA"/>
    <w:rsid w:val="00504B0F"/>
    <w:rsid w:val="00510494"/>
    <w:rsid w:val="005127F3"/>
    <w:rsid w:val="00512CCE"/>
    <w:rsid w:val="005142AD"/>
    <w:rsid w:val="00514A07"/>
    <w:rsid w:val="00516B8A"/>
    <w:rsid w:val="00516E8D"/>
    <w:rsid w:val="00524004"/>
    <w:rsid w:val="005302E5"/>
    <w:rsid w:val="00532F02"/>
    <w:rsid w:val="00532F6B"/>
    <w:rsid w:val="00533160"/>
    <w:rsid w:val="0053330C"/>
    <w:rsid w:val="00533A0C"/>
    <w:rsid w:val="00534D10"/>
    <w:rsid w:val="00535D63"/>
    <w:rsid w:val="00541361"/>
    <w:rsid w:val="0054344E"/>
    <w:rsid w:val="00546CF9"/>
    <w:rsid w:val="00552382"/>
    <w:rsid w:val="005523F3"/>
    <w:rsid w:val="00553E37"/>
    <w:rsid w:val="005544C4"/>
    <w:rsid w:val="0055576B"/>
    <w:rsid w:val="00557303"/>
    <w:rsid w:val="005602B2"/>
    <w:rsid w:val="00561961"/>
    <w:rsid w:val="00561FD1"/>
    <w:rsid w:val="005638D9"/>
    <w:rsid w:val="005638E3"/>
    <w:rsid w:val="0056415E"/>
    <w:rsid w:val="00564A77"/>
    <w:rsid w:val="00565C6B"/>
    <w:rsid w:val="005662FA"/>
    <w:rsid w:val="00570023"/>
    <w:rsid w:val="00573699"/>
    <w:rsid w:val="00576063"/>
    <w:rsid w:val="005777F6"/>
    <w:rsid w:val="005821A3"/>
    <w:rsid w:val="0058316E"/>
    <w:rsid w:val="0058365A"/>
    <w:rsid w:val="00586337"/>
    <w:rsid w:val="00590873"/>
    <w:rsid w:val="00590908"/>
    <w:rsid w:val="0059102A"/>
    <w:rsid w:val="00592A4C"/>
    <w:rsid w:val="00592B00"/>
    <w:rsid w:val="00592B47"/>
    <w:rsid w:val="005934F4"/>
    <w:rsid w:val="00593751"/>
    <w:rsid w:val="00594B53"/>
    <w:rsid w:val="00595A56"/>
    <w:rsid w:val="00595EF6"/>
    <w:rsid w:val="00596656"/>
    <w:rsid w:val="00597BE9"/>
    <w:rsid w:val="005A3936"/>
    <w:rsid w:val="005A4010"/>
    <w:rsid w:val="005A42BE"/>
    <w:rsid w:val="005A50CA"/>
    <w:rsid w:val="005B42E5"/>
    <w:rsid w:val="005B4611"/>
    <w:rsid w:val="005C1939"/>
    <w:rsid w:val="005C1BE6"/>
    <w:rsid w:val="005C312E"/>
    <w:rsid w:val="005C588C"/>
    <w:rsid w:val="005C5FA9"/>
    <w:rsid w:val="005D1B1A"/>
    <w:rsid w:val="005D27C9"/>
    <w:rsid w:val="005D31D2"/>
    <w:rsid w:val="005D4B54"/>
    <w:rsid w:val="005D50D4"/>
    <w:rsid w:val="005E11BD"/>
    <w:rsid w:val="005E50A9"/>
    <w:rsid w:val="005E7632"/>
    <w:rsid w:val="005E7DF5"/>
    <w:rsid w:val="005F005B"/>
    <w:rsid w:val="005F0C88"/>
    <w:rsid w:val="005F26D6"/>
    <w:rsid w:val="005F3ABC"/>
    <w:rsid w:val="00600BF8"/>
    <w:rsid w:val="00600E34"/>
    <w:rsid w:val="00600F00"/>
    <w:rsid w:val="00601976"/>
    <w:rsid w:val="0060274D"/>
    <w:rsid w:val="00602A93"/>
    <w:rsid w:val="006031C8"/>
    <w:rsid w:val="00605135"/>
    <w:rsid w:val="0061130E"/>
    <w:rsid w:val="0061352D"/>
    <w:rsid w:val="00615A91"/>
    <w:rsid w:val="00617A8D"/>
    <w:rsid w:val="006205BE"/>
    <w:rsid w:val="00620A3D"/>
    <w:rsid w:val="00621B39"/>
    <w:rsid w:val="00622C20"/>
    <w:rsid w:val="00623D43"/>
    <w:rsid w:val="00624AEB"/>
    <w:rsid w:val="00624BB6"/>
    <w:rsid w:val="006254A1"/>
    <w:rsid w:val="00625E35"/>
    <w:rsid w:val="00626AEF"/>
    <w:rsid w:val="00627A6C"/>
    <w:rsid w:val="00632B26"/>
    <w:rsid w:val="0063563E"/>
    <w:rsid w:val="006371DA"/>
    <w:rsid w:val="00637CAA"/>
    <w:rsid w:val="00637CFB"/>
    <w:rsid w:val="0064181B"/>
    <w:rsid w:val="00641B6D"/>
    <w:rsid w:val="00642290"/>
    <w:rsid w:val="006423C0"/>
    <w:rsid w:val="006445E0"/>
    <w:rsid w:val="006452E1"/>
    <w:rsid w:val="006453AF"/>
    <w:rsid w:val="006456FF"/>
    <w:rsid w:val="00646122"/>
    <w:rsid w:val="006521B2"/>
    <w:rsid w:val="00653887"/>
    <w:rsid w:val="006543AC"/>
    <w:rsid w:val="00654835"/>
    <w:rsid w:val="0065494F"/>
    <w:rsid w:val="00656398"/>
    <w:rsid w:val="00656589"/>
    <w:rsid w:val="00656D63"/>
    <w:rsid w:val="0065799D"/>
    <w:rsid w:val="00657CAC"/>
    <w:rsid w:val="006610F3"/>
    <w:rsid w:val="00661841"/>
    <w:rsid w:val="00662D0D"/>
    <w:rsid w:val="00670706"/>
    <w:rsid w:val="0067173E"/>
    <w:rsid w:val="00675EBB"/>
    <w:rsid w:val="00676BF5"/>
    <w:rsid w:val="0068220B"/>
    <w:rsid w:val="00683EA3"/>
    <w:rsid w:val="00685690"/>
    <w:rsid w:val="00685D65"/>
    <w:rsid w:val="00685F03"/>
    <w:rsid w:val="006860DC"/>
    <w:rsid w:val="00692A7D"/>
    <w:rsid w:val="006938AA"/>
    <w:rsid w:val="0069675D"/>
    <w:rsid w:val="00696FDB"/>
    <w:rsid w:val="00697E9F"/>
    <w:rsid w:val="006A07B7"/>
    <w:rsid w:val="006A2CFD"/>
    <w:rsid w:val="006A35E8"/>
    <w:rsid w:val="006A5198"/>
    <w:rsid w:val="006B1855"/>
    <w:rsid w:val="006B2294"/>
    <w:rsid w:val="006B4DC7"/>
    <w:rsid w:val="006B51CB"/>
    <w:rsid w:val="006B5CD1"/>
    <w:rsid w:val="006B691B"/>
    <w:rsid w:val="006C1D2C"/>
    <w:rsid w:val="006C4C3F"/>
    <w:rsid w:val="006C60B6"/>
    <w:rsid w:val="006C6810"/>
    <w:rsid w:val="006C7169"/>
    <w:rsid w:val="006D0142"/>
    <w:rsid w:val="006D10C1"/>
    <w:rsid w:val="006D1EDF"/>
    <w:rsid w:val="006D5347"/>
    <w:rsid w:val="006D6307"/>
    <w:rsid w:val="006D6E9D"/>
    <w:rsid w:val="006E1127"/>
    <w:rsid w:val="006E7A38"/>
    <w:rsid w:val="006F45F5"/>
    <w:rsid w:val="006F5577"/>
    <w:rsid w:val="006F5F68"/>
    <w:rsid w:val="006F6152"/>
    <w:rsid w:val="006F6A39"/>
    <w:rsid w:val="00700354"/>
    <w:rsid w:val="00705BCA"/>
    <w:rsid w:val="00706761"/>
    <w:rsid w:val="0071303F"/>
    <w:rsid w:val="00713B18"/>
    <w:rsid w:val="00713BC9"/>
    <w:rsid w:val="00713D78"/>
    <w:rsid w:val="00714CA6"/>
    <w:rsid w:val="007162F5"/>
    <w:rsid w:val="00720A4C"/>
    <w:rsid w:val="0072176A"/>
    <w:rsid w:val="00724A07"/>
    <w:rsid w:val="00726425"/>
    <w:rsid w:val="00730A72"/>
    <w:rsid w:val="00732AFF"/>
    <w:rsid w:val="00732D98"/>
    <w:rsid w:val="00735170"/>
    <w:rsid w:val="007356AE"/>
    <w:rsid w:val="00735C25"/>
    <w:rsid w:val="0074083C"/>
    <w:rsid w:val="00741DC8"/>
    <w:rsid w:val="007420D6"/>
    <w:rsid w:val="007427BE"/>
    <w:rsid w:val="0074575D"/>
    <w:rsid w:val="00746ECF"/>
    <w:rsid w:val="00750180"/>
    <w:rsid w:val="0075095B"/>
    <w:rsid w:val="007535B1"/>
    <w:rsid w:val="00756101"/>
    <w:rsid w:val="00757F2D"/>
    <w:rsid w:val="00760D6B"/>
    <w:rsid w:val="00762D77"/>
    <w:rsid w:val="00765BC9"/>
    <w:rsid w:val="007677E8"/>
    <w:rsid w:val="00767944"/>
    <w:rsid w:val="0077125D"/>
    <w:rsid w:val="00771867"/>
    <w:rsid w:val="00776855"/>
    <w:rsid w:val="007771B1"/>
    <w:rsid w:val="00777212"/>
    <w:rsid w:val="00783E57"/>
    <w:rsid w:val="00784211"/>
    <w:rsid w:val="00785EEE"/>
    <w:rsid w:val="00791DAC"/>
    <w:rsid w:val="0079761A"/>
    <w:rsid w:val="00797954"/>
    <w:rsid w:val="00797955"/>
    <w:rsid w:val="007A16AD"/>
    <w:rsid w:val="007A2071"/>
    <w:rsid w:val="007A2B0D"/>
    <w:rsid w:val="007A3622"/>
    <w:rsid w:val="007A3952"/>
    <w:rsid w:val="007A3F9E"/>
    <w:rsid w:val="007A47E3"/>
    <w:rsid w:val="007A6A98"/>
    <w:rsid w:val="007A7600"/>
    <w:rsid w:val="007B1FC9"/>
    <w:rsid w:val="007B7A91"/>
    <w:rsid w:val="007C1645"/>
    <w:rsid w:val="007C179D"/>
    <w:rsid w:val="007C4FE0"/>
    <w:rsid w:val="007C65F8"/>
    <w:rsid w:val="007C6758"/>
    <w:rsid w:val="007D46B3"/>
    <w:rsid w:val="007D4FA0"/>
    <w:rsid w:val="007D51FA"/>
    <w:rsid w:val="007D5A75"/>
    <w:rsid w:val="007D721A"/>
    <w:rsid w:val="007E0054"/>
    <w:rsid w:val="007E2B0C"/>
    <w:rsid w:val="007E3AEB"/>
    <w:rsid w:val="007E6375"/>
    <w:rsid w:val="007E79A8"/>
    <w:rsid w:val="007F0182"/>
    <w:rsid w:val="007F0A2B"/>
    <w:rsid w:val="007F2328"/>
    <w:rsid w:val="007F2791"/>
    <w:rsid w:val="007F3D7F"/>
    <w:rsid w:val="0080174C"/>
    <w:rsid w:val="008037E2"/>
    <w:rsid w:val="00803929"/>
    <w:rsid w:val="00805499"/>
    <w:rsid w:val="00806902"/>
    <w:rsid w:val="00806A3F"/>
    <w:rsid w:val="00806FCA"/>
    <w:rsid w:val="0081270D"/>
    <w:rsid w:val="00812CE7"/>
    <w:rsid w:val="008154D2"/>
    <w:rsid w:val="008155C0"/>
    <w:rsid w:val="00816F51"/>
    <w:rsid w:val="00822A06"/>
    <w:rsid w:val="00822FB1"/>
    <w:rsid w:val="00823D31"/>
    <w:rsid w:val="008243DA"/>
    <w:rsid w:val="008246CE"/>
    <w:rsid w:val="0082502D"/>
    <w:rsid w:val="008267ED"/>
    <w:rsid w:val="00830687"/>
    <w:rsid w:val="00830883"/>
    <w:rsid w:val="008311E7"/>
    <w:rsid w:val="00832A67"/>
    <w:rsid w:val="00833E97"/>
    <w:rsid w:val="00833EA5"/>
    <w:rsid w:val="00833F09"/>
    <w:rsid w:val="00835A15"/>
    <w:rsid w:val="00836219"/>
    <w:rsid w:val="00837C4E"/>
    <w:rsid w:val="00837FC1"/>
    <w:rsid w:val="008400FA"/>
    <w:rsid w:val="00840BE1"/>
    <w:rsid w:val="00846657"/>
    <w:rsid w:val="00847193"/>
    <w:rsid w:val="0084720A"/>
    <w:rsid w:val="00853526"/>
    <w:rsid w:val="00853572"/>
    <w:rsid w:val="00855CCD"/>
    <w:rsid w:val="0085615B"/>
    <w:rsid w:val="00857211"/>
    <w:rsid w:val="00860A99"/>
    <w:rsid w:val="00861428"/>
    <w:rsid w:val="00862F09"/>
    <w:rsid w:val="00866335"/>
    <w:rsid w:val="008666ED"/>
    <w:rsid w:val="00867B24"/>
    <w:rsid w:val="00870EA0"/>
    <w:rsid w:val="0087319D"/>
    <w:rsid w:val="00874B2B"/>
    <w:rsid w:val="0087512C"/>
    <w:rsid w:val="0088030E"/>
    <w:rsid w:val="00882A4E"/>
    <w:rsid w:val="00883FA0"/>
    <w:rsid w:val="0089022A"/>
    <w:rsid w:val="00890B57"/>
    <w:rsid w:val="00891E3A"/>
    <w:rsid w:val="00892683"/>
    <w:rsid w:val="00892CDA"/>
    <w:rsid w:val="00894906"/>
    <w:rsid w:val="00894975"/>
    <w:rsid w:val="00894B52"/>
    <w:rsid w:val="0089605D"/>
    <w:rsid w:val="008964EE"/>
    <w:rsid w:val="008A3933"/>
    <w:rsid w:val="008A50F6"/>
    <w:rsid w:val="008A609B"/>
    <w:rsid w:val="008A64DF"/>
    <w:rsid w:val="008A7AC3"/>
    <w:rsid w:val="008A7C2D"/>
    <w:rsid w:val="008B15AD"/>
    <w:rsid w:val="008B1912"/>
    <w:rsid w:val="008B1D6F"/>
    <w:rsid w:val="008B2EC3"/>
    <w:rsid w:val="008B2FBD"/>
    <w:rsid w:val="008B318E"/>
    <w:rsid w:val="008B3E01"/>
    <w:rsid w:val="008B54DC"/>
    <w:rsid w:val="008B6289"/>
    <w:rsid w:val="008C1BDE"/>
    <w:rsid w:val="008C5046"/>
    <w:rsid w:val="008D0699"/>
    <w:rsid w:val="008E14EA"/>
    <w:rsid w:val="008F0755"/>
    <w:rsid w:val="008F2866"/>
    <w:rsid w:val="008F3633"/>
    <w:rsid w:val="008F4129"/>
    <w:rsid w:val="008F41D6"/>
    <w:rsid w:val="008F7351"/>
    <w:rsid w:val="008F7526"/>
    <w:rsid w:val="00901197"/>
    <w:rsid w:val="0090304E"/>
    <w:rsid w:val="00904794"/>
    <w:rsid w:val="009106BC"/>
    <w:rsid w:val="00910CBB"/>
    <w:rsid w:val="0091195D"/>
    <w:rsid w:val="00911EDC"/>
    <w:rsid w:val="00912FDE"/>
    <w:rsid w:val="00914C97"/>
    <w:rsid w:val="00914DB4"/>
    <w:rsid w:val="00917926"/>
    <w:rsid w:val="00920AEE"/>
    <w:rsid w:val="00920CE0"/>
    <w:rsid w:val="009210C5"/>
    <w:rsid w:val="00923449"/>
    <w:rsid w:val="00926A77"/>
    <w:rsid w:val="00926FA9"/>
    <w:rsid w:val="0092771F"/>
    <w:rsid w:val="00930447"/>
    <w:rsid w:val="00930B20"/>
    <w:rsid w:val="00931D32"/>
    <w:rsid w:val="00933E2E"/>
    <w:rsid w:val="00937542"/>
    <w:rsid w:val="00942FD5"/>
    <w:rsid w:val="00943274"/>
    <w:rsid w:val="009437AE"/>
    <w:rsid w:val="00944BFF"/>
    <w:rsid w:val="009468CB"/>
    <w:rsid w:val="00950CFF"/>
    <w:rsid w:val="0095312B"/>
    <w:rsid w:val="0095437E"/>
    <w:rsid w:val="0095468B"/>
    <w:rsid w:val="0095490F"/>
    <w:rsid w:val="00954C4F"/>
    <w:rsid w:val="00957BAB"/>
    <w:rsid w:val="00961046"/>
    <w:rsid w:val="009633A8"/>
    <w:rsid w:val="00966FC7"/>
    <w:rsid w:val="00972AC1"/>
    <w:rsid w:val="00973FF2"/>
    <w:rsid w:val="009775FC"/>
    <w:rsid w:val="009778E2"/>
    <w:rsid w:val="00977F4C"/>
    <w:rsid w:val="009822A7"/>
    <w:rsid w:val="00985049"/>
    <w:rsid w:val="00985C75"/>
    <w:rsid w:val="00986532"/>
    <w:rsid w:val="0098691F"/>
    <w:rsid w:val="00987F76"/>
    <w:rsid w:val="009903D3"/>
    <w:rsid w:val="0099051B"/>
    <w:rsid w:val="009913FA"/>
    <w:rsid w:val="00992557"/>
    <w:rsid w:val="0099331C"/>
    <w:rsid w:val="00996EF0"/>
    <w:rsid w:val="009A0DF6"/>
    <w:rsid w:val="009A1A24"/>
    <w:rsid w:val="009A411F"/>
    <w:rsid w:val="009B028E"/>
    <w:rsid w:val="009B124B"/>
    <w:rsid w:val="009B2E80"/>
    <w:rsid w:val="009B4763"/>
    <w:rsid w:val="009B504B"/>
    <w:rsid w:val="009B6FEF"/>
    <w:rsid w:val="009B7390"/>
    <w:rsid w:val="009B7EB6"/>
    <w:rsid w:val="009C0D47"/>
    <w:rsid w:val="009C0FFB"/>
    <w:rsid w:val="009C65BA"/>
    <w:rsid w:val="009D0C35"/>
    <w:rsid w:val="009D1BDE"/>
    <w:rsid w:val="009D2795"/>
    <w:rsid w:val="009E3E3D"/>
    <w:rsid w:val="009E3FDF"/>
    <w:rsid w:val="009E5AF0"/>
    <w:rsid w:val="009E7A75"/>
    <w:rsid w:val="009F0C5F"/>
    <w:rsid w:val="009F10C4"/>
    <w:rsid w:val="009F1715"/>
    <w:rsid w:val="009F18BD"/>
    <w:rsid w:val="009F3E5A"/>
    <w:rsid w:val="009F6C38"/>
    <w:rsid w:val="00A008E0"/>
    <w:rsid w:val="00A01EE9"/>
    <w:rsid w:val="00A03CDC"/>
    <w:rsid w:val="00A07D5D"/>
    <w:rsid w:val="00A106DA"/>
    <w:rsid w:val="00A10E6D"/>
    <w:rsid w:val="00A11E92"/>
    <w:rsid w:val="00A129AC"/>
    <w:rsid w:val="00A15894"/>
    <w:rsid w:val="00A166FA"/>
    <w:rsid w:val="00A20AD2"/>
    <w:rsid w:val="00A251EA"/>
    <w:rsid w:val="00A252A5"/>
    <w:rsid w:val="00A25504"/>
    <w:rsid w:val="00A2575A"/>
    <w:rsid w:val="00A276F4"/>
    <w:rsid w:val="00A278E0"/>
    <w:rsid w:val="00A3046F"/>
    <w:rsid w:val="00A3160C"/>
    <w:rsid w:val="00A31901"/>
    <w:rsid w:val="00A3399C"/>
    <w:rsid w:val="00A33EDC"/>
    <w:rsid w:val="00A340AB"/>
    <w:rsid w:val="00A34D6E"/>
    <w:rsid w:val="00A35B26"/>
    <w:rsid w:val="00A41B82"/>
    <w:rsid w:val="00A422FA"/>
    <w:rsid w:val="00A441FE"/>
    <w:rsid w:val="00A454F6"/>
    <w:rsid w:val="00A455CA"/>
    <w:rsid w:val="00A45837"/>
    <w:rsid w:val="00A547D9"/>
    <w:rsid w:val="00A559B4"/>
    <w:rsid w:val="00A55EE9"/>
    <w:rsid w:val="00A56BAD"/>
    <w:rsid w:val="00A60606"/>
    <w:rsid w:val="00A6080B"/>
    <w:rsid w:val="00A62199"/>
    <w:rsid w:val="00A656A6"/>
    <w:rsid w:val="00A65DAC"/>
    <w:rsid w:val="00A70242"/>
    <w:rsid w:val="00A70FB2"/>
    <w:rsid w:val="00A72594"/>
    <w:rsid w:val="00A741B8"/>
    <w:rsid w:val="00A77DB1"/>
    <w:rsid w:val="00A77F8C"/>
    <w:rsid w:val="00A80D80"/>
    <w:rsid w:val="00A812A7"/>
    <w:rsid w:val="00A83C3B"/>
    <w:rsid w:val="00A841BF"/>
    <w:rsid w:val="00A846BD"/>
    <w:rsid w:val="00A85EB4"/>
    <w:rsid w:val="00A8610B"/>
    <w:rsid w:val="00A8663B"/>
    <w:rsid w:val="00A87E15"/>
    <w:rsid w:val="00A919C7"/>
    <w:rsid w:val="00A93D40"/>
    <w:rsid w:val="00A944D6"/>
    <w:rsid w:val="00A957B6"/>
    <w:rsid w:val="00AA22A4"/>
    <w:rsid w:val="00AA28EC"/>
    <w:rsid w:val="00AA2922"/>
    <w:rsid w:val="00AA2B40"/>
    <w:rsid w:val="00AA315E"/>
    <w:rsid w:val="00AA469D"/>
    <w:rsid w:val="00AA7519"/>
    <w:rsid w:val="00AA7A86"/>
    <w:rsid w:val="00AB0C6E"/>
    <w:rsid w:val="00AB21CD"/>
    <w:rsid w:val="00AB65C9"/>
    <w:rsid w:val="00AB7247"/>
    <w:rsid w:val="00AB7C3E"/>
    <w:rsid w:val="00AC1BD0"/>
    <w:rsid w:val="00AC4A17"/>
    <w:rsid w:val="00AD1FEF"/>
    <w:rsid w:val="00AD4B4D"/>
    <w:rsid w:val="00AD6C29"/>
    <w:rsid w:val="00AE0380"/>
    <w:rsid w:val="00AE247F"/>
    <w:rsid w:val="00AE5D89"/>
    <w:rsid w:val="00AE6D1C"/>
    <w:rsid w:val="00AF194A"/>
    <w:rsid w:val="00AF2C29"/>
    <w:rsid w:val="00AF4850"/>
    <w:rsid w:val="00AF5B5D"/>
    <w:rsid w:val="00AF6150"/>
    <w:rsid w:val="00AF6383"/>
    <w:rsid w:val="00AF7FBB"/>
    <w:rsid w:val="00B01C2A"/>
    <w:rsid w:val="00B06026"/>
    <w:rsid w:val="00B07497"/>
    <w:rsid w:val="00B10898"/>
    <w:rsid w:val="00B12A46"/>
    <w:rsid w:val="00B13BC9"/>
    <w:rsid w:val="00B140A0"/>
    <w:rsid w:val="00B17F5E"/>
    <w:rsid w:val="00B24C0A"/>
    <w:rsid w:val="00B24F56"/>
    <w:rsid w:val="00B25A26"/>
    <w:rsid w:val="00B25DD2"/>
    <w:rsid w:val="00B2720A"/>
    <w:rsid w:val="00B30821"/>
    <w:rsid w:val="00B404A8"/>
    <w:rsid w:val="00B4168E"/>
    <w:rsid w:val="00B431DB"/>
    <w:rsid w:val="00B435E0"/>
    <w:rsid w:val="00B478DD"/>
    <w:rsid w:val="00B47D6F"/>
    <w:rsid w:val="00B5000F"/>
    <w:rsid w:val="00B5066B"/>
    <w:rsid w:val="00B61DE7"/>
    <w:rsid w:val="00B62807"/>
    <w:rsid w:val="00B64F09"/>
    <w:rsid w:val="00B64FD3"/>
    <w:rsid w:val="00B71516"/>
    <w:rsid w:val="00B72E58"/>
    <w:rsid w:val="00B735CB"/>
    <w:rsid w:val="00B74FEB"/>
    <w:rsid w:val="00B757C6"/>
    <w:rsid w:val="00B773F9"/>
    <w:rsid w:val="00B77B21"/>
    <w:rsid w:val="00B80769"/>
    <w:rsid w:val="00B814D0"/>
    <w:rsid w:val="00B817DE"/>
    <w:rsid w:val="00B82458"/>
    <w:rsid w:val="00B84B32"/>
    <w:rsid w:val="00B869FD"/>
    <w:rsid w:val="00B87971"/>
    <w:rsid w:val="00B900E5"/>
    <w:rsid w:val="00B912A1"/>
    <w:rsid w:val="00B91630"/>
    <w:rsid w:val="00B92DE3"/>
    <w:rsid w:val="00B93977"/>
    <w:rsid w:val="00B94DDA"/>
    <w:rsid w:val="00B966E8"/>
    <w:rsid w:val="00BA013C"/>
    <w:rsid w:val="00BA08FE"/>
    <w:rsid w:val="00BA3588"/>
    <w:rsid w:val="00BA44B0"/>
    <w:rsid w:val="00BA78C1"/>
    <w:rsid w:val="00BB19C2"/>
    <w:rsid w:val="00BB3CC6"/>
    <w:rsid w:val="00BB6194"/>
    <w:rsid w:val="00BB6C3F"/>
    <w:rsid w:val="00BC371C"/>
    <w:rsid w:val="00BC46DF"/>
    <w:rsid w:val="00BC4B24"/>
    <w:rsid w:val="00BC4D41"/>
    <w:rsid w:val="00BC5EC5"/>
    <w:rsid w:val="00BD1A0A"/>
    <w:rsid w:val="00BD1E86"/>
    <w:rsid w:val="00BD3C6F"/>
    <w:rsid w:val="00BD409B"/>
    <w:rsid w:val="00BD51EA"/>
    <w:rsid w:val="00BD65E8"/>
    <w:rsid w:val="00BE0325"/>
    <w:rsid w:val="00BE143B"/>
    <w:rsid w:val="00BE33CD"/>
    <w:rsid w:val="00BE378E"/>
    <w:rsid w:val="00BE4EAF"/>
    <w:rsid w:val="00BE5F35"/>
    <w:rsid w:val="00BE66EB"/>
    <w:rsid w:val="00BF4BDE"/>
    <w:rsid w:val="00BF6A74"/>
    <w:rsid w:val="00BF73C9"/>
    <w:rsid w:val="00C00F01"/>
    <w:rsid w:val="00C01DA3"/>
    <w:rsid w:val="00C05CDD"/>
    <w:rsid w:val="00C10D88"/>
    <w:rsid w:val="00C11E53"/>
    <w:rsid w:val="00C12AC3"/>
    <w:rsid w:val="00C201E4"/>
    <w:rsid w:val="00C243CD"/>
    <w:rsid w:val="00C259CB"/>
    <w:rsid w:val="00C308E1"/>
    <w:rsid w:val="00C30C84"/>
    <w:rsid w:val="00C33AD4"/>
    <w:rsid w:val="00C34ADF"/>
    <w:rsid w:val="00C36535"/>
    <w:rsid w:val="00C3770A"/>
    <w:rsid w:val="00C409C9"/>
    <w:rsid w:val="00C41D40"/>
    <w:rsid w:val="00C426D7"/>
    <w:rsid w:val="00C43654"/>
    <w:rsid w:val="00C44277"/>
    <w:rsid w:val="00C47244"/>
    <w:rsid w:val="00C51363"/>
    <w:rsid w:val="00C522C3"/>
    <w:rsid w:val="00C5356B"/>
    <w:rsid w:val="00C56596"/>
    <w:rsid w:val="00C57E0A"/>
    <w:rsid w:val="00C60000"/>
    <w:rsid w:val="00C60756"/>
    <w:rsid w:val="00C60A2F"/>
    <w:rsid w:val="00C61555"/>
    <w:rsid w:val="00C640EF"/>
    <w:rsid w:val="00C64F3F"/>
    <w:rsid w:val="00C670C4"/>
    <w:rsid w:val="00C67E35"/>
    <w:rsid w:val="00C71168"/>
    <w:rsid w:val="00C75BBF"/>
    <w:rsid w:val="00C76B0A"/>
    <w:rsid w:val="00C8370E"/>
    <w:rsid w:val="00C8525B"/>
    <w:rsid w:val="00C85E0F"/>
    <w:rsid w:val="00C867A1"/>
    <w:rsid w:val="00C873CD"/>
    <w:rsid w:val="00C873D6"/>
    <w:rsid w:val="00C902F0"/>
    <w:rsid w:val="00C90DB7"/>
    <w:rsid w:val="00C91080"/>
    <w:rsid w:val="00C92363"/>
    <w:rsid w:val="00C94620"/>
    <w:rsid w:val="00C953CB"/>
    <w:rsid w:val="00C95840"/>
    <w:rsid w:val="00C95E5C"/>
    <w:rsid w:val="00C97E5C"/>
    <w:rsid w:val="00CA24C2"/>
    <w:rsid w:val="00CA3252"/>
    <w:rsid w:val="00CA33FE"/>
    <w:rsid w:val="00CA42BC"/>
    <w:rsid w:val="00CA5920"/>
    <w:rsid w:val="00CA66AF"/>
    <w:rsid w:val="00CB2489"/>
    <w:rsid w:val="00CB2729"/>
    <w:rsid w:val="00CB3BD2"/>
    <w:rsid w:val="00CB5A46"/>
    <w:rsid w:val="00CC1CD2"/>
    <w:rsid w:val="00CC2D2E"/>
    <w:rsid w:val="00CC3BA0"/>
    <w:rsid w:val="00CC3DDF"/>
    <w:rsid w:val="00CC40A7"/>
    <w:rsid w:val="00CC4C50"/>
    <w:rsid w:val="00CD0F33"/>
    <w:rsid w:val="00CD140C"/>
    <w:rsid w:val="00CD33FA"/>
    <w:rsid w:val="00CD695D"/>
    <w:rsid w:val="00CD722E"/>
    <w:rsid w:val="00CD7EFE"/>
    <w:rsid w:val="00CE1C5F"/>
    <w:rsid w:val="00CE392A"/>
    <w:rsid w:val="00CE45B2"/>
    <w:rsid w:val="00CE588A"/>
    <w:rsid w:val="00CE6E8D"/>
    <w:rsid w:val="00CE7A61"/>
    <w:rsid w:val="00CF1822"/>
    <w:rsid w:val="00CF3023"/>
    <w:rsid w:val="00CF3635"/>
    <w:rsid w:val="00CF52AB"/>
    <w:rsid w:val="00CF5DA2"/>
    <w:rsid w:val="00D00677"/>
    <w:rsid w:val="00D02798"/>
    <w:rsid w:val="00D05F3B"/>
    <w:rsid w:val="00D06469"/>
    <w:rsid w:val="00D072F7"/>
    <w:rsid w:val="00D117E0"/>
    <w:rsid w:val="00D12BEC"/>
    <w:rsid w:val="00D13283"/>
    <w:rsid w:val="00D135F5"/>
    <w:rsid w:val="00D14812"/>
    <w:rsid w:val="00D14D35"/>
    <w:rsid w:val="00D14E4D"/>
    <w:rsid w:val="00D152F0"/>
    <w:rsid w:val="00D15DDB"/>
    <w:rsid w:val="00D15F2D"/>
    <w:rsid w:val="00D17728"/>
    <w:rsid w:val="00D179F1"/>
    <w:rsid w:val="00D200D4"/>
    <w:rsid w:val="00D20395"/>
    <w:rsid w:val="00D23BF8"/>
    <w:rsid w:val="00D25B49"/>
    <w:rsid w:val="00D26896"/>
    <w:rsid w:val="00D272BC"/>
    <w:rsid w:val="00D329B7"/>
    <w:rsid w:val="00D34379"/>
    <w:rsid w:val="00D34F03"/>
    <w:rsid w:val="00D37827"/>
    <w:rsid w:val="00D37923"/>
    <w:rsid w:val="00D422C8"/>
    <w:rsid w:val="00D442E0"/>
    <w:rsid w:val="00D46BC2"/>
    <w:rsid w:val="00D46CDC"/>
    <w:rsid w:val="00D46D15"/>
    <w:rsid w:val="00D50914"/>
    <w:rsid w:val="00D527E1"/>
    <w:rsid w:val="00D57F83"/>
    <w:rsid w:val="00D6095B"/>
    <w:rsid w:val="00D6545B"/>
    <w:rsid w:val="00D6691C"/>
    <w:rsid w:val="00D66B20"/>
    <w:rsid w:val="00D67B6C"/>
    <w:rsid w:val="00D72390"/>
    <w:rsid w:val="00D7249E"/>
    <w:rsid w:val="00D8086C"/>
    <w:rsid w:val="00D80A21"/>
    <w:rsid w:val="00D8177F"/>
    <w:rsid w:val="00D818A8"/>
    <w:rsid w:val="00D837AC"/>
    <w:rsid w:val="00D847A8"/>
    <w:rsid w:val="00D87B2C"/>
    <w:rsid w:val="00D87C41"/>
    <w:rsid w:val="00D91BAA"/>
    <w:rsid w:val="00D95ADF"/>
    <w:rsid w:val="00DA0C69"/>
    <w:rsid w:val="00DA1425"/>
    <w:rsid w:val="00DA1EAB"/>
    <w:rsid w:val="00DA249D"/>
    <w:rsid w:val="00DA3FAD"/>
    <w:rsid w:val="00DA5306"/>
    <w:rsid w:val="00DA6C55"/>
    <w:rsid w:val="00DB0D5D"/>
    <w:rsid w:val="00DC001F"/>
    <w:rsid w:val="00DC2E93"/>
    <w:rsid w:val="00DC4C2D"/>
    <w:rsid w:val="00DC7E10"/>
    <w:rsid w:val="00DD0892"/>
    <w:rsid w:val="00DD4DBB"/>
    <w:rsid w:val="00DD5459"/>
    <w:rsid w:val="00DD5EE1"/>
    <w:rsid w:val="00DD6F2E"/>
    <w:rsid w:val="00DE1443"/>
    <w:rsid w:val="00DE4E6D"/>
    <w:rsid w:val="00DE6A0A"/>
    <w:rsid w:val="00DE7150"/>
    <w:rsid w:val="00DE76F8"/>
    <w:rsid w:val="00DF0783"/>
    <w:rsid w:val="00DF14AB"/>
    <w:rsid w:val="00DF37D3"/>
    <w:rsid w:val="00DF38E9"/>
    <w:rsid w:val="00DF52DE"/>
    <w:rsid w:val="00DF5A3D"/>
    <w:rsid w:val="00DF7B01"/>
    <w:rsid w:val="00E0121F"/>
    <w:rsid w:val="00E03E23"/>
    <w:rsid w:val="00E049D6"/>
    <w:rsid w:val="00E07663"/>
    <w:rsid w:val="00E1207D"/>
    <w:rsid w:val="00E12FD3"/>
    <w:rsid w:val="00E16906"/>
    <w:rsid w:val="00E17806"/>
    <w:rsid w:val="00E17B0E"/>
    <w:rsid w:val="00E202CF"/>
    <w:rsid w:val="00E213E1"/>
    <w:rsid w:val="00E218B0"/>
    <w:rsid w:val="00E26E00"/>
    <w:rsid w:val="00E319D5"/>
    <w:rsid w:val="00E31B6E"/>
    <w:rsid w:val="00E31EC2"/>
    <w:rsid w:val="00E331E5"/>
    <w:rsid w:val="00E35480"/>
    <w:rsid w:val="00E35DAD"/>
    <w:rsid w:val="00E36984"/>
    <w:rsid w:val="00E36C9C"/>
    <w:rsid w:val="00E43E04"/>
    <w:rsid w:val="00E443EF"/>
    <w:rsid w:val="00E44DF4"/>
    <w:rsid w:val="00E44F08"/>
    <w:rsid w:val="00E45017"/>
    <w:rsid w:val="00E4625B"/>
    <w:rsid w:val="00E470A7"/>
    <w:rsid w:val="00E50513"/>
    <w:rsid w:val="00E526C9"/>
    <w:rsid w:val="00E57697"/>
    <w:rsid w:val="00E57FF5"/>
    <w:rsid w:val="00E609B3"/>
    <w:rsid w:val="00E61E9D"/>
    <w:rsid w:val="00E62999"/>
    <w:rsid w:val="00E62F16"/>
    <w:rsid w:val="00E6399E"/>
    <w:rsid w:val="00E63CBB"/>
    <w:rsid w:val="00E65B85"/>
    <w:rsid w:val="00E6705A"/>
    <w:rsid w:val="00E67AEA"/>
    <w:rsid w:val="00E720F6"/>
    <w:rsid w:val="00E82BD9"/>
    <w:rsid w:val="00E840EF"/>
    <w:rsid w:val="00E85A4B"/>
    <w:rsid w:val="00E863BA"/>
    <w:rsid w:val="00E87F45"/>
    <w:rsid w:val="00E937C0"/>
    <w:rsid w:val="00E9729B"/>
    <w:rsid w:val="00E9750A"/>
    <w:rsid w:val="00EA1109"/>
    <w:rsid w:val="00EA6560"/>
    <w:rsid w:val="00EA6742"/>
    <w:rsid w:val="00EB0F1B"/>
    <w:rsid w:val="00EB2EA1"/>
    <w:rsid w:val="00EB3BF5"/>
    <w:rsid w:val="00EB5B82"/>
    <w:rsid w:val="00EB7C91"/>
    <w:rsid w:val="00EC3515"/>
    <w:rsid w:val="00EC3B4D"/>
    <w:rsid w:val="00EC3D11"/>
    <w:rsid w:val="00EC5AF5"/>
    <w:rsid w:val="00EC6469"/>
    <w:rsid w:val="00EC70D6"/>
    <w:rsid w:val="00ED0023"/>
    <w:rsid w:val="00ED534D"/>
    <w:rsid w:val="00ED5CBD"/>
    <w:rsid w:val="00ED6B02"/>
    <w:rsid w:val="00ED7A5C"/>
    <w:rsid w:val="00EE0DD0"/>
    <w:rsid w:val="00EE5618"/>
    <w:rsid w:val="00EF01A0"/>
    <w:rsid w:val="00EF1604"/>
    <w:rsid w:val="00EF27D6"/>
    <w:rsid w:val="00EF2C55"/>
    <w:rsid w:val="00EF3692"/>
    <w:rsid w:val="00F025E2"/>
    <w:rsid w:val="00F02FE9"/>
    <w:rsid w:val="00F0314A"/>
    <w:rsid w:val="00F03AC6"/>
    <w:rsid w:val="00F0466B"/>
    <w:rsid w:val="00F05619"/>
    <w:rsid w:val="00F05D13"/>
    <w:rsid w:val="00F06AF7"/>
    <w:rsid w:val="00F168EA"/>
    <w:rsid w:val="00F172D4"/>
    <w:rsid w:val="00F21B6E"/>
    <w:rsid w:val="00F21D79"/>
    <w:rsid w:val="00F343F8"/>
    <w:rsid w:val="00F366E2"/>
    <w:rsid w:val="00F41F54"/>
    <w:rsid w:val="00F43243"/>
    <w:rsid w:val="00F432F0"/>
    <w:rsid w:val="00F4423A"/>
    <w:rsid w:val="00F457CD"/>
    <w:rsid w:val="00F46305"/>
    <w:rsid w:val="00F50708"/>
    <w:rsid w:val="00F513D6"/>
    <w:rsid w:val="00F536E5"/>
    <w:rsid w:val="00F54D8F"/>
    <w:rsid w:val="00F56BD0"/>
    <w:rsid w:val="00F61130"/>
    <w:rsid w:val="00F6368D"/>
    <w:rsid w:val="00F63B3A"/>
    <w:rsid w:val="00F64101"/>
    <w:rsid w:val="00F64C16"/>
    <w:rsid w:val="00F65320"/>
    <w:rsid w:val="00F6585A"/>
    <w:rsid w:val="00F80CC5"/>
    <w:rsid w:val="00F827B3"/>
    <w:rsid w:val="00F829A6"/>
    <w:rsid w:val="00F82DB8"/>
    <w:rsid w:val="00F8318A"/>
    <w:rsid w:val="00F84A8C"/>
    <w:rsid w:val="00F8722E"/>
    <w:rsid w:val="00F877E4"/>
    <w:rsid w:val="00F90A5D"/>
    <w:rsid w:val="00F910DA"/>
    <w:rsid w:val="00F92F8C"/>
    <w:rsid w:val="00F9753B"/>
    <w:rsid w:val="00FA28AD"/>
    <w:rsid w:val="00FA35F3"/>
    <w:rsid w:val="00FA422A"/>
    <w:rsid w:val="00FA59C2"/>
    <w:rsid w:val="00FA60F3"/>
    <w:rsid w:val="00FA6F8A"/>
    <w:rsid w:val="00FB05AF"/>
    <w:rsid w:val="00FB14DC"/>
    <w:rsid w:val="00FB2B9D"/>
    <w:rsid w:val="00FB384C"/>
    <w:rsid w:val="00FB4AE6"/>
    <w:rsid w:val="00FB6BDA"/>
    <w:rsid w:val="00FB7E0D"/>
    <w:rsid w:val="00FC00D9"/>
    <w:rsid w:val="00FC2473"/>
    <w:rsid w:val="00FC2872"/>
    <w:rsid w:val="00FC34A8"/>
    <w:rsid w:val="00FC7045"/>
    <w:rsid w:val="00FC7353"/>
    <w:rsid w:val="00FD0681"/>
    <w:rsid w:val="00FD25E0"/>
    <w:rsid w:val="00FD602D"/>
    <w:rsid w:val="00FE0043"/>
    <w:rsid w:val="00FE0E84"/>
    <w:rsid w:val="00FE265F"/>
    <w:rsid w:val="00FE26DE"/>
    <w:rsid w:val="00FE3EB3"/>
    <w:rsid w:val="00FE62FC"/>
    <w:rsid w:val="00FE6F03"/>
    <w:rsid w:val="00FE7428"/>
    <w:rsid w:val="00FF0890"/>
    <w:rsid w:val="00FF343E"/>
    <w:rsid w:val="00FF403D"/>
    <w:rsid w:val="00FF5DEE"/>
    <w:rsid w:val="00FF6271"/>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6F669"/>
  <w15:chartTrackingRefBased/>
  <w15:docId w15:val="{0F4DF517-EE79-4016-8DA7-98473EC0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3D78"/>
    <w:pPr>
      <w:keepNext/>
      <w:numPr>
        <w:numId w:val="2"/>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semiHidden/>
    <w:unhideWhenUsed/>
    <w:qFormat/>
    <w:rsid w:val="00713D78"/>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713D78"/>
    <w:pPr>
      <w:keepNext/>
      <w:numPr>
        <w:ilvl w:val="2"/>
        <w:numId w:val="2"/>
      </w:numPr>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semiHidden/>
    <w:unhideWhenUsed/>
    <w:qFormat/>
    <w:rsid w:val="00713D78"/>
    <w:pPr>
      <w:keepNext/>
      <w:numPr>
        <w:ilvl w:val="3"/>
        <w:numId w:val="2"/>
      </w:numPr>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semiHidden/>
    <w:unhideWhenUsed/>
    <w:qFormat/>
    <w:rsid w:val="00713D78"/>
    <w:pPr>
      <w:numPr>
        <w:ilvl w:val="4"/>
        <w:numId w:val="2"/>
      </w:num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semiHidden/>
    <w:unhideWhenUsed/>
    <w:qFormat/>
    <w:rsid w:val="00713D78"/>
    <w:pPr>
      <w:numPr>
        <w:ilvl w:val="5"/>
        <w:numId w:val="2"/>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713D78"/>
    <w:pPr>
      <w:numPr>
        <w:ilvl w:val="6"/>
        <w:numId w:val="2"/>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713D78"/>
    <w:pPr>
      <w:numPr>
        <w:ilvl w:val="7"/>
        <w:numId w:val="2"/>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713D78"/>
    <w:pPr>
      <w:numPr>
        <w:ilvl w:val="8"/>
        <w:numId w:val="2"/>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28D"/>
  </w:style>
  <w:style w:type="paragraph" w:styleId="Footer">
    <w:name w:val="footer"/>
    <w:basedOn w:val="Normal"/>
    <w:link w:val="FooterChar"/>
    <w:uiPriority w:val="99"/>
    <w:unhideWhenUsed/>
    <w:rsid w:val="0015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28D"/>
  </w:style>
  <w:style w:type="paragraph" w:styleId="ListParagraph">
    <w:name w:val="List Paragraph"/>
    <w:basedOn w:val="Normal"/>
    <w:uiPriority w:val="34"/>
    <w:qFormat/>
    <w:rsid w:val="0015228D"/>
    <w:pPr>
      <w:ind w:left="720"/>
      <w:contextualSpacing/>
    </w:pPr>
  </w:style>
  <w:style w:type="paragraph" w:styleId="Date">
    <w:name w:val="Date"/>
    <w:basedOn w:val="Normal"/>
    <w:next w:val="Normal"/>
    <w:link w:val="DateChar"/>
    <w:rsid w:val="00105295"/>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0529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713D78"/>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713D78"/>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713D78"/>
    <w:rPr>
      <w:rFonts w:ascii="Arial" w:eastAsia="Times New Roman" w:hAnsi="Arial" w:cs="Arial"/>
      <w:b/>
      <w:bCs/>
      <w:sz w:val="26"/>
      <w:szCs w:val="26"/>
    </w:rPr>
  </w:style>
  <w:style w:type="character" w:customStyle="1" w:styleId="Heading4Char">
    <w:name w:val="Heading 4 Char"/>
    <w:basedOn w:val="DefaultParagraphFont"/>
    <w:link w:val="Heading4"/>
    <w:semiHidden/>
    <w:rsid w:val="00713D7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713D7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semiHidden/>
    <w:rsid w:val="00713D78"/>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713D78"/>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713D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713D78"/>
    <w:rPr>
      <w:rFonts w:ascii="Arial" w:eastAsia="Times New Roman" w:hAnsi="Arial" w:cs="Arial"/>
    </w:rPr>
  </w:style>
  <w:style w:type="table" w:styleId="TableGrid">
    <w:name w:val="Table Grid"/>
    <w:basedOn w:val="TableNormal"/>
    <w:uiPriority w:val="39"/>
    <w:rsid w:val="00406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564A77"/>
  </w:style>
  <w:style w:type="paragraph" w:customStyle="1" w:styleId="Default">
    <w:name w:val="Default"/>
    <w:rsid w:val="006D1ED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06469"/>
    <w:rPr>
      <w:color w:val="0563C1" w:themeColor="hyperlink"/>
      <w:u w:val="single"/>
    </w:rPr>
  </w:style>
  <w:style w:type="character" w:styleId="UnresolvedMention">
    <w:name w:val="Unresolved Mention"/>
    <w:basedOn w:val="DefaultParagraphFont"/>
    <w:uiPriority w:val="99"/>
    <w:semiHidden/>
    <w:unhideWhenUsed/>
    <w:rsid w:val="00D06469"/>
    <w:rPr>
      <w:color w:val="605E5C"/>
      <w:shd w:val="clear" w:color="auto" w:fill="E1DFDD"/>
    </w:rPr>
  </w:style>
  <w:style w:type="character" w:customStyle="1" w:styleId="gmaildefault">
    <w:name w:val="gmail_default"/>
    <w:basedOn w:val="DefaultParagraphFont"/>
    <w:rsid w:val="007F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90020">
      <w:bodyDiv w:val="1"/>
      <w:marLeft w:val="0"/>
      <w:marRight w:val="0"/>
      <w:marTop w:val="0"/>
      <w:marBottom w:val="0"/>
      <w:divBdr>
        <w:top w:val="none" w:sz="0" w:space="0" w:color="auto"/>
        <w:left w:val="none" w:sz="0" w:space="0" w:color="auto"/>
        <w:bottom w:val="none" w:sz="0" w:space="0" w:color="auto"/>
        <w:right w:val="none" w:sz="0" w:space="0" w:color="auto"/>
      </w:divBdr>
    </w:div>
    <w:div w:id="667829328">
      <w:bodyDiv w:val="1"/>
      <w:marLeft w:val="0"/>
      <w:marRight w:val="0"/>
      <w:marTop w:val="0"/>
      <w:marBottom w:val="0"/>
      <w:divBdr>
        <w:top w:val="none" w:sz="0" w:space="0" w:color="auto"/>
        <w:left w:val="none" w:sz="0" w:space="0" w:color="auto"/>
        <w:bottom w:val="none" w:sz="0" w:space="0" w:color="auto"/>
        <w:right w:val="none" w:sz="0" w:space="0" w:color="auto"/>
      </w:divBdr>
      <w:divsChild>
        <w:div w:id="174467782">
          <w:marLeft w:val="0"/>
          <w:marRight w:val="0"/>
          <w:marTop w:val="0"/>
          <w:marBottom w:val="0"/>
          <w:divBdr>
            <w:top w:val="none" w:sz="0" w:space="0" w:color="auto"/>
            <w:left w:val="none" w:sz="0" w:space="0" w:color="auto"/>
            <w:bottom w:val="none" w:sz="0" w:space="0" w:color="auto"/>
            <w:right w:val="none" w:sz="0" w:space="0" w:color="auto"/>
          </w:divBdr>
        </w:div>
        <w:div w:id="154297681">
          <w:marLeft w:val="0"/>
          <w:marRight w:val="0"/>
          <w:marTop w:val="0"/>
          <w:marBottom w:val="0"/>
          <w:divBdr>
            <w:top w:val="none" w:sz="0" w:space="0" w:color="auto"/>
            <w:left w:val="none" w:sz="0" w:space="0" w:color="auto"/>
            <w:bottom w:val="none" w:sz="0" w:space="0" w:color="auto"/>
            <w:right w:val="none" w:sz="0" w:space="0" w:color="auto"/>
          </w:divBdr>
        </w:div>
        <w:div w:id="37240714">
          <w:marLeft w:val="0"/>
          <w:marRight w:val="0"/>
          <w:marTop w:val="0"/>
          <w:marBottom w:val="0"/>
          <w:divBdr>
            <w:top w:val="none" w:sz="0" w:space="0" w:color="auto"/>
            <w:left w:val="none" w:sz="0" w:space="0" w:color="auto"/>
            <w:bottom w:val="none" w:sz="0" w:space="0" w:color="auto"/>
            <w:right w:val="none" w:sz="0" w:space="0" w:color="auto"/>
          </w:divBdr>
        </w:div>
      </w:divsChild>
    </w:div>
    <w:div w:id="1043943317">
      <w:bodyDiv w:val="1"/>
      <w:marLeft w:val="0"/>
      <w:marRight w:val="0"/>
      <w:marTop w:val="0"/>
      <w:marBottom w:val="0"/>
      <w:divBdr>
        <w:top w:val="none" w:sz="0" w:space="0" w:color="auto"/>
        <w:left w:val="none" w:sz="0" w:space="0" w:color="auto"/>
        <w:bottom w:val="none" w:sz="0" w:space="0" w:color="auto"/>
        <w:right w:val="none" w:sz="0" w:space="0" w:color="auto"/>
      </w:divBdr>
      <w:divsChild>
        <w:div w:id="120941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857559">
              <w:marLeft w:val="0"/>
              <w:marRight w:val="0"/>
              <w:marTop w:val="0"/>
              <w:marBottom w:val="0"/>
              <w:divBdr>
                <w:top w:val="none" w:sz="0" w:space="0" w:color="auto"/>
                <w:left w:val="none" w:sz="0" w:space="0" w:color="auto"/>
                <w:bottom w:val="none" w:sz="0" w:space="0" w:color="auto"/>
                <w:right w:val="none" w:sz="0" w:space="0" w:color="auto"/>
              </w:divBdr>
              <w:divsChild>
                <w:div w:id="1815948349">
                  <w:marLeft w:val="0"/>
                  <w:marRight w:val="0"/>
                  <w:marTop w:val="0"/>
                  <w:marBottom w:val="0"/>
                  <w:divBdr>
                    <w:top w:val="none" w:sz="0" w:space="0" w:color="auto"/>
                    <w:left w:val="none" w:sz="0" w:space="0" w:color="auto"/>
                    <w:bottom w:val="none" w:sz="0" w:space="0" w:color="auto"/>
                    <w:right w:val="none" w:sz="0" w:space="0" w:color="auto"/>
                  </w:divBdr>
                  <w:divsChild>
                    <w:div w:id="331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22644">
      <w:bodyDiv w:val="1"/>
      <w:marLeft w:val="0"/>
      <w:marRight w:val="0"/>
      <w:marTop w:val="0"/>
      <w:marBottom w:val="0"/>
      <w:divBdr>
        <w:top w:val="none" w:sz="0" w:space="0" w:color="auto"/>
        <w:left w:val="none" w:sz="0" w:space="0" w:color="auto"/>
        <w:bottom w:val="none" w:sz="0" w:space="0" w:color="auto"/>
        <w:right w:val="none" w:sz="0" w:space="0" w:color="auto"/>
      </w:divBdr>
      <w:divsChild>
        <w:div w:id="2060860089">
          <w:marLeft w:val="0"/>
          <w:marRight w:val="0"/>
          <w:marTop w:val="0"/>
          <w:marBottom w:val="0"/>
          <w:divBdr>
            <w:top w:val="none" w:sz="0" w:space="0" w:color="auto"/>
            <w:left w:val="none" w:sz="0" w:space="0" w:color="auto"/>
            <w:bottom w:val="none" w:sz="0" w:space="0" w:color="auto"/>
            <w:right w:val="none" w:sz="0" w:space="0" w:color="auto"/>
          </w:divBdr>
        </w:div>
        <w:div w:id="1585603153">
          <w:marLeft w:val="0"/>
          <w:marRight w:val="0"/>
          <w:marTop w:val="0"/>
          <w:marBottom w:val="0"/>
          <w:divBdr>
            <w:top w:val="none" w:sz="0" w:space="0" w:color="auto"/>
            <w:left w:val="none" w:sz="0" w:space="0" w:color="auto"/>
            <w:bottom w:val="none" w:sz="0" w:space="0" w:color="auto"/>
            <w:right w:val="none" w:sz="0" w:space="0" w:color="auto"/>
          </w:divBdr>
        </w:div>
        <w:div w:id="1501193835">
          <w:marLeft w:val="0"/>
          <w:marRight w:val="0"/>
          <w:marTop w:val="0"/>
          <w:marBottom w:val="0"/>
          <w:divBdr>
            <w:top w:val="none" w:sz="0" w:space="0" w:color="auto"/>
            <w:left w:val="none" w:sz="0" w:space="0" w:color="auto"/>
            <w:bottom w:val="none" w:sz="0" w:space="0" w:color="auto"/>
            <w:right w:val="none" w:sz="0" w:space="0" w:color="auto"/>
          </w:divBdr>
        </w:div>
        <w:div w:id="957419853">
          <w:marLeft w:val="0"/>
          <w:marRight w:val="0"/>
          <w:marTop w:val="0"/>
          <w:marBottom w:val="0"/>
          <w:divBdr>
            <w:top w:val="none" w:sz="0" w:space="0" w:color="auto"/>
            <w:left w:val="none" w:sz="0" w:space="0" w:color="auto"/>
            <w:bottom w:val="none" w:sz="0" w:space="0" w:color="auto"/>
            <w:right w:val="none" w:sz="0" w:space="0" w:color="auto"/>
          </w:divBdr>
        </w:div>
      </w:divsChild>
    </w:div>
    <w:div w:id="1210529900">
      <w:bodyDiv w:val="1"/>
      <w:marLeft w:val="0"/>
      <w:marRight w:val="0"/>
      <w:marTop w:val="0"/>
      <w:marBottom w:val="0"/>
      <w:divBdr>
        <w:top w:val="none" w:sz="0" w:space="0" w:color="auto"/>
        <w:left w:val="none" w:sz="0" w:space="0" w:color="auto"/>
        <w:bottom w:val="none" w:sz="0" w:space="0" w:color="auto"/>
        <w:right w:val="none" w:sz="0" w:space="0" w:color="auto"/>
      </w:divBdr>
      <w:divsChild>
        <w:div w:id="1612130396">
          <w:marLeft w:val="0"/>
          <w:marRight w:val="0"/>
          <w:marTop w:val="0"/>
          <w:marBottom w:val="0"/>
          <w:divBdr>
            <w:top w:val="none" w:sz="0" w:space="0" w:color="auto"/>
            <w:left w:val="none" w:sz="0" w:space="0" w:color="auto"/>
            <w:bottom w:val="none" w:sz="0" w:space="0" w:color="auto"/>
            <w:right w:val="none" w:sz="0" w:space="0" w:color="auto"/>
          </w:divBdr>
        </w:div>
        <w:div w:id="1823424728">
          <w:marLeft w:val="0"/>
          <w:marRight w:val="0"/>
          <w:marTop w:val="0"/>
          <w:marBottom w:val="0"/>
          <w:divBdr>
            <w:top w:val="none" w:sz="0" w:space="0" w:color="auto"/>
            <w:left w:val="none" w:sz="0" w:space="0" w:color="auto"/>
            <w:bottom w:val="none" w:sz="0" w:space="0" w:color="auto"/>
            <w:right w:val="none" w:sz="0" w:space="0" w:color="auto"/>
          </w:divBdr>
        </w:div>
        <w:div w:id="797526286">
          <w:marLeft w:val="0"/>
          <w:marRight w:val="0"/>
          <w:marTop w:val="0"/>
          <w:marBottom w:val="0"/>
          <w:divBdr>
            <w:top w:val="none" w:sz="0" w:space="0" w:color="auto"/>
            <w:left w:val="none" w:sz="0" w:space="0" w:color="auto"/>
            <w:bottom w:val="none" w:sz="0" w:space="0" w:color="auto"/>
            <w:right w:val="none" w:sz="0" w:space="0" w:color="auto"/>
          </w:divBdr>
        </w:div>
      </w:divsChild>
    </w:div>
    <w:div w:id="1715041135">
      <w:bodyDiv w:val="1"/>
      <w:marLeft w:val="0"/>
      <w:marRight w:val="0"/>
      <w:marTop w:val="0"/>
      <w:marBottom w:val="0"/>
      <w:divBdr>
        <w:top w:val="none" w:sz="0" w:space="0" w:color="auto"/>
        <w:left w:val="none" w:sz="0" w:space="0" w:color="auto"/>
        <w:bottom w:val="none" w:sz="0" w:space="0" w:color="auto"/>
        <w:right w:val="none" w:sz="0" w:space="0" w:color="auto"/>
      </w:divBdr>
      <w:divsChild>
        <w:div w:id="511457689">
          <w:marLeft w:val="0"/>
          <w:marRight w:val="0"/>
          <w:marTop w:val="0"/>
          <w:marBottom w:val="0"/>
          <w:divBdr>
            <w:top w:val="none" w:sz="0" w:space="0" w:color="auto"/>
            <w:left w:val="none" w:sz="0" w:space="0" w:color="auto"/>
            <w:bottom w:val="none" w:sz="0" w:space="0" w:color="auto"/>
            <w:right w:val="none" w:sz="0" w:space="0" w:color="auto"/>
          </w:divBdr>
        </w:div>
        <w:div w:id="966088446">
          <w:marLeft w:val="0"/>
          <w:marRight w:val="0"/>
          <w:marTop w:val="0"/>
          <w:marBottom w:val="0"/>
          <w:divBdr>
            <w:top w:val="none" w:sz="0" w:space="0" w:color="auto"/>
            <w:left w:val="none" w:sz="0" w:space="0" w:color="auto"/>
            <w:bottom w:val="none" w:sz="0" w:space="0" w:color="auto"/>
            <w:right w:val="none" w:sz="0" w:space="0" w:color="auto"/>
          </w:divBdr>
        </w:div>
        <w:div w:id="1563565351">
          <w:marLeft w:val="0"/>
          <w:marRight w:val="0"/>
          <w:marTop w:val="0"/>
          <w:marBottom w:val="0"/>
          <w:divBdr>
            <w:top w:val="none" w:sz="0" w:space="0" w:color="auto"/>
            <w:left w:val="none" w:sz="0" w:space="0" w:color="auto"/>
            <w:bottom w:val="none" w:sz="0" w:space="0" w:color="auto"/>
            <w:right w:val="none" w:sz="0" w:space="0" w:color="auto"/>
          </w:divBdr>
        </w:div>
      </w:divsChild>
    </w:div>
    <w:div w:id="2017270065">
      <w:bodyDiv w:val="1"/>
      <w:marLeft w:val="0"/>
      <w:marRight w:val="0"/>
      <w:marTop w:val="0"/>
      <w:marBottom w:val="0"/>
      <w:divBdr>
        <w:top w:val="none" w:sz="0" w:space="0" w:color="auto"/>
        <w:left w:val="none" w:sz="0" w:space="0" w:color="auto"/>
        <w:bottom w:val="none" w:sz="0" w:space="0" w:color="auto"/>
        <w:right w:val="none" w:sz="0" w:space="0" w:color="auto"/>
      </w:divBdr>
      <w:divsChild>
        <w:div w:id="1908031833">
          <w:marLeft w:val="0"/>
          <w:marRight w:val="0"/>
          <w:marTop w:val="0"/>
          <w:marBottom w:val="0"/>
          <w:divBdr>
            <w:top w:val="none" w:sz="0" w:space="0" w:color="auto"/>
            <w:left w:val="none" w:sz="0" w:space="0" w:color="auto"/>
            <w:bottom w:val="none" w:sz="0" w:space="0" w:color="auto"/>
            <w:right w:val="none" w:sz="0" w:space="0" w:color="auto"/>
          </w:divBdr>
        </w:div>
        <w:div w:id="81267604">
          <w:marLeft w:val="0"/>
          <w:marRight w:val="0"/>
          <w:marTop w:val="0"/>
          <w:marBottom w:val="0"/>
          <w:divBdr>
            <w:top w:val="none" w:sz="0" w:space="0" w:color="auto"/>
            <w:left w:val="none" w:sz="0" w:space="0" w:color="auto"/>
            <w:bottom w:val="none" w:sz="0" w:space="0" w:color="auto"/>
            <w:right w:val="none" w:sz="0" w:space="0" w:color="auto"/>
          </w:divBdr>
        </w:div>
        <w:div w:id="652106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AB38E0F594B24DBB3F2148A775C7EA" ma:contentTypeVersion="15" ma:contentTypeDescription="Create a new document." ma:contentTypeScope="" ma:versionID="c1aa2df6a24c1ab531e942ef478c68d9">
  <xsd:schema xmlns:xsd="http://www.w3.org/2001/XMLSchema" xmlns:xs="http://www.w3.org/2001/XMLSchema" xmlns:p="http://schemas.microsoft.com/office/2006/metadata/properties" xmlns:ns1="http://schemas.microsoft.com/sharepoint/v3" xmlns:ns3="e244955c-d2b1-4340-b6d7-d63abb87d283" xmlns:ns4="560c58ab-4659-45d8-96e1-af64d7fe1a6a" targetNamespace="http://schemas.microsoft.com/office/2006/metadata/properties" ma:root="true" ma:fieldsID="eb474fc845a390bd19193e3896f6469f" ns1:_="" ns3:_="" ns4:_="">
    <xsd:import namespace="http://schemas.microsoft.com/sharepoint/v3"/>
    <xsd:import namespace="e244955c-d2b1-4340-b6d7-d63abb87d283"/>
    <xsd:import namespace="560c58ab-4659-45d8-96e1-af64d7fe1a6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44955c-d2b1-4340-b6d7-d63abb87d28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0c58ab-4659-45d8-96e1-af64d7fe1a6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5038A2-3A3B-40E9-81B1-F42DB12F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44955c-d2b1-4340-b6d7-d63abb87d283"/>
    <ds:schemaRef ds:uri="560c58ab-4659-45d8-96e1-af64d7fe1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22F84-C75C-4559-8B8B-26C7ADF794ED}">
  <ds:schemaRefs>
    <ds:schemaRef ds:uri="http://schemas.microsoft.com/sharepoint/v3/contenttype/forms"/>
  </ds:schemaRefs>
</ds:datastoreItem>
</file>

<file path=customXml/itemProps3.xml><?xml version="1.0" encoding="utf-8"?>
<ds:datastoreItem xmlns:ds="http://schemas.openxmlformats.org/officeDocument/2006/customXml" ds:itemID="{8A5FBB43-0194-402A-AC4C-9710ADDE642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1067</Words>
  <Characters>6085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 Schilling</dc:creator>
  <cp:keywords/>
  <dc:description/>
  <cp:lastModifiedBy>Ryan L. Schilling</cp:lastModifiedBy>
  <cp:revision>5</cp:revision>
  <cp:lastPrinted>2022-11-07T18:25:00Z</cp:lastPrinted>
  <dcterms:created xsi:type="dcterms:W3CDTF">2022-11-25T12:29:00Z</dcterms:created>
  <dcterms:modified xsi:type="dcterms:W3CDTF">2023-04-17T16:48:00Z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0x010100ADAB38E0F594B24DBB3F2148A775C7EA</vt:lpwstr>
  </property>
</Properties>
</file>