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E8E77" w14:textId="77777777" w:rsidR="00631EEC" w:rsidRPr="00C13683" w:rsidRDefault="00C13683" w:rsidP="00C13683">
      <w:pPr>
        <w:jc w:val="center"/>
        <w:rPr>
          <w:b/>
          <w:sz w:val="28"/>
          <w:szCs w:val="28"/>
          <w:u w:val="single"/>
        </w:rPr>
      </w:pPr>
      <w:r w:rsidRPr="00C13683">
        <w:rPr>
          <w:b/>
          <w:sz w:val="28"/>
          <w:szCs w:val="28"/>
          <w:u w:val="single"/>
        </w:rPr>
        <w:t xml:space="preserve">RHS Boys LAX Booster Club Meeting </w:t>
      </w:r>
    </w:p>
    <w:p w14:paraId="15DC51CF" w14:textId="17A48FBB" w:rsidR="00C13683" w:rsidRDefault="0034459E" w:rsidP="00C1368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2/12</w:t>
      </w:r>
      <w:r w:rsidR="008B6F50">
        <w:rPr>
          <w:bCs/>
          <w:sz w:val="28"/>
          <w:szCs w:val="28"/>
        </w:rPr>
        <w:t>/2024</w:t>
      </w:r>
    </w:p>
    <w:p w14:paraId="34BBD2AD" w14:textId="4E60A254" w:rsidR="00C13683" w:rsidRPr="00985188" w:rsidRDefault="00C13683" w:rsidP="002C7646">
      <w:pPr>
        <w:jc w:val="center"/>
        <w:rPr>
          <w:bCs/>
        </w:rPr>
      </w:pPr>
      <w:r w:rsidRPr="00985188">
        <w:rPr>
          <w:bCs/>
        </w:rPr>
        <w:t>In attendance: Lance Kuehn, Adam Birr, Mary Anderson</w:t>
      </w:r>
      <w:proofErr w:type="gramStart"/>
      <w:r w:rsidR="002C7646" w:rsidRPr="00985188">
        <w:rPr>
          <w:bCs/>
        </w:rPr>
        <w:t xml:space="preserve">, </w:t>
      </w:r>
      <w:r w:rsidR="0034459E">
        <w:rPr>
          <w:bCs/>
        </w:rPr>
        <w:t>,</w:t>
      </w:r>
      <w:proofErr w:type="gramEnd"/>
      <w:r w:rsidR="0034459E">
        <w:rPr>
          <w:bCs/>
        </w:rPr>
        <w:t xml:space="preserve"> Julie Salak, </w:t>
      </w:r>
      <w:r w:rsidR="002C7646" w:rsidRPr="00985188">
        <w:rPr>
          <w:bCs/>
        </w:rPr>
        <w:t>Holli Priebe, Julie Nelson, Ann Townsend</w:t>
      </w:r>
      <w:r w:rsidR="00E3463C" w:rsidRPr="00985188">
        <w:rPr>
          <w:bCs/>
        </w:rPr>
        <w:t>,</w:t>
      </w:r>
      <w:r w:rsidR="00AA69EF" w:rsidRPr="00985188">
        <w:rPr>
          <w:bCs/>
        </w:rPr>
        <w:t xml:space="preserve"> </w:t>
      </w:r>
      <w:r w:rsidR="002C7646" w:rsidRPr="00985188">
        <w:rPr>
          <w:bCs/>
        </w:rPr>
        <w:t xml:space="preserve">Caryn Birr, Alli </w:t>
      </w:r>
      <w:proofErr w:type="spellStart"/>
      <w:r w:rsidR="002C7646" w:rsidRPr="00985188">
        <w:rPr>
          <w:bCs/>
        </w:rPr>
        <w:t>Lenmark</w:t>
      </w:r>
      <w:proofErr w:type="spellEnd"/>
      <w:r w:rsidR="002C7646" w:rsidRPr="00985188">
        <w:rPr>
          <w:bCs/>
        </w:rPr>
        <w:t>,</w:t>
      </w:r>
      <w:r w:rsidR="00E3463C" w:rsidRPr="00985188">
        <w:rPr>
          <w:bCs/>
        </w:rPr>
        <w:t xml:space="preserve"> </w:t>
      </w:r>
      <w:r w:rsidR="0034459E">
        <w:rPr>
          <w:bCs/>
        </w:rPr>
        <w:t xml:space="preserve">Dan </w:t>
      </w:r>
      <w:proofErr w:type="spellStart"/>
      <w:r w:rsidR="0034459E">
        <w:rPr>
          <w:bCs/>
        </w:rPr>
        <w:t>Lenmark</w:t>
      </w:r>
      <w:proofErr w:type="spellEnd"/>
      <w:r w:rsidR="0034459E">
        <w:rPr>
          <w:bCs/>
        </w:rPr>
        <w:t xml:space="preserve">, </w:t>
      </w:r>
      <w:r w:rsidR="00E3463C" w:rsidRPr="00985188">
        <w:rPr>
          <w:bCs/>
        </w:rPr>
        <w:t xml:space="preserve">Samone Ekholm and </w:t>
      </w:r>
      <w:r w:rsidR="0034459E">
        <w:rPr>
          <w:bCs/>
        </w:rPr>
        <w:t>Tara Pace</w:t>
      </w:r>
      <w:r w:rsidR="00E3463C" w:rsidRPr="00985188">
        <w:rPr>
          <w:bCs/>
        </w:rPr>
        <w:t xml:space="preserve"> </w:t>
      </w:r>
    </w:p>
    <w:p w14:paraId="6C0DC07A" w14:textId="77777777" w:rsidR="00C13683" w:rsidRPr="00601B8A" w:rsidRDefault="00C13683" w:rsidP="00C13683">
      <w:pPr>
        <w:jc w:val="center"/>
        <w:rPr>
          <w:bCs/>
          <w:sz w:val="20"/>
          <w:szCs w:val="20"/>
        </w:rPr>
      </w:pPr>
    </w:p>
    <w:p w14:paraId="5358C0DD" w14:textId="66FA399F" w:rsidR="00C13683" w:rsidRDefault="00C13683" w:rsidP="00C13683">
      <w:pPr>
        <w:pStyle w:val="ListParagraph"/>
        <w:numPr>
          <w:ilvl w:val="0"/>
          <w:numId w:val="1"/>
        </w:numPr>
        <w:jc w:val="both"/>
        <w:rPr>
          <w:bCs/>
        </w:rPr>
      </w:pPr>
      <w:r w:rsidRPr="00F73931">
        <w:rPr>
          <w:b/>
        </w:rPr>
        <w:t>Current Finances</w:t>
      </w:r>
      <w:r w:rsidR="00EC5A89">
        <w:rPr>
          <w:bCs/>
        </w:rPr>
        <w:t xml:space="preserve">: </w:t>
      </w:r>
      <w:r>
        <w:rPr>
          <w:bCs/>
        </w:rPr>
        <w:t xml:space="preserve">Mary provided an update </w:t>
      </w:r>
      <w:r w:rsidR="0026150B">
        <w:rPr>
          <w:bCs/>
        </w:rPr>
        <w:t xml:space="preserve">about </w:t>
      </w:r>
      <w:r w:rsidR="00A64D89">
        <w:rPr>
          <w:bCs/>
        </w:rPr>
        <w:t xml:space="preserve">January expenses. Player packs, jackets, raffle tickets and player gifts were expenses. </w:t>
      </w:r>
    </w:p>
    <w:p w14:paraId="52A8A673" w14:textId="77777777" w:rsidR="00CB47DF" w:rsidRDefault="00CB47DF" w:rsidP="00CB47DF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990 Form – </w:t>
      </w:r>
      <w:r>
        <w:rPr>
          <w:bCs/>
        </w:rPr>
        <w:t xml:space="preserve">Amy P is working on this. Adam waiting for one more thing from Amy P; he emailed her. Adam will forward to Mary once done. </w:t>
      </w:r>
    </w:p>
    <w:p w14:paraId="090EE51A" w14:textId="24320508" w:rsidR="00CB47DF" w:rsidRDefault="00CB47DF" w:rsidP="00CB47DF">
      <w:pPr>
        <w:pStyle w:val="ListParagraph"/>
        <w:ind w:left="1440"/>
        <w:jc w:val="both"/>
        <w:rPr>
          <w:b/>
        </w:rPr>
      </w:pPr>
    </w:p>
    <w:p w14:paraId="18A6BE33" w14:textId="570F6561" w:rsidR="00CB47DF" w:rsidRPr="00CB47DF" w:rsidRDefault="00CB47DF" w:rsidP="00CB47DF">
      <w:pPr>
        <w:pStyle w:val="ListParagraph"/>
        <w:numPr>
          <w:ilvl w:val="0"/>
          <w:numId w:val="1"/>
        </w:numPr>
        <w:jc w:val="both"/>
        <w:rPr>
          <w:bCs/>
        </w:rPr>
      </w:pPr>
      <w:r>
        <w:rPr>
          <w:b/>
        </w:rPr>
        <w:t xml:space="preserve">Upcoming Expenses: </w:t>
      </w:r>
    </w:p>
    <w:p w14:paraId="18518E53" w14:textId="0547E7F1" w:rsidR="001457D1" w:rsidRDefault="00FE407E" w:rsidP="00FE407E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Irish Gives Back Event </w:t>
      </w:r>
      <w:r w:rsidR="00932A66">
        <w:rPr>
          <w:b/>
        </w:rPr>
        <w:t>–</w:t>
      </w:r>
      <w:r>
        <w:rPr>
          <w:b/>
        </w:rPr>
        <w:t xml:space="preserve"> </w:t>
      </w:r>
      <w:r w:rsidR="00932A66" w:rsidRPr="00A94AD9">
        <w:rPr>
          <w:bCs/>
        </w:rPr>
        <w:t xml:space="preserve">Event with golf simulator at Emerald Greens on 3/9/24 from 2-5pm. Will be for all players who have completed their </w:t>
      </w:r>
      <w:r w:rsidR="00A94AD9" w:rsidRPr="00A94AD9">
        <w:rPr>
          <w:bCs/>
        </w:rPr>
        <w:t xml:space="preserve">volunteer hours. Proposed </w:t>
      </w:r>
      <w:r w:rsidR="00A56785">
        <w:rPr>
          <w:bCs/>
        </w:rPr>
        <w:t>$100</w:t>
      </w:r>
      <w:r w:rsidR="00FF71B4">
        <w:rPr>
          <w:bCs/>
        </w:rPr>
        <w:t xml:space="preserve">0 </w:t>
      </w:r>
      <w:r w:rsidR="00A94AD9" w:rsidRPr="00A94AD9">
        <w:rPr>
          <w:bCs/>
        </w:rPr>
        <w:t xml:space="preserve">payment for the golf simulator and food for the players. </w:t>
      </w:r>
      <w:proofErr w:type="gramStart"/>
      <w:r w:rsidR="00A94AD9" w:rsidRPr="00A94AD9">
        <w:rPr>
          <w:bCs/>
        </w:rPr>
        <w:t>Board</w:t>
      </w:r>
      <w:proofErr w:type="gramEnd"/>
      <w:r w:rsidR="00A94AD9" w:rsidRPr="00A94AD9">
        <w:rPr>
          <w:bCs/>
        </w:rPr>
        <w:t xml:space="preserve"> voted and approved unanimously. </w:t>
      </w:r>
    </w:p>
    <w:p w14:paraId="726DF80B" w14:textId="05AAAD58" w:rsidR="00976E80" w:rsidRDefault="00EB3C4D" w:rsidP="00FE407E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Photography –</w:t>
      </w:r>
      <w:r>
        <w:rPr>
          <w:bCs/>
        </w:rPr>
        <w:t xml:space="preserve"> discussed photography needs, headshots</w:t>
      </w:r>
      <w:r w:rsidR="00A56785">
        <w:rPr>
          <w:bCs/>
        </w:rPr>
        <w:t>, game photographer</w:t>
      </w:r>
      <w:r w:rsidR="00C80954">
        <w:rPr>
          <w:bCs/>
        </w:rPr>
        <w:t xml:space="preserve">, Senior Posters. Photography budget approved as noted below. </w:t>
      </w:r>
    </w:p>
    <w:p w14:paraId="54B16F98" w14:textId="30C32EAE" w:rsidR="00A94AD9" w:rsidRDefault="00A56785" w:rsidP="00976E80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 xml:space="preserve">Will </w:t>
      </w:r>
      <w:r w:rsidR="00FF71B4">
        <w:rPr>
          <w:bCs/>
        </w:rPr>
        <w:t xml:space="preserve">have Aaron Fraher photograph all home games with exception of 4/16 game. </w:t>
      </w:r>
      <w:r w:rsidR="00976E80">
        <w:rPr>
          <w:bCs/>
        </w:rPr>
        <w:t>$175/game for 6 home games</w:t>
      </w:r>
      <w:r w:rsidR="0071216D">
        <w:rPr>
          <w:bCs/>
        </w:rPr>
        <w:t>; $1050 total for 6 game</w:t>
      </w:r>
      <w:r w:rsidR="00C80954">
        <w:rPr>
          <w:bCs/>
        </w:rPr>
        <w:t xml:space="preserve">s. </w:t>
      </w:r>
    </w:p>
    <w:p w14:paraId="657D4DC3" w14:textId="5A6489C1" w:rsidR="0071216D" w:rsidRDefault="0071216D" w:rsidP="00976E80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 xml:space="preserve">Caryn reached out to Chris Schutz to cover </w:t>
      </w:r>
      <w:proofErr w:type="gramStart"/>
      <w:r>
        <w:rPr>
          <w:bCs/>
        </w:rPr>
        <w:t>4/</w:t>
      </w:r>
      <w:proofErr w:type="gramEnd"/>
      <w:r>
        <w:rPr>
          <w:bCs/>
        </w:rPr>
        <w:t>16 game</w:t>
      </w:r>
      <w:r w:rsidR="009938A8">
        <w:rPr>
          <w:bCs/>
        </w:rPr>
        <w:t xml:space="preserve">; his charge is $125. Will look at having him </w:t>
      </w:r>
      <w:r w:rsidR="00C80954">
        <w:rPr>
          <w:bCs/>
        </w:rPr>
        <w:t xml:space="preserve">do some JV B games as well. </w:t>
      </w:r>
    </w:p>
    <w:p w14:paraId="7170F418" w14:textId="77392F86" w:rsidR="00C80954" w:rsidRDefault="00C80954" w:rsidP="00976E80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 xml:space="preserve">Would like to have Tracy Caffrey do the Senior Posters again. Holli will get a quote from Tracy. </w:t>
      </w:r>
    </w:p>
    <w:p w14:paraId="30FFE0DD" w14:textId="080D5828" w:rsidR="00CB47DF" w:rsidRDefault="003E408D" w:rsidP="00CB47DF">
      <w:pPr>
        <w:pStyle w:val="ListParagraph"/>
        <w:numPr>
          <w:ilvl w:val="1"/>
          <w:numId w:val="1"/>
        </w:numPr>
        <w:jc w:val="both"/>
        <w:rPr>
          <w:bCs/>
        </w:rPr>
      </w:pPr>
      <w:r w:rsidRPr="00EC5A89">
        <w:rPr>
          <w:b/>
        </w:rPr>
        <w:t>Programs</w:t>
      </w:r>
      <w:r>
        <w:rPr>
          <w:bCs/>
        </w:rPr>
        <w:t xml:space="preserve"> – Holli working with Cornerstone. Will have 40 printed for each home game</w:t>
      </w:r>
      <w:r w:rsidR="00624758">
        <w:rPr>
          <w:bCs/>
        </w:rPr>
        <w:t xml:space="preserve">. Approximately $420 total. </w:t>
      </w:r>
      <w:r w:rsidR="006C2BEE">
        <w:rPr>
          <w:bCs/>
        </w:rPr>
        <w:t>The Athletic department will print up rosters for each game</w:t>
      </w:r>
      <w:r w:rsidR="006C2BEE">
        <w:rPr>
          <w:bCs/>
        </w:rPr>
        <w:t>.</w:t>
      </w:r>
    </w:p>
    <w:p w14:paraId="17C345A6" w14:textId="2CEAA035" w:rsidR="00624758" w:rsidRPr="00A94AD9" w:rsidRDefault="00624758" w:rsidP="00CB47DF">
      <w:pPr>
        <w:pStyle w:val="ListParagraph"/>
        <w:numPr>
          <w:ilvl w:val="1"/>
          <w:numId w:val="1"/>
        </w:numPr>
        <w:jc w:val="both"/>
        <w:rPr>
          <w:bCs/>
        </w:rPr>
      </w:pPr>
      <w:r w:rsidRPr="00EC5A89">
        <w:rPr>
          <w:b/>
        </w:rPr>
        <w:t>Memory Books</w:t>
      </w:r>
      <w:r>
        <w:rPr>
          <w:bCs/>
        </w:rPr>
        <w:t xml:space="preserve"> </w:t>
      </w:r>
      <w:r w:rsidR="006B123D">
        <w:rPr>
          <w:bCs/>
        </w:rPr>
        <w:t>–</w:t>
      </w:r>
      <w:r>
        <w:rPr>
          <w:bCs/>
        </w:rPr>
        <w:t xml:space="preserve"> </w:t>
      </w:r>
      <w:r w:rsidR="006B123D">
        <w:rPr>
          <w:bCs/>
        </w:rPr>
        <w:t>want to make one book for each player</w:t>
      </w:r>
      <w:r w:rsidR="007C7A23">
        <w:rPr>
          <w:bCs/>
        </w:rPr>
        <w:t xml:space="preserve">, all three teams to be distributed at </w:t>
      </w:r>
      <w:proofErr w:type="gramStart"/>
      <w:r w:rsidR="007C7A23">
        <w:rPr>
          <w:bCs/>
        </w:rPr>
        <w:t>End</w:t>
      </w:r>
      <w:proofErr w:type="gramEnd"/>
      <w:r w:rsidR="007C7A23">
        <w:rPr>
          <w:bCs/>
        </w:rPr>
        <w:t xml:space="preserve"> of Season Banquet. Holli has </w:t>
      </w:r>
      <w:proofErr w:type="gramStart"/>
      <w:r w:rsidR="007C7A23">
        <w:rPr>
          <w:bCs/>
        </w:rPr>
        <w:t>quote</w:t>
      </w:r>
      <w:proofErr w:type="gramEnd"/>
      <w:r w:rsidR="007C7A23">
        <w:rPr>
          <w:bCs/>
        </w:rPr>
        <w:t xml:space="preserve"> for hardcover books; will double check if this pricing includes Costco discount, check pricing of softcover book options through Cornerstone as well. </w:t>
      </w:r>
    </w:p>
    <w:p w14:paraId="0C1E2CF9" w14:textId="084B8D21" w:rsidR="00DF0F2B" w:rsidRPr="007F0B66" w:rsidRDefault="00C13683" w:rsidP="007F0B66">
      <w:pPr>
        <w:pStyle w:val="ListParagraph"/>
        <w:numPr>
          <w:ilvl w:val="0"/>
          <w:numId w:val="1"/>
        </w:numPr>
        <w:jc w:val="both"/>
        <w:rPr>
          <w:b/>
        </w:rPr>
      </w:pPr>
      <w:r w:rsidRPr="00F73931">
        <w:rPr>
          <w:b/>
        </w:rPr>
        <w:t>Fundraisers and Events</w:t>
      </w:r>
      <w:r w:rsidR="00EC5A89">
        <w:rPr>
          <w:b/>
        </w:rPr>
        <w:t xml:space="preserve">: </w:t>
      </w:r>
      <w:r w:rsidR="00DF0F2B" w:rsidRPr="007F0B66">
        <w:rPr>
          <w:bCs/>
        </w:rPr>
        <w:t xml:space="preserve"> </w:t>
      </w:r>
    </w:p>
    <w:p w14:paraId="280467F6" w14:textId="4D010E3A" w:rsidR="00DF0F2B" w:rsidRDefault="00DF0F2B" w:rsidP="00C13683">
      <w:pPr>
        <w:pStyle w:val="ListParagraph"/>
        <w:numPr>
          <w:ilvl w:val="1"/>
          <w:numId w:val="1"/>
        </w:numPr>
        <w:jc w:val="both"/>
        <w:rPr>
          <w:bCs/>
        </w:rPr>
      </w:pPr>
      <w:r w:rsidRPr="00F73931">
        <w:rPr>
          <w:b/>
        </w:rPr>
        <w:t>Omni</w:t>
      </w:r>
      <w:r w:rsidR="00EC5A89">
        <w:rPr>
          <w:b/>
        </w:rPr>
        <w:t xml:space="preserve"> -</w:t>
      </w:r>
      <w:r>
        <w:rPr>
          <w:bCs/>
        </w:rPr>
        <w:t xml:space="preserve"> </w:t>
      </w:r>
      <w:r w:rsidR="00F555F6">
        <w:rPr>
          <w:bCs/>
        </w:rPr>
        <w:t xml:space="preserve">We earned </w:t>
      </w:r>
      <w:r w:rsidR="00905895">
        <w:rPr>
          <w:bCs/>
        </w:rPr>
        <w:t xml:space="preserve">$160 from this; Adam gave Mary the check. </w:t>
      </w:r>
      <w:r w:rsidR="007F0B66">
        <w:rPr>
          <w:bCs/>
        </w:rPr>
        <w:t xml:space="preserve"> </w:t>
      </w:r>
    </w:p>
    <w:p w14:paraId="43E7FA27" w14:textId="5ACD0961" w:rsidR="00DF0F2B" w:rsidRDefault="00DF0F2B" w:rsidP="00C13683">
      <w:pPr>
        <w:pStyle w:val="ListParagraph"/>
        <w:numPr>
          <w:ilvl w:val="1"/>
          <w:numId w:val="1"/>
        </w:numPr>
        <w:jc w:val="both"/>
        <w:rPr>
          <w:bCs/>
        </w:rPr>
      </w:pPr>
      <w:r w:rsidRPr="00F73931">
        <w:rPr>
          <w:b/>
        </w:rPr>
        <w:t>Cub Bagging</w:t>
      </w:r>
      <w:r w:rsidR="00C070C7">
        <w:rPr>
          <w:b/>
        </w:rPr>
        <w:t xml:space="preserve"> -</w:t>
      </w:r>
      <w:r>
        <w:rPr>
          <w:bCs/>
        </w:rPr>
        <w:t xml:space="preserve"> </w:t>
      </w:r>
      <w:r w:rsidR="00905895">
        <w:rPr>
          <w:bCs/>
        </w:rPr>
        <w:t xml:space="preserve">We earned $1,200 from the first bagging event. </w:t>
      </w:r>
    </w:p>
    <w:p w14:paraId="4B679380" w14:textId="17B5C0E9" w:rsidR="00BF41A5" w:rsidRPr="00BF41A5" w:rsidRDefault="00905895" w:rsidP="00BF41A5">
      <w:pPr>
        <w:pStyle w:val="ListParagraph"/>
        <w:numPr>
          <w:ilvl w:val="2"/>
          <w:numId w:val="1"/>
        </w:numPr>
        <w:jc w:val="both"/>
        <w:rPr>
          <w:bCs/>
        </w:rPr>
      </w:pPr>
      <w:r w:rsidRPr="00BF41A5">
        <w:rPr>
          <w:bCs/>
        </w:rPr>
        <w:t xml:space="preserve">Lance said that the Cub manager </w:t>
      </w:r>
      <w:r w:rsidR="00BF41A5" w:rsidRPr="00BF41A5">
        <w:rPr>
          <w:bCs/>
        </w:rPr>
        <w:t>told the wrestling coach that our kids were on their phones too much.</w:t>
      </w:r>
      <w:r w:rsidR="00BF41A5">
        <w:rPr>
          <w:bCs/>
        </w:rPr>
        <w:t xml:space="preserve"> </w:t>
      </w:r>
      <w:proofErr w:type="gramStart"/>
      <w:r w:rsidR="00BF41A5">
        <w:rPr>
          <w:bCs/>
        </w:rPr>
        <w:t>Will have</w:t>
      </w:r>
      <w:proofErr w:type="gramEnd"/>
      <w:r w:rsidR="00BF41A5">
        <w:rPr>
          <w:bCs/>
        </w:rPr>
        <w:t xml:space="preserve"> kids give up their phones when they show up to volunteer for next event. </w:t>
      </w:r>
    </w:p>
    <w:p w14:paraId="225E5F63" w14:textId="0552192C" w:rsidR="007F0B66" w:rsidRPr="007F0B66" w:rsidRDefault="007F0B66" w:rsidP="00C13683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Restaurant Fundraisers</w:t>
      </w:r>
    </w:p>
    <w:p w14:paraId="412469E8" w14:textId="4E800D82" w:rsidR="007F0B66" w:rsidRPr="007F0B66" w:rsidRDefault="007F0B66" w:rsidP="007F0B66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/>
        </w:rPr>
        <w:t xml:space="preserve">Inver Grove Brewing – </w:t>
      </w:r>
      <w:r w:rsidRPr="007F0B66">
        <w:rPr>
          <w:bCs/>
        </w:rPr>
        <w:t>set up for Monday 2/26/24</w:t>
      </w:r>
      <w:r w:rsidR="002C2B31">
        <w:rPr>
          <w:bCs/>
        </w:rPr>
        <w:t xml:space="preserve">, 3pm to close. No flyer needed. </w:t>
      </w:r>
    </w:p>
    <w:p w14:paraId="3ECDAFDC" w14:textId="2041F9F3" w:rsidR="007F0B66" w:rsidRDefault="007F0B66" w:rsidP="007F0B66">
      <w:pPr>
        <w:pStyle w:val="ListParagraph"/>
        <w:numPr>
          <w:ilvl w:val="2"/>
          <w:numId w:val="1"/>
        </w:numPr>
        <w:jc w:val="both"/>
        <w:rPr>
          <w:bCs/>
        </w:rPr>
      </w:pPr>
      <w:r w:rsidRPr="007F0B66">
        <w:rPr>
          <w:b/>
        </w:rPr>
        <w:t>Carbone’s</w:t>
      </w:r>
      <w:r w:rsidRPr="007F0B66">
        <w:rPr>
          <w:bCs/>
        </w:rPr>
        <w:t xml:space="preserve"> </w:t>
      </w:r>
      <w:r>
        <w:rPr>
          <w:bCs/>
        </w:rPr>
        <w:t xml:space="preserve">- </w:t>
      </w:r>
      <w:proofErr w:type="gramStart"/>
      <w:r w:rsidRPr="007F0B66">
        <w:rPr>
          <w:bCs/>
        </w:rPr>
        <w:t>Ann</w:t>
      </w:r>
      <w:proofErr w:type="gramEnd"/>
      <w:r w:rsidRPr="007F0B66">
        <w:rPr>
          <w:bCs/>
        </w:rPr>
        <w:t xml:space="preserve"> trying to get one set up</w:t>
      </w:r>
      <w:r w:rsidR="00E079C2">
        <w:rPr>
          <w:bCs/>
        </w:rPr>
        <w:t xml:space="preserve"> </w:t>
      </w:r>
      <w:r w:rsidRPr="007F0B66">
        <w:rPr>
          <w:bCs/>
        </w:rPr>
        <w:t>for March</w:t>
      </w:r>
      <w:r w:rsidR="002C2B31">
        <w:rPr>
          <w:bCs/>
        </w:rPr>
        <w:t xml:space="preserve">, hasn’t heard back from Cynthia. Julie S will reach out to Cynthia. </w:t>
      </w:r>
    </w:p>
    <w:p w14:paraId="15CE4957" w14:textId="605CFC41" w:rsidR="002C2B31" w:rsidRDefault="002C2B31" w:rsidP="007F0B66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/>
        </w:rPr>
        <w:t xml:space="preserve">Texas Roadhouse </w:t>
      </w:r>
      <w:r w:rsidR="00F47F44">
        <w:rPr>
          <w:bCs/>
        </w:rPr>
        <w:t>–</w:t>
      </w:r>
      <w:r>
        <w:rPr>
          <w:bCs/>
        </w:rPr>
        <w:t xml:space="preserve"> </w:t>
      </w:r>
      <w:r w:rsidR="00F47F44">
        <w:rPr>
          <w:bCs/>
        </w:rPr>
        <w:t xml:space="preserve">set up for </w:t>
      </w:r>
      <w:proofErr w:type="gramStart"/>
      <w:r w:rsidR="00F47F44">
        <w:rPr>
          <w:bCs/>
        </w:rPr>
        <w:t>4/28/24</w:t>
      </w:r>
      <w:proofErr w:type="gramEnd"/>
    </w:p>
    <w:p w14:paraId="322FCEC2" w14:textId="271FC5ED" w:rsidR="00DC1FC4" w:rsidRDefault="00DC1FC4" w:rsidP="00DC1FC4">
      <w:pPr>
        <w:pStyle w:val="ListParagraph"/>
        <w:numPr>
          <w:ilvl w:val="1"/>
          <w:numId w:val="1"/>
        </w:numPr>
        <w:jc w:val="both"/>
        <w:rPr>
          <w:bCs/>
        </w:rPr>
      </w:pPr>
      <w:r w:rsidRPr="00DC1FC4">
        <w:rPr>
          <w:b/>
        </w:rPr>
        <w:t>Blankets</w:t>
      </w:r>
      <w:r>
        <w:rPr>
          <w:bCs/>
        </w:rPr>
        <w:t xml:space="preserve"> – </w:t>
      </w:r>
      <w:r w:rsidR="00F47F44">
        <w:rPr>
          <w:bCs/>
        </w:rPr>
        <w:t xml:space="preserve">Store just opened. Alli to send the link to Holli for website. </w:t>
      </w:r>
      <w:r>
        <w:rPr>
          <w:bCs/>
        </w:rPr>
        <w:t xml:space="preserve"> </w:t>
      </w:r>
    </w:p>
    <w:p w14:paraId="4F50BD73" w14:textId="73DF5503" w:rsidR="00AD2A2E" w:rsidRDefault="00AD2A2E" w:rsidP="00DC1FC4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lastRenderedPageBreak/>
        <w:t xml:space="preserve">Raffle Tickets </w:t>
      </w:r>
      <w:r>
        <w:rPr>
          <w:bCs/>
        </w:rPr>
        <w:t xml:space="preserve">– Ready to go. </w:t>
      </w:r>
      <w:proofErr w:type="gramStart"/>
      <w:r>
        <w:rPr>
          <w:bCs/>
        </w:rPr>
        <w:t>Roster</w:t>
      </w:r>
      <w:proofErr w:type="gramEnd"/>
      <w:r>
        <w:rPr>
          <w:bCs/>
        </w:rPr>
        <w:t xml:space="preserve"> is 69 active players right now; we have 72 sets of tickets printed. </w:t>
      </w:r>
      <w:r w:rsidR="00774F43">
        <w:rPr>
          <w:bCs/>
        </w:rPr>
        <w:t xml:space="preserve">Tickets will need to be purchased </w:t>
      </w:r>
      <w:proofErr w:type="gramStart"/>
      <w:r w:rsidR="00774F43">
        <w:rPr>
          <w:bCs/>
        </w:rPr>
        <w:t>with</w:t>
      </w:r>
      <w:proofErr w:type="gramEnd"/>
      <w:r w:rsidR="00774F43">
        <w:rPr>
          <w:bCs/>
        </w:rPr>
        <w:t xml:space="preserve"> cash or check. Players </w:t>
      </w:r>
      <w:proofErr w:type="gramStart"/>
      <w:r w:rsidR="00774F43">
        <w:rPr>
          <w:bCs/>
        </w:rPr>
        <w:t>to sell</w:t>
      </w:r>
      <w:proofErr w:type="gramEnd"/>
      <w:r w:rsidR="00774F43">
        <w:rPr>
          <w:bCs/>
        </w:rPr>
        <w:t xml:space="preserve"> 15 tickets for total of $150 each. </w:t>
      </w:r>
      <w:r w:rsidR="004058FA">
        <w:rPr>
          <w:bCs/>
        </w:rPr>
        <w:t xml:space="preserve">No longer have Venmo; Holli mentioned </w:t>
      </w:r>
      <w:proofErr w:type="spellStart"/>
      <w:r w:rsidR="004058FA">
        <w:rPr>
          <w:bCs/>
        </w:rPr>
        <w:t>GiveButter</w:t>
      </w:r>
      <w:proofErr w:type="spellEnd"/>
      <w:r w:rsidR="004058FA">
        <w:rPr>
          <w:bCs/>
        </w:rPr>
        <w:t xml:space="preserve"> as alternate but there are transaction fees. </w:t>
      </w:r>
    </w:p>
    <w:p w14:paraId="5C1A2ADC" w14:textId="77777777" w:rsidR="00985188" w:rsidRPr="00E079C2" w:rsidRDefault="00985188" w:rsidP="00985188">
      <w:pPr>
        <w:pStyle w:val="ListParagraph"/>
        <w:ind w:left="2160"/>
        <w:jc w:val="both"/>
        <w:rPr>
          <w:bCs/>
        </w:rPr>
      </w:pPr>
    </w:p>
    <w:p w14:paraId="141B6DDC" w14:textId="06EDB5F1" w:rsidR="00E079C2" w:rsidRPr="0023059D" w:rsidRDefault="00351789" w:rsidP="0023059D">
      <w:pPr>
        <w:pStyle w:val="ListParagraph"/>
        <w:numPr>
          <w:ilvl w:val="0"/>
          <w:numId w:val="1"/>
        </w:numPr>
        <w:jc w:val="both"/>
        <w:rPr>
          <w:bCs/>
        </w:rPr>
      </w:pPr>
      <w:r w:rsidRPr="00606B06">
        <w:rPr>
          <w:b/>
        </w:rPr>
        <w:t>Sponsorships:</w:t>
      </w:r>
      <w:r w:rsidRPr="00606B06">
        <w:rPr>
          <w:bCs/>
        </w:rPr>
        <w:t xml:space="preserve"> </w:t>
      </w:r>
      <w:r w:rsidR="005E16DB" w:rsidRPr="0023059D">
        <w:rPr>
          <w:bCs/>
        </w:rPr>
        <w:t xml:space="preserve">Spreadsheet is available in Google Drive for booster members to sign up for businesses they will reach out to. </w:t>
      </w:r>
    </w:p>
    <w:p w14:paraId="748FDF6C" w14:textId="439D8221" w:rsidR="00606B06" w:rsidRDefault="006C2BEE" w:rsidP="00606B06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All Irish Night</w:t>
      </w:r>
      <w:r w:rsidR="00606B06" w:rsidRPr="0023059D">
        <w:rPr>
          <w:b/>
        </w:rPr>
        <w:t xml:space="preserve"> </w:t>
      </w:r>
      <w:r>
        <w:rPr>
          <w:bCs/>
        </w:rPr>
        <w:t xml:space="preserve">– Lance </w:t>
      </w:r>
      <w:r w:rsidR="0094315A">
        <w:rPr>
          <w:bCs/>
        </w:rPr>
        <w:t xml:space="preserve">reached out to previous sponsors and has </w:t>
      </w:r>
      <w:proofErr w:type="gramStart"/>
      <w:r w:rsidR="0094315A">
        <w:rPr>
          <w:bCs/>
        </w:rPr>
        <w:t>all of</w:t>
      </w:r>
      <w:proofErr w:type="gramEnd"/>
      <w:r w:rsidR="0094315A">
        <w:rPr>
          <w:bCs/>
        </w:rPr>
        <w:t xml:space="preserve"> the expenses for All Irish Night covered. </w:t>
      </w:r>
    </w:p>
    <w:p w14:paraId="581D46F4" w14:textId="7F395F60" w:rsidR="00C3482C" w:rsidRPr="00163B54" w:rsidRDefault="003C4E68" w:rsidP="00007FC0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Update on sponsorships – </w:t>
      </w:r>
      <w:r w:rsidRPr="00163B54">
        <w:rPr>
          <w:bCs/>
        </w:rPr>
        <w:t xml:space="preserve">we have 5 Platinum sponsors, 1 Navy and 1 Green so far. </w:t>
      </w:r>
    </w:p>
    <w:p w14:paraId="26DD4841" w14:textId="4C6A5AB6" w:rsidR="003C4E68" w:rsidRPr="00163B54" w:rsidRDefault="00DA0329" w:rsidP="003C4E68">
      <w:pPr>
        <w:pStyle w:val="ListParagraph"/>
        <w:numPr>
          <w:ilvl w:val="2"/>
          <w:numId w:val="1"/>
        </w:numPr>
        <w:jc w:val="both"/>
        <w:rPr>
          <w:bCs/>
        </w:rPr>
      </w:pPr>
      <w:r w:rsidRPr="00163B54">
        <w:rPr>
          <w:bCs/>
        </w:rPr>
        <w:t xml:space="preserve">Dan Ekholm reaching out to Westwood to see if they will sponsor. </w:t>
      </w:r>
    </w:p>
    <w:p w14:paraId="4C3EFAFD" w14:textId="541BF859" w:rsidR="001F0842" w:rsidRPr="007D5598" w:rsidRDefault="00163B54" w:rsidP="00A309F3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 xml:space="preserve">Deadline for Banner – </w:t>
      </w:r>
      <w:r w:rsidR="006A0A82">
        <w:rPr>
          <w:bCs/>
        </w:rPr>
        <w:t>March 15</w:t>
      </w:r>
      <w:r w:rsidR="006A0A82" w:rsidRPr="006A0A82">
        <w:rPr>
          <w:bCs/>
          <w:vertAlign w:val="superscript"/>
        </w:rPr>
        <w:t>th</w:t>
      </w:r>
      <w:r w:rsidR="006A0A82">
        <w:rPr>
          <w:bCs/>
        </w:rPr>
        <w:t xml:space="preserve"> if sponsors want to be included on the banner. </w:t>
      </w:r>
      <w:r>
        <w:rPr>
          <w:b/>
        </w:rPr>
        <w:t xml:space="preserve"> </w:t>
      </w:r>
    </w:p>
    <w:p w14:paraId="54B1836F" w14:textId="52D0374E" w:rsidR="007D5598" w:rsidRPr="00C070C7" w:rsidRDefault="00447132" w:rsidP="00A309F3">
      <w:pPr>
        <w:pStyle w:val="ListParagraph"/>
        <w:numPr>
          <w:ilvl w:val="1"/>
          <w:numId w:val="1"/>
        </w:numPr>
        <w:jc w:val="both"/>
        <w:rPr>
          <w:bCs/>
        </w:rPr>
      </w:pPr>
      <w:r w:rsidRPr="00C070C7">
        <w:rPr>
          <w:bCs/>
        </w:rPr>
        <w:t xml:space="preserve">Another sponsorship option is the back of player shirts (boys soccer does this). </w:t>
      </w:r>
    </w:p>
    <w:p w14:paraId="4B67F6BA" w14:textId="77777777" w:rsidR="007A1B54" w:rsidRPr="00A309F3" w:rsidRDefault="007A1B54" w:rsidP="00A309F3">
      <w:pPr>
        <w:jc w:val="both"/>
        <w:rPr>
          <w:bCs/>
        </w:rPr>
      </w:pPr>
    </w:p>
    <w:p w14:paraId="18AFC11E" w14:textId="06347458" w:rsidR="00B55253" w:rsidRPr="00F73931" w:rsidRDefault="00B55253" w:rsidP="00B55253">
      <w:pPr>
        <w:pStyle w:val="ListParagraph"/>
        <w:numPr>
          <w:ilvl w:val="0"/>
          <w:numId w:val="1"/>
        </w:numPr>
        <w:jc w:val="both"/>
        <w:rPr>
          <w:b/>
        </w:rPr>
      </w:pPr>
      <w:r w:rsidRPr="00F73931">
        <w:rPr>
          <w:b/>
        </w:rPr>
        <w:t xml:space="preserve">Coaches Corner (Lance): </w:t>
      </w:r>
    </w:p>
    <w:p w14:paraId="38798540" w14:textId="5627755E" w:rsidR="00F73931" w:rsidRDefault="003569CE" w:rsidP="00F73931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Spring Store</w:t>
      </w:r>
      <w:r w:rsidR="00FB3EA0">
        <w:rPr>
          <w:b/>
        </w:rPr>
        <w:t xml:space="preserve"> -</w:t>
      </w:r>
      <w:r>
        <w:rPr>
          <w:b/>
        </w:rPr>
        <w:t xml:space="preserve"> </w:t>
      </w:r>
      <w:r w:rsidR="00AB408D">
        <w:rPr>
          <w:bCs/>
        </w:rPr>
        <w:t>Gear store will open again soon and then close March 12 (one week after team meeting)</w:t>
      </w:r>
    </w:p>
    <w:p w14:paraId="48F050A5" w14:textId="42CE813F" w:rsidR="00A36A7C" w:rsidRDefault="00AB408D" w:rsidP="00F73931">
      <w:pPr>
        <w:pStyle w:val="ListParagraph"/>
        <w:numPr>
          <w:ilvl w:val="1"/>
          <w:numId w:val="1"/>
        </w:numPr>
        <w:jc w:val="both"/>
        <w:rPr>
          <w:bCs/>
        </w:rPr>
      </w:pPr>
      <w:r w:rsidRPr="002D1AE6">
        <w:rPr>
          <w:b/>
        </w:rPr>
        <w:t>Player Pack</w:t>
      </w:r>
      <w:r w:rsidR="00FB3EA0">
        <w:rPr>
          <w:b/>
        </w:rPr>
        <w:t xml:space="preserve">s - </w:t>
      </w:r>
      <w:r w:rsidR="00183C9C">
        <w:rPr>
          <w:bCs/>
        </w:rPr>
        <w:t xml:space="preserve">Packs have shipped; shouldn’t take more than a week to arrive. We have an extra 9 sets for coaches, </w:t>
      </w:r>
      <w:r w:rsidR="00240051">
        <w:rPr>
          <w:bCs/>
        </w:rPr>
        <w:t xml:space="preserve">kids who may sign up late and haven’t yet. Eighth graders will not get player packs at </w:t>
      </w:r>
      <w:r w:rsidR="00FB3EA0">
        <w:rPr>
          <w:bCs/>
        </w:rPr>
        <w:t xml:space="preserve">Spring </w:t>
      </w:r>
      <w:r w:rsidR="00240051">
        <w:rPr>
          <w:bCs/>
        </w:rPr>
        <w:t xml:space="preserve">team meeting. </w:t>
      </w:r>
    </w:p>
    <w:p w14:paraId="31678A1D" w14:textId="597D1509" w:rsidR="00FC0C6B" w:rsidRDefault="00FC0C6B" w:rsidP="00FC0C6B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Duluth May 4</w:t>
      </w:r>
      <w:r w:rsidRPr="00FC0C6B">
        <w:rPr>
          <w:b/>
          <w:vertAlign w:val="superscript"/>
        </w:rPr>
        <w:t>th</w:t>
      </w:r>
      <w:r w:rsidR="00FB3EA0">
        <w:rPr>
          <w:b/>
        </w:rPr>
        <w:t xml:space="preserve"> - </w:t>
      </w:r>
      <w:r w:rsidR="00A309F3">
        <w:rPr>
          <w:bCs/>
        </w:rPr>
        <w:t xml:space="preserve">Coach bus has been reserved. Depart 8:15am for 10:45am arrival in Duluth. JV plays at 11:30am and Varsity at 1pm. </w:t>
      </w:r>
      <w:r w:rsidR="001D5821">
        <w:rPr>
          <w:bCs/>
        </w:rPr>
        <w:t>Games at Denfeld HS. Team meal at 4:30pm at 310 Pub. It will be buffet style</w:t>
      </w:r>
      <w:r w:rsidR="0098412F">
        <w:rPr>
          <w:bCs/>
        </w:rPr>
        <w:t xml:space="preserve">. Adam will reach out to Total Limousine contact to get quote for </w:t>
      </w:r>
      <w:r w:rsidR="00131B52">
        <w:rPr>
          <w:bCs/>
        </w:rPr>
        <w:t xml:space="preserve">bus rental for parents; this would not be sponsored by the Boosters and would be paid for by families. </w:t>
      </w:r>
    </w:p>
    <w:p w14:paraId="5CA132BA" w14:textId="7445B529" w:rsidR="00BB6711" w:rsidRPr="00EE1CD2" w:rsidRDefault="00FC0C6B" w:rsidP="00EE1CD2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Spring Meeting</w:t>
      </w:r>
      <w:r w:rsidR="00EE1CD2">
        <w:rPr>
          <w:b/>
        </w:rPr>
        <w:t xml:space="preserve"> - </w:t>
      </w:r>
      <w:r w:rsidR="001C0F9E" w:rsidRPr="00EE1CD2">
        <w:rPr>
          <w:bCs/>
        </w:rPr>
        <w:t xml:space="preserve">Need booster section for presentation – discuss – Adam and rest of boosters will make recommendations/updates as needed. </w:t>
      </w:r>
    </w:p>
    <w:p w14:paraId="7726AE0D" w14:textId="67332376" w:rsidR="004D639C" w:rsidRDefault="004D639C" w:rsidP="004D639C">
      <w:pPr>
        <w:pStyle w:val="ListParagraph"/>
        <w:numPr>
          <w:ilvl w:val="1"/>
          <w:numId w:val="1"/>
        </w:numPr>
        <w:jc w:val="both"/>
        <w:rPr>
          <w:bCs/>
        </w:rPr>
      </w:pPr>
      <w:r w:rsidRPr="00FB3EA0">
        <w:rPr>
          <w:b/>
        </w:rPr>
        <w:t>Bus</w:t>
      </w:r>
      <w:r w:rsidR="007D6E56">
        <w:rPr>
          <w:b/>
        </w:rPr>
        <w:t>ing</w:t>
      </w:r>
      <w:r w:rsidR="00EE1CD2">
        <w:rPr>
          <w:b/>
        </w:rPr>
        <w:t xml:space="preserve"> - </w:t>
      </w:r>
      <w:r w:rsidR="00EE1CD2">
        <w:rPr>
          <w:bCs/>
        </w:rPr>
        <w:t xml:space="preserve">Buses </w:t>
      </w:r>
      <w:r>
        <w:rPr>
          <w:bCs/>
        </w:rPr>
        <w:t xml:space="preserve">have been ordered for all games and scrimmages. </w:t>
      </w:r>
    </w:p>
    <w:p w14:paraId="4039412A" w14:textId="657C139B" w:rsidR="005551BE" w:rsidRDefault="004D639C" w:rsidP="005551BE">
      <w:pPr>
        <w:pStyle w:val="ListParagraph"/>
        <w:numPr>
          <w:ilvl w:val="1"/>
          <w:numId w:val="1"/>
        </w:numPr>
        <w:jc w:val="both"/>
        <w:rPr>
          <w:bCs/>
        </w:rPr>
      </w:pPr>
      <w:r w:rsidRPr="00EE1CD2">
        <w:rPr>
          <w:b/>
        </w:rPr>
        <w:t>Leadership Conference</w:t>
      </w:r>
      <w:r w:rsidR="00EE1CD2">
        <w:rPr>
          <w:bCs/>
        </w:rPr>
        <w:t xml:space="preserve"> - </w:t>
      </w:r>
      <w:r w:rsidR="00D01B92">
        <w:rPr>
          <w:bCs/>
        </w:rPr>
        <w:t xml:space="preserve">Will discuss ways to make an impact at your school other than more obvious ways. 46/68 players </w:t>
      </w:r>
      <w:proofErr w:type="gramStart"/>
      <w:r w:rsidR="00D01B92">
        <w:rPr>
          <w:bCs/>
        </w:rPr>
        <w:t>are</w:t>
      </w:r>
      <w:proofErr w:type="gramEnd"/>
      <w:r w:rsidR="00D01B92">
        <w:rPr>
          <w:bCs/>
        </w:rPr>
        <w:t xml:space="preserve"> signed up to attend the conference. </w:t>
      </w:r>
    </w:p>
    <w:p w14:paraId="3EE8DDE7" w14:textId="4FBD491C" w:rsidR="00190458" w:rsidRDefault="00190458" w:rsidP="005551BE">
      <w:pPr>
        <w:pStyle w:val="ListParagraph"/>
        <w:numPr>
          <w:ilvl w:val="1"/>
          <w:numId w:val="1"/>
        </w:numPr>
        <w:jc w:val="both"/>
        <w:rPr>
          <w:bCs/>
        </w:rPr>
      </w:pPr>
      <w:r w:rsidRPr="001B5DF3">
        <w:rPr>
          <w:b/>
        </w:rPr>
        <w:t>8</w:t>
      </w:r>
      <w:r w:rsidRPr="001B5DF3">
        <w:rPr>
          <w:b/>
          <w:vertAlign w:val="superscript"/>
        </w:rPr>
        <w:t>th</w:t>
      </w:r>
      <w:r w:rsidRPr="001B5DF3">
        <w:rPr>
          <w:b/>
        </w:rPr>
        <w:t xml:space="preserve"> Graders</w:t>
      </w:r>
      <w:r w:rsidR="007D6E56">
        <w:rPr>
          <w:b/>
        </w:rPr>
        <w:t xml:space="preserve"> - </w:t>
      </w:r>
      <w:r w:rsidR="00EA3A55">
        <w:rPr>
          <w:bCs/>
        </w:rPr>
        <w:t>Have those interested attend Spring Meeting</w:t>
      </w:r>
      <w:r w:rsidR="001C26AC">
        <w:rPr>
          <w:bCs/>
        </w:rPr>
        <w:t xml:space="preserve">. There are new policies this year since the JV B team is now part of the HS. </w:t>
      </w:r>
    </w:p>
    <w:p w14:paraId="68909F8F" w14:textId="69CCB59D" w:rsidR="001C26AC" w:rsidRDefault="001C26AC" w:rsidP="005551BE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Field Issues and Predictions</w:t>
      </w:r>
      <w:r w:rsidR="007D6E56">
        <w:rPr>
          <w:b/>
        </w:rPr>
        <w:t xml:space="preserve"> </w:t>
      </w:r>
      <w:proofErr w:type="gramStart"/>
      <w:r w:rsidR="007D6E56">
        <w:rPr>
          <w:b/>
        </w:rPr>
        <w:t xml:space="preserve">- </w:t>
      </w:r>
      <w:r>
        <w:rPr>
          <w:bCs/>
        </w:rPr>
        <w:t xml:space="preserve"> May</w:t>
      </w:r>
      <w:proofErr w:type="gramEnd"/>
      <w:r>
        <w:rPr>
          <w:bCs/>
        </w:rPr>
        <w:t xml:space="preserve"> be some conflicts with track meets. Lance is trying to encourage them to hold the meets at other 196 </w:t>
      </w:r>
      <w:proofErr w:type="gramStart"/>
      <w:r>
        <w:rPr>
          <w:bCs/>
        </w:rPr>
        <w:t>school</w:t>
      </w:r>
      <w:proofErr w:type="gramEnd"/>
      <w:r>
        <w:rPr>
          <w:bCs/>
        </w:rPr>
        <w:t xml:space="preserve"> (</w:t>
      </w:r>
      <w:proofErr w:type="spellStart"/>
      <w:r>
        <w:rPr>
          <w:bCs/>
        </w:rPr>
        <w:t>ie</w:t>
      </w:r>
      <w:proofErr w:type="spellEnd"/>
      <w:r>
        <w:rPr>
          <w:bCs/>
        </w:rPr>
        <w:t xml:space="preserve">: Eastview, Apple Valley) as they have less LAX teams than us. </w:t>
      </w:r>
    </w:p>
    <w:p w14:paraId="56DCDCDF" w14:textId="7BBF811F" w:rsidR="002119CA" w:rsidRDefault="002119CA" w:rsidP="005551BE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Scrimmage Fest (April 6):</w:t>
      </w:r>
      <w:r>
        <w:rPr>
          <w:bCs/>
        </w:rPr>
        <w:t xml:space="preserve"> Anoka is joining now; Elk River dropped out. First games at noon, final games at 5pm</w:t>
      </w:r>
      <w:r w:rsidR="00036DCD">
        <w:rPr>
          <w:bCs/>
        </w:rPr>
        <w:t xml:space="preserve">; event will go from noon to 6pm. </w:t>
      </w:r>
      <w:proofErr w:type="gramStart"/>
      <w:r w:rsidR="00036DCD">
        <w:rPr>
          <w:bCs/>
        </w:rPr>
        <w:t>Teams</w:t>
      </w:r>
      <w:proofErr w:type="gramEnd"/>
      <w:r w:rsidR="00036DCD">
        <w:rPr>
          <w:bCs/>
        </w:rPr>
        <w:t xml:space="preserve"> coming are: Anoka, Irondale, </w:t>
      </w:r>
      <w:proofErr w:type="gramStart"/>
      <w:r w:rsidR="00036DCD">
        <w:rPr>
          <w:bCs/>
        </w:rPr>
        <w:t>Owatonna</w:t>
      </w:r>
      <w:proofErr w:type="gramEnd"/>
      <w:r w:rsidR="00036DCD">
        <w:rPr>
          <w:bCs/>
        </w:rPr>
        <w:t xml:space="preserve"> and Northfield. </w:t>
      </w:r>
    </w:p>
    <w:p w14:paraId="051FACBD" w14:textId="26A53E59" w:rsidR="00E25953" w:rsidRDefault="00E25953" w:rsidP="005551BE">
      <w:pPr>
        <w:pStyle w:val="ListParagraph"/>
        <w:numPr>
          <w:ilvl w:val="1"/>
          <w:numId w:val="1"/>
        </w:numPr>
        <w:jc w:val="both"/>
        <w:rPr>
          <w:bCs/>
        </w:rPr>
      </w:pPr>
      <w:r w:rsidRPr="007D6E56">
        <w:rPr>
          <w:b/>
        </w:rPr>
        <w:t>Pre-Tryout Captains Practices</w:t>
      </w:r>
      <w:r w:rsidR="007D6E56">
        <w:rPr>
          <w:b/>
        </w:rPr>
        <w:t xml:space="preserve"> - </w:t>
      </w:r>
      <w:r>
        <w:rPr>
          <w:bCs/>
        </w:rPr>
        <w:t xml:space="preserve">Captains are holding practices March 30/31 from 3-4:30pm to prepare for tryouts. </w:t>
      </w:r>
    </w:p>
    <w:p w14:paraId="2F165FB1" w14:textId="491F2602" w:rsidR="00E25953" w:rsidRDefault="00E25953" w:rsidP="00E25953">
      <w:pPr>
        <w:pStyle w:val="ListParagraph"/>
        <w:numPr>
          <w:ilvl w:val="1"/>
          <w:numId w:val="1"/>
        </w:numPr>
        <w:jc w:val="both"/>
        <w:rPr>
          <w:bCs/>
        </w:rPr>
      </w:pPr>
      <w:r>
        <w:rPr>
          <w:b/>
        </w:rPr>
        <w:t>Important Dates:</w:t>
      </w:r>
      <w:r>
        <w:rPr>
          <w:bCs/>
        </w:rPr>
        <w:t xml:space="preserve"> </w:t>
      </w:r>
    </w:p>
    <w:p w14:paraId="2321C698" w14:textId="473D28F3" w:rsidR="00E25953" w:rsidRDefault="00E25953" w:rsidP="00E25953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>April 5 – Player Pictures</w:t>
      </w:r>
    </w:p>
    <w:p w14:paraId="3C1C6FBB" w14:textId="456BFF2A" w:rsidR="00E25953" w:rsidRDefault="00E25953" w:rsidP="00E25953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>May 14 – Teacher Appreciation Night</w:t>
      </w:r>
    </w:p>
    <w:p w14:paraId="45664634" w14:textId="67F11A0D" w:rsidR="00E25953" w:rsidRDefault="00295D78" w:rsidP="00E25953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lastRenderedPageBreak/>
        <w:t>May 21 – Senior Night</w:t>
      </w:r>
    </w:p>
    <w:p w14:paraId="2771A7A5" w14:textId="24FA9229" w:rsidR="00295D78" w:rsidRDefault="00295D78" w:rsidP="00E25953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>May 23 – All Irish Night</w:t>
      </w:r>
    </w:p>
    <w:p w14:paraId="31E3442D" w14:textId="793DA5E5" w:rsidR="00295D78" w:rsidRDefault="00295D78" w:rsidP="00E25953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>June 1 – JV state</w:t>
      </w:r>
    </w:p>
    <w:p w14:paraId="4F8A1A06" w14:textId="5D321573" w:rsidR="00295D78" w:rsidRDefault="00295D78" w:rsidP="00E25953">
      <w:pPr>
        <w:pStyle w:val="ListParagraph"/>
        <w:numPr>
          <w:ilvl w:val="2"/>
          <w:numId w:val="1"/>
        </w:numPr>
        <w:jc w:val="both"/>
        <w:rPr>
          <w:bCs/>
        </w:rPr>
      </w:pPr>
      <w:r>
        <w:rPr>
          <w:bCs/>
        </w:rPr>
        <w:t xml:space="preserve">June 2 – JV B state </w:t>
      </w:r>
    </w:p>
    <w:p w14:paraId="6176F0E1" w14:textId="794875AE" w:rsidR="00336E0A" w:rsidRDefault="00336E0A" w:rsidP="00336E0A">
      <w:pPr>
        <w:pStyle w:val="ListParagraph"/>
        <w:numPr>
          <w:ilvl w:val="1"/>
          <w:numId w:val="1"/>
        </w:numPr>
        <w:jc w:val="both"/>
        <w:rPr>
          <w:bCs/>
        </w:rPr>
      </w:pPr>
      <w:r w:rsidRPr="007D6E56">
        <w:rPr>
          <w:b/>
        </w:rPr>
        <w:t>Lithium</w:t>
      </w:r>
      <w:r w:rsidR="007D6E56">
        <w:rPr>
          <w:bCs/>
        </w:rPr>
        <w:t xml:space="preserve"> </w:t>
      </w:r>
      <w:proofErr w:type="gramStart"/>
      <w:r w:rsidR="007D6E56">
        <w:rPr>
          <w:bCs/>
        </w:rPr>
        <w:t xml:space="preserve">- </w:t>
      </w:r>
      <w:r>
        <w:rPr>
          <w:bCs/>
        </w:rPr>
        <w:t xml:space="preserve"> schedule</w:t>
      </w:r>
      <w:proofErr w:type="gramEnd"/>
      <w:r>
        <w:rPr>
          <w:bCs/>
        </w:rPr>
        <w:t xml:space="preserve"> is finalized. Lance coordinated with Cory Childs from UNRL on practice days. </w:t>
      </w:r>
    </w:p>
    <w:p w14:paraId="648A678A" w14:textId="2EFA5327" w:rsidR="00336E0A" w:rsidRPr="00E25953" w:rsidRDefault="007D5598" w:rsidP="00336E0A">
      <w:pPr>
        <w:pStyle w:val="ListParagraph"/>
        <w:numPr>
          <w:ilvl w:val="1"/>
          <w:numId w:val="1"/>
        </w:numPr>
        <w:jc w:val="both"/>
        <w:rPr>
          <w:bCs/>
        </w:rPr>
      </w:pPr>
      <w:proofErr w:type="gramStart"/>
      <w:r>
        <w:rPr>
          <w:bCs/>
        </w:rPr>
        <w:t>Website</w:t>
      </w:r>
      <w:proofErr w:type="gramEnd"/>
      <w:r>
        <w:rPr>
          <w:bCs/>
        </w:rPr>
        <w:t xml:space="preserve"> has been updated with game times. Wayzata game will need to move, but otherwise should be good. </w:t>
      </w:r>
    </w:p>
    <w:p w14:paraId="4FBCBD16" w14:textId="77777777" w:rsidR="00985188" w:rsidRPr="00985188" w:rsidRDefault="00985188" w:rsidP="00985188">
      <w:pPr>
        <w:pStyle w:val="ListParagraph"/>
        <w:jc w:val="both"/>
        <w:rPr>
          <w:bCs/>
        </w:rPr>
      </w:pPr>
    </w:p>
    <w:p w14:paraId="734935C9" w14:textId="36018EFF" w:rsidR="00F73931" w:rsidRPr="00985188" w:rsidRDefault="001730D3" w:rsidP="00985188">
      <w:pPr>
        <w:jc w:val="center"/>
        <w:rPr>
          <w:bCs/>
        </w:rPr>
      </w:pPr>
      <w:r w:rsidRPr="009C70EA">
        <w:rPr>
          <w:b/>
        </w:rPr>
        <w:t>Next Booster Meeting:</w:t>
      </w:r>
      <w:r>
        <w:rPr>
          <w:bCs/>
        </w:rPr>
        <w:t xml:space="preserve"> Tuesday, March 12</w:t>
      </w:r>
      <w:r w:rsidRPr="009C70EA">
        <w:rPr>
          <w:bCs/>
          <w:vertAlign w:val="superscript"/>
        </w:rPr>
        <w:t>th</w:t>
      </w:r>
      <w:r w:rsidR="009C70EA">
        <w:rPr>
          <w:bCs/>
        </w:rPr>
        <w:t xml:space="preserve"> at 6:30pm. Location RHS Teacher’s Lounge (?) </w:t>
      </w:r>
    </w:p>
    <w:sectPr w:rsidR="00F73931" w:rsidRPr="00985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BE2E1D"/>
    <w:multiLevelType w:val="hybridMultilevel"/>
    <w:tmpl w:val="B9CA1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47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83"/>
    <w:rsid w:val="00007FC0"/>
    <w:rsid w:val="00036DCD"/>
    <w:rsid w:val="0004124A"/>
    <w:rsid w:val="00087AA5"/>
    <w:rsid w:val="000A7851"/>
    <w:rsid w:val="00131B52"/>
    <w:rsid w:val="00136ED2"/>
    <w:rsid w:val="001457D1"/>
    <w:rsid w:val="00163B54"/>
    <w:rsid w:val="00163B9A"/>
    <w:rsid w:val="001730D3"/>
    <w:rsid w:val="00183C9C"/>
    <w:rsid w:val="00190458"/>
    <w:rsid w:val="001A17D4"/>
    <w:rsid w:val="001B5DF3"/>
    <w:rsid w:val="001C0F9E"/>
    <w:rsid w:val="001C26AC"/>
    <w:rsid w:val="001D5821"/>
    <w:rsid w:val="001F0842"/>
    <w:rsid w:val="002119CA"/>
    <w:rsid w:val="002174C1"/>
    <w:rsid w:val="0023059D"/>
    <w:rsid w:val="00240051"/>
    <w:rsid w:val="0026150B"/>
    <w:rsid w:val="0029195E"/>
    <w:rsid w:val="00295D78"/>
    <w:rsid w:val="002B6DA4"/>
    <w:rsid w:val="002C2B31"/>
    <w:rsid w:val="002C7646"/>
    <w:rsid w:val="002D1AE6"/>
    <w:rsid w:val="00336E0A"/>
    <w:rsid w:val="0034459E"/>
    <w:rsid w:val="00351789"/>
    <w:rsid w:val="003569CE"/>
    <w:rsid w:val="003C4E68"/>
    <w:rsid w:val="003E408D"/>
    <w:rsid w:val="004058FA"/>
    <w:rsid w:val="004412F1"/>
    <w:rsid w:val="00447132"/>
    <w:rsid w:val="00462CE3"/>
    <w:rsid w:val="004D639C"/>
    <w:rsid w:val="004F401E"/>
    <w:rsid w:val="00500364"/>
    <w:rsid w:val="005551BE"/>
    <w:rsid w:val="005E16DB"/>
    <w:rsid w:val="00601B8A"/>
    <w:rsid w:val="00606B06"/>
    <w:rsid w:val="00624758"/>
    <w:rsid w:val="00631EEC"/>
    <w:rsid w:val="006A0A82"/>
    <w:rsid w:val="006B123D"/>
    <w:rsid w:val="006C2BEE"/>
    <w:rsid w:val="0071216D"/>
    <w:rsid w:val="0071283E"/>
    <w:rsid w:val="007157E8"/>
    <w:rsid w:val="0077114C"/>
    <w:rsid w:val="00774F43"/>
    <w:rsid w:val="007813A0"/>
    <w:rsid w:val="00781995"/>
    <w:rsid w:val="007A1B54"/>
    <w:rsid w:val="007C7A23"/>
    <w:rsid w:val="007D0A46"/>
    <w:rsid w:val="007D5598"/>
    <w:rsid w:val="007D6E56"/>
    <w:rsid w:val="007F0B66"/>
    <w:rsid w:val="00832A3A"/>
    <w:rsid w:val="00850A7C"/>
    <w:rsid w:val="008757CE"/>
    <w:rsid w:val="008B6F50"/>
    <w:rsid w:val="008D222E"/>
    <w:rsid w:val="008E3C24"/>
    <w:rsid w:val="00905895"/>
    <w:rsid w:val="00931E19"/>
    <w:rsid w:val="00932A66"/>
    <w:rsid w:val="0094315A"/>
    <w:rsid w:val="00976E80"/>
    <w:rsid w:val="0098412F"/>
    <w:rsid w:val="00985188"/>
    <w:rsid w:val="009938A8"/>
    <w:rsid w:val="009C70EA"/>
    <w:rsid w:val="009D52B7"/>
    <w:rsid w:val="00A01C00"/>
    <w:rsid w:val="00A270EE"/>
    <w:rsid w:val="00A309F3"/>
    <w:rsid w:val="00A36A7C"/>
    <w:rsid w:val="00A56785"/>
    <w:rsid w:val="00A64D89"/>
    <w:rsid w:val="00A7761A"/>
    <w:rsid w:val="00A94AD9"/>
    <w:rsid w:val="00AA69EF"/>
    <w:rsid w:val="00AB408D"/>
    <w:rsid w:val="00AD0A79"/>
    <w:rsid w:val="00AD2A2E"/>
    <w:rsid w:val="00AE335D"/>
    <w:rsid w:val="00AE77F3"/>
    <w:rsid w:val="00B41718"/>
    <w:rsid w:val="00B55253"/>
    <w:rsid w:val="00B922D1"/>
    <w:rsid w:val="00BB6711"/>
    <w:rsid w:val="00BC4012"/>
    <w:rsid w:val="00BF41A5"/>
    <w:rsid w:val="00C070C7"/>
    <w:rsid w:val="00C13683"/>
    <w:rsid w:val="00C262AA"/>
    <w:rsid w:val="00C3482C"/>
    <w:rsid w:val="00C626D4"/>
    <w:rsid w:val="00C71CE4"/>
    <w:rsid w:val="00C80954"/>
    <w:rsid w:val="00CB47DF"/>
    <w:rsid w:val="00CC37CD"/>
    <w:rsid w:val="00CF2A4D"/>
    <w:rsid w:val="00D01B92"/>
    <w:rsid w:val="00D77173"/>
    <w:rsid w:val="00DA0329"/>
    <w:rsid w:val="00DA7F67"/>
    <w:rsid w:val="00DC1FC4"/>
    <w:rsid w:val="00DC325C"/>
    <w:rsid w:val="00DF0F2B"/>
    <w:rsid w:val="00E079C2"/>
    <w:rsid w:val="00E25953"/>
    <w:rsid w:val="00E3463C"/>
    <w:rsid w:val="00EA3A55"/>
    <w:rsid w:val="00EB3C4D"/>
    <w:rsid w:val="00EC5A89"/>
    <w:rsid w:val="00EE1CD2"/>
    <w:rsid w:val="00F33D64"/>
    <w:rsid w:val="00F47F44"/>
    <w:rsid w:val="00F555F6"/>
    <w:rsid w:val="00F63EA9"/>
    <w:rsid w:val="00F73931"/>
    <w:rsid w:val="00F946C9"/>
    <w:rsid w:val="00FB2238"/>
    <w:rsid w:val="00FB3EA0"/>
    <w:rsid w:val="00FC0C6B"/>
    <w:rsid w:val="00FE407E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BAB4D"/>
  <w15:chartTrackingRefBased/>
  <w15:docId w15:val="{8447957A-2E4A-430D-8364-F6430A03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Julie</dc:creator>
  <cp:keywords/>
  <dc:description/>
  <cp:lastModifiedBy>Nelson, Julie</cp:lastModifiedBy>
  <cp:revision>2</cp:revision>
  <dcterms:created xsi:type="dcterms:W3CDTF">2024-02-14T23:51:00Z</dcterms:created>
  <dcterms:modified xsi:type="dcterms:W3CDTF">2024-02-14T23:51:00Z</dcterms:modified>
</cp:coreProperties>
</file>