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07" w:rsidRDefault="008A5E47">
      <w:r>
        <w:t xml:space="preserve">Membership </w:t>
      </w:r>
      <w:proofErr w:type="gramStart"/>
      <w:r>
        <w:t>meeting  11</w:t>
      </w:r>
      <w:proofErr w:type="gramEnd"/>
      <w:r>
        <w:t>-29-16</w:t>
      </w:r>
    </w:p>
    <w:p w:rsidR="008A5E47" w:rsidRDefault="008A5E47">
      <w:r>
        <w:t>Meeting called to order 6:35pm</w:t>
      </w:r>
    </w:p>
    <w:p w:rsidR="008A5E47" w:rsidRDefault="008A5E47">
      <w:r>
        <w:t xml:space="preserve">Board members present: Jessica Richter, Kelly </w:t>
      </w:r>
      <w:proofErr w:type="spellStart"/>
      <w:r>
        <w:t>Eiklenborg</w:t>
      </w:r>
      <w:proofErr w:type="spellEnd"/>
      <w:r>
        <w:t xml:space="preserve">, Dave </w:t>
      </w:r>
      <w:proofErr w:type="spellStart"/>
      <w:r>
        <w:t>Gerten</w:t>
      </w:r>
      <w:proofErr w:type="spellEnd"/>
      <w:r>
        <w:t xml:space="preserve">, Ryan Coleman, Ryan Swenson, Don Schmitt, </w:t>
      </w:r>
      <w:proofErr w:type="gramStart"/>
      <w:r>
        <w:t>Craig</w:t>
      </w:r>
      <w:proofErr w:type="gramEnd"/>
      <w:r>
        <w:t xml:space="preserve"> Moline.</w:t>
      </w:r>
    </w:p>
    <w:p w:rsidR="008A5E47" w:rsidRDefault="008A5E47"/>
    <w:p w:rsidR="008A5E47" w:rsidRDefault="008A5E47">
      <w:r>
        <w:t>President’s report: Craig Moline</w:t>
      </w:r>
    </w:p>
    <w:p w:rsidR="008A5E47" w:rsidRDefault="008A5E47">
      <w:r>
        <w:t>-make sure coaches have Safe sport and background checks complete.</w:t>
      </w:r>
    </w:p>
    <w:p w:rsidR="008A5E47" w:rsidRDefault="008A5E47">
      <w:r>
        <w:t>-Make sure that chinstraps and mouth guards are in place. Penalties for not are $100 for a warning, and suspension of player if more than once.</w:t>
      </w:r>
    </w:p>
    <w:p w:rsidR="008A5E47" w:rsidRDefault="008A5E47">
      <w:proofErr w:type="gramStart"/>
      <w:r>
        <w:t xml:space="preserve">VP report-donation request from </w:t>
      </w:r>
      <w:proofErr w:type="spellStart"/>
      <w:r>
        <w:t>vikettes</w:t>
      </w:r>
      <w:proofErr w:type="spellEnd"/>
      <w:r>
        <w:t>.</w:t>
      </w:r>
      <w:proofErr w:type="gramEnd"/>
    </w:p>
    <w:p w:rsidR="008A5E47" w:rsidRDefault="007D5AD7">
      <w:r>
        <w:t>Gambling Manager- Ryan Coleman</w:t>
      </w:r>
    </w:p>
    <w:p w:rsidR="007D5AD7" w:rsidRDefault="00243E2C">
      <w:r>
        <w:t>Motion made by Don to approve Gambling report for October, seconded by Ryan Swenson</w:t>
      </w:r>
    </w:p>
    <w:p w:rsidR="00243E2C" w:rsidRDefault="00EE37B6">
      <w:r>
        <w:t xml:space="preserve">Motion made to give Ryan a $500 a month raise retro to January 2016. Ryan Swenson made the motion and Jessica Seconded it. </w:t>
      </w:r>
    </w:p>
    <w:p w:rsidR="00EE37B6" w:rsidRDefault="00EE37B6"/>
    <w:p w:rsidR="00EE37B6" w:rsidRDefault="00EE37B6">
      <w:r>
        <w:t xml:space="preserve">Treasurer’s report: </w:t>
      </w:r>
    </w:p>
    <w:p w:rsidR="00EE37B6" w:rsidRDefault="00EE37B6">
      <w:r>
        <w:t xml:space="preserve">General A </w:t>
      </w:r>
      <w:proofErr w:type="spellStart"/>
      <w:r>
        <w:t>ccount</w:t>
      </w:r>
      <w:proofErr w:type="spellEnd"/>
      <w:r>
        <w:t>:</w:t>
      </w:r>
      <w:r>
        <w:tab/>
        <w:t>36796.16</w:t>
      </w:r>
    </w:p>
    <w:p w:rsidR="00EE37B6" w:rsidRDefault="00EE37B6">
      <w:r>
        <w:t>Fundraising Account:</w:t>
      </w:r>
      <w:r>
        <w:tab/>
        <w:t>20900.11</w:t>
      </w:r>
    </w:p>
    <w:p w:rsidR="00EE37B6" w:rsidRDefault="00EE37B6">
      <w:r>
        <w:t>AR:</w:t>
      </w:r>
      <w:r>
        <w:tab/>
        <w:t>$13113.32</w:t>
      </w:r>
    </w:p>
    <w:p w:rsidR="00EE37B6" w:rsidRDefault="00EE37B6"/>
    <w:p w:rsidR="00713E9F" w:rsidRDefault="00713E9F">
      <w:proofErr w:type="gramStart"/>
      <w:r>
        <w:t>Motion to approve treasurer’s report made by Dave, seconded by Jessica.</w:t>
      </w:r>
      <w:proofErr w:type="gramEnd"/>
    </w:p>
    <w:p w:rsidR="00713E9F" w:rsidRDefault="00713E9F">
      <w:r>
        <w:t>Motion to adjourn:  made by Kelly and seconded by Jessica at 7:40pm</w:t>
      </w:r>
      <w:bookmarkStart w:id="0" w:name="_GoBack"/>
      <w:bookmarkEnd w:id="0"/>
    </w:p>
    <w:p w:rsidR="00EE37B6" w:rsidRDefault="00EE37B6"/>
    <w:sectPr w:rsidR="00EE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47"/>
    <w:rsid w:val="00243E2C"/>
    <w:rsid w:val="00713E9F"/>
    <w:rsid w:val="00776307"/>
    <w:rsid w:val="007D5AD7"/>
    <w:rsid w:val="008A5E47"/>
    <w:rsid w:val="00EE37B6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eiklenborg</dc:creator>
  <cp:lastModifiedBy>kelly eiklenborg</cp:lastModifiedBy>
  <cp:revision>1</cp:revision>
  <dcterms:created xsi:type="dcterms:W3CDTF">2016-11-30T00:38:00Z</dcterms:created>
  <dcterms:modified xsi:type="dcterms:W3CDTF">2016-11-30T01:41:00Z</dcterms:modified>
</cp:coreProperties>
</file>