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6D" w:rsidRDefault="002C4C41">
      <w:r>
        <w:t xml:space="preserve">P.L.A.Y. November 18, </w:t>
      </w:r>
      <w:proofErr w:type="gramStart"/>
      <w:r>
        <w:t xml:space="preserve">2012  </w:t>
      </w:r>
      <w:r w:rsidRPr="00CA6847">
        <w:rPr>
          <w:b/>
        </w:rPr>
        <w:t>Executive</w:t>
      </w:r>
      <w:proofErr w:type="gramEnd"/>
      <w:r w:rsidRPr="00CA6847">
        <w:rPr>
          <w:b/>
        </w:rPr>
        <w:t xml:space="preserve"> Board Meeting</w:t>
      </w:r>
      <w:r>
        <w:t xml:space="preserve"> – PL City Hall 7pm</w:t>
      </w:r>
    </w:p>
    <w:p w:rsidR="002C4C41" w:rsidRDefault="002C4C41">
      <w:r>
        <w:t xml:space="preserve">Board Attendees: Dan </w:t>
      </w:r>
      <w:proofErr w:type="spellStart"/>
      <w:r>
        <w:t>Gratz</w:t>
      </w:r>
      <w:proofErr w:type="spellEnd"/>
      <w:r>
        <w:t xml:space="preserve">, Lee </w:t>
      </w:r>
      <w:proofErr w:type="spellStart"/>
      <w:r>
        <w:t>Bernick</w:t>
      </w:r>
      <w:proofErr w:type="spellEnd"/>
      <w:r>
        <w:t xml:space="preserve">, Cheryl Bump, Kevin McDonald, Chuck </w:t>
      </w:r>
      <w:proofErr w:type="spellStart"/>
      <w:r>
        <w:t>Schrope</w:t>
      </w:r>
      <w:proofErr w:type="spellEnd"/>
      <w:r>
        <w:t xml:space="preserve">, Jason </w:t>
      </w:r>
      <w:proofErr w:type="spellStart"/>
      <w:r>
        <w:t>Tschetter</w:t>
      </w:r>
      <w:proofErr w:type="spellEnd"/>
      <w:r>
        <w:t xml:space="preserve">, </w:t>
      </w:r>
      <w:r>
        <w:br/>
        <w:t xml:space="preserve">Guests: Mark </w:t>
      </w:r>
      <w:proofErr w:type="spellStart"/>
      <w:r>
        <w:t>Peller</w:t>
      </w:r>
      <w:proofErr w:type="spellEnd"/>
      <w:r>
        <w:t>, Pat McGowan</w:t>
      </w:r>
      <w:r w:rsidR="00F574B8">
        <w:t xml:space="preserve">, Amber </w:t>
      </w:r>
      <w:proofErr w:type="spellStart"/>
      <w:r w:rsidR="00F574B8">
        <w:t>Lemna</w:t>
      </w:r>
      <w:proofErr w:type="spellEnd"/>
      <w:r w:rsidR="00F574B8">
        <w:t>, Cheer &amp; Football Board members</w:t>
      </w:r>
      <w:r w:rsidR="00F574B8">
        <w:br/>
        <w:t>----------------------------------------------------------------------------------------------------------------------------------------</w:t>
      </w:r>
    </w:p>
    <w:p w:rsidR="002C4C41" w:rsidRDefault="002C4C41">
      <w:r>
        <w:t>Meeting started at 7pm.</w:t>
      </w:r>
    </w:p>
    <w:p w:rsidR="002C4C41" w:rsidRDefault="002C4C41">
      <w:r w:rsidRPr="00F574B8">
        <w:rPr>
          <w:u w:val="single"/>
        </w:rPr>
        <w:t xml:space="preserve">Mark </w:t>
      </w:r>
      <w:proofErr w:type="spellStart"/>
      <w:r w:rsidRPr="00F574B8">
        <w:rPr>
          <w:u w:val="single"/>
        </w:rPr>
        <w:t>Peller</w:t>
      </w:r>
      <w:proofErr w:type="spellEnd"/>
      <w:r>
        <w:t xml:space="preserve"> opened meeting with informing Exec. </w:t>
      </w:r>
      <w:proofErr w:type="gramStart"/>
      <w:r>
        <w:t>Board on discussions with HS staff on future potential of Turf at schools.</w:t>
      </w:r>
      <w:proofErr w:type="gramEnd"/>
      <w:r>
        <w:t xml:space="preserve"> * Levy that school has coming due, will be renewed for upgrades, one being potential to go to turf at some fields which will help with overall maintenance cost and help with needs of athletics.</w:t>
      </w:r>
      <w:r w:rsidR="00F574B8">
        <w:t xml:space="preserve"> * Initially looking at TOMS Laker field to house two – end to end fields. </w:t>
      </w:r>
      <w:proofErr w:type="gramStart"/>
      <w:r w:rsidR="00F574B8">
        <w:t>Also to turf Dan Patch stadium.</w:t>
      </w:r>
      <w:proofErr w:type="gramEnd"/>
      <w:r w:rsidR="00F574B8">
        <w:t xml:space="preserve"> * Look to partner with some businesses and groups around area to help make this happen.</w:t>
      </w:r>
    </w:p>
    <w:p w:rsidR="00F574B8" w:rsidRDefault="00F574B8">
      <w:r>
        <w:t>A User Agreement will need to be established in order to confirm usage for assistance in fundraising.</w:t>
      </w:r>
      <w:r>
        <w:br/>
        <w:t xml:space="preserve">Board agreed to pursue discussions and allow Mark to be point on this project. </w:t>
      </w:r>
    </w:p>
    <w:p w:rsidR="00F574B8" w:rsidRDefault="00F574B8">
      <w:r w:rsidRPr="00F574B8">
        <w:rPr>
          <w:u w:val="single"/>
        </w:rPr>
        <w:t xml:space="preserve">Amber </w:t>
      </w:r>
      <w:proofErr w:type="spellStart"/>
      <w:r w:rsidRPr="00F574B8">
        <w:rPr>
          <w:u w:val="single"/>
        </w:rPr>
        <w:t>Lemna</w:t>
      </w:r>
      <w:proofErr w:type="spellEnd"/>
      <w:r>
        <w:t xml:space="preserve"> – addressed board with idea on having an Apparel &amp; Accessories Sale for primarily baseball equipment. Idea is to sell at a </w:t>
      </w:r>
      <w:proofErr w:type="spellStart"/>
      <w:r>
        <w:t>well attended</w:t>
      </w:r>
      <w:proofErr w:type="spellEnd"/>
      <w:r>
        <w:t xml:space="preserve"> event and offer up discounts for those that need equipment and opportunity to have members sell equipment. Amber would organize volunteers, set up and take down. Left over equipment would </w:t>
      </w:r>
      <w:proofErr w:type="gramStart"/>
      <w:r>
        <w:t>either be</w:t>
      </w:r>
      <w:proofErr w:type="gramEnd"/>
      <w:r>
        <w:t xml:space="preserve"> donated, given away or disposed. Motion made by Lee – PLAY have Amber lead this initial program and to assist her with send</w:t>
      </w:r>
      <w:r w:rsidR="00654B57">
        <w:t>ing</w:t>
      </w:r>
      <w:r>
        <w:t xml:space="preserve"> out an email and notices on Baseball webpages. </w:t>
      </w:r>
      <w:r w:rsidR="00D023CD">
        <w:t>2</w:t>
      </w:r>
      <w:r w:rsidR="00D023CD" w:rsidRPr="00D023CD">
        <w:rPr>
          <w:vertAlign w:val="superscript"/>
        </w:rPr>
        <w:t>nd</w:t>
      </w:r>
      <w:r w:rsidR="00D023CD">
        <w:t xml:space="preserve"> by Chuck, motion passed 5-0.</w:t>
      </w:r>
    </w:p>
    <w:p w:rsidR="00FC752E" w:rsidRDefault="00FC752E">
      <w:proofErr w:type="gramStart"/>
      <w:r w:rsidRPr="00FC752E">
        <w:rPr>
          <w:u w:val="single"/>
        </w:rPr>
        <w:t>Pat McGowan</w:t>
      </w:r>
      <w:r>
        <w:t xml:space="preserve"> – observing as he is interested in becoming a P.L.A.Y. Board member.</w:t>
      </w:r>
      <w:proofErr w:type="gramEnd"/>
    </w:p>
    <w:p w:rsidR="00D023CD" w:rsidRDefault="00D023CD">
      <w:r w:rsidRPr="00FC752E">
        <w:rPr>
          <w:u w:val="single"/>
        </w:rPr>
        <w:t>Cheer</w:t>
      </w:r>
      <w:r>
        <w:t xml:space="preserve"> representatives Kim Johnson outgoing VP, and new VP elect Carol </w:t>
      </w:r>
      <w:proofErr w:type="spellStart"/>
      <w:r>
        <w:t>Torvik</w:t>
      </w:r>
      <w:proofErr w:type="spellEnd"/>
      <w:r>
        <w:t xml:space="preserve"> presented the Cheer budget for 2013. Goals are to increase role of working with PLHS program, gain volunteer numbers for coaches and fundraising purposes. </w:t>
      </w:r>
      <w:proofErr w:type="gramStart"/>
      <w:r>
        <w:t>Looking to get more involved with off season tumbling and stunting.</w:t>
      </w:r>
      <w:proofErr w:type="gramEnd"/>
      <w:r>
        <w:t xml:space="preserve"> Coaches are USAAF Certified and will have all coaches go through PCA program. </w:t>
      </w:r>
      <w:proofErr w:type="gramStart"/>
      <w:r>
        <w:t xml:space="preserve">Budget to be similar </w:t>
      </w:r>
      <w:r w:rsidR="00FC752E">
        <w:t>for next year.</w:t>
      </w:r>
      <w:proofErr w:type="gramEnd"/>
      <w:r w:rsidR="00FC752E">
        <w:t xml:space="preserve"> Dan makes motion to approve budget as presented. 2</w:t>
      </w:r>
      <w:r w:rsidR="00FC752E" w:rsidRPr="00FC752E">
        <w:rPr>
          <w:vertAlign w:val="superscript"/>
        </w:rPr>
        <w:t>nd</w:t>
      </w:r>
      <w:r w:rsidR="00FC752E">
        <w:t xml:space="preserve"> by Lee, motion passed 5-0.</w:t>
      </w:r>
    </w:p>
    <w:p w:rsidR="00FC752E" w:rsidRDefault="00FC752E">
      <w:r w:rsidRPr="00FC752E">
        <w:rPr>
          <w:u w:val="single"/>
        </w:rPr>
        <w:t>Football</w:t>
      </w:r>
      <w:r>
        <w:t xml:space="preserve"> representatives Trevor Knutson outgoing </w:t>
      </w:r>
      <w:proofErr w:type="gramStart"/>
      <w:r>
        <w:t>VP ,</w:t>
      </w:r>
      <w:proofErr w:type="gramEnd"/>
      <w:r>
        <w:t xml:space="preserve"> and new VP elect Gerald </w:t>
      </w:r>
      <w:proofErr w:type="spellStart"/>
      <w:r>
        <w:t>Raddatz</w:t>
      </w:r>
      <w:proofErr w:type="spellEnd"/>
      <w:r>
        <w:t xml:space="preserve"> along with FB financial coordinator Jayne Shea. They presented the Football budget for 2013 and will have an increase due mainly from improving the type of helmets and costs of Field Maintenance. </w:t>
      </w:r>
      <w:r w:rsidR="00612905">
        <w:t>Kevin makes motion to approve Football budget</w:t>
      </w:r>
    </w:p>
    <w:p w:rsidR="00FC752E" w:rsidRDefault="00FC752E">
      <w:r w:rsidRPr="00612905">
        <w:rPr>
          <w:u w:val="single"/>
        </w:rPr>
        <w:t>President</w:t>
      </w:r>
      <w:r>
        <w:t xml:space="preserve"> – Dan </w:t>
      </w:r>
      <w:proofErr w:type="spellStart"/>
      <w:r>
        <w:t>Gratz</w:t>
      </w:r>
      <w:proofErr w:type="spellEnd"/>
      <w:r>
        <w:t xml:space="preserve"> – Wants to make sure we get information on the web that we will </w:t>
      </w:r>
      <w:proofErr w:type="gramStart"/>
      <w:r>
        <w:t>be needing</w:t>
      </w:r>
      <w:proofErr w:type="gramEnd"/>
      <w:r>
        <w:t xml:space="preserve"> a VP of Fall/Winter</w:t>
      </w:r>
      <w:r w:rsidR="00612905">
        <w:t xml:space="preserve">, Secretary and Special Events Coordinator for the upcoming January meeting and 2013 terms. </w:t>
      </w:r>
    </w:p>
    <w:p w:rsidR="00612905" w:rsidRDefault="00612905">
      <w:proofErr w:type="gramStart"/>
      <w:r>
        <w:rPr>
          <w:u w:val="single"/>
        </w:rPr>
        <w:t>Exec.</w:t>
      </w:r>
      <w:proofErr w:type="gramEnd"/>
      <w:r>
        <w:rPr>
          <w:u w:val="single"/>
        </w:rPr>
        <w:t xml:space="preserve"> </w:t>
      </w:r>
      <w:r w:rsidRPr="00612905">
        <w:rPr>
          <w:u w:val="single"/>
        </w:rPr>
        <w:t>VP</w:t>
      </w:r>
      <w:r>
        <w:t xml:space="preserve"> – Lee </w:t>
      </w:r>
      <w:proofErr w:type="spellStart"/>
      <w:r>
        <w:t>Bernick</w:t>
      </w:r>
      <w:proofErr w:type="spellEnd"/>
      <w:r>
        <w:t xml:space="preserve"> – pass     </w:t>
      </w:r>
      <w:r w:rsidRPr="00612905">
        <w:rPr>
          <w:u w:val="single"/>
        </w:rPr>
        <w:t>VP of Fall/Winter</w:t>
      </w:r>
      <w:r>
        <w:t xml:space="preserve">- Chuck </w:t>
      </w:r>
      <w:proofErr w:type="spellStart"/>
      <w:r>
        <w:t>Schrope</w:t>
      </w:r>
      <w:proofErr w:type="spellEnd"/>
      <w:r>
        <w:t xml:space="preserve">-pass   </w:t>
      </w:r>
      <w:r>
        <w:br/>
      </w:r>
      <w:r>
        <w:br/>
      </w:r>
      <w:r w:rsidRPr="00612905">
        <w:rPr>
          <w:u w:val="single"/>
        </w:rPr>
        <w:t>VP of Spring/Summer</w:t>
      </w:r>
      <w:r>
        <w:t xml:space="preserve"> – Kevin McDonald- Dome use – Baseball looking for more time as it becomes available, may need to reevaluate use by our groups to make sure PLAY is getting bulk of use and not farming out to outside groups.</w:t>
      </w:r>
    </w:p>
    <w:p w:rsidR="00612905" w:rsidRDefault="00612905"/>
    <w:p w:rsidR="00FC752E" w:rsidRDefault="00FC752E"/>
    <w:p w:rsidR="00F574B8" w:rsidRDefault="00CA6847">
      <w:r>
        <w:lastRenderedPageBreak/>
        <w:t xml:space="preserve">VP of Technology – Jason </w:t>
      </w:r>
      <w:proofErr w:type="spellStart"/>
      <w:r>
        <w:t>Tschetter</w:t>
      </w:r>
      <w:proofErr w:type="spellEnd"/>
      <w:r>
        <w:t xml:space="preserve"> – Website coordinator position will be eliminated as of 2013 now that all Sports have a good handle on using their sites.</w:t>
      </w:r>
    </w:p>
    <w:p w:rsidR="00CA6847" w:rsidRDefault="00CA6847">
      <w:r>
        <w:t xml:space="preserve">VP of Registration – Mary </w:t>
      </w:r>
      <w:proofErr w:type="spellStart"/>
      <w:r>
        <w:t>Beuvais</w:t>
      </w:r>
      <w:proofErr w:type="spellEnd"/>
      <w:r>
        <w:t xml:space="preserve"> – </w:t>
      </w:r>
    </w:p>
    <w:p w:rsidR="00CA6847" w:rsidRDefault="00CA6847">
      <w:r>
        <w:t xml:space="preserve">Admin Director – Randy </w:t>
      </w:r>
      <w:proofErr w:type="spellStart"/>
      <w:r>
        <w:t>Geister</w:t>
      </w:r>
      <w:proofErr w:type="spellEnd"/>
      <w:r>
        <w:t xml:space="preserve"> – Need to review attendance and/or payment for volunteering – suggestions may be based on number of meetings attending – like City council / School boards.</w:t>
      </w:r>
      <w:r>
        <w:br/>
        <w:t>Ask that Sports make sure to list Meetings on their sites and to notify VP’s of seasons and Admin.</w:t>
      </w:r>
      <w:r>
        <w:br/>
        <w:t>Sports Boards are to meet officially at least quarterly.</w:t>
      </w:r>
      <w:r>
        <w:br/>
      </w:r>
      <w:r w:rsidR="000D77EF">
        <w:t>A Speed and Agility Program was put together on short order with Richard White leading program.</w:t>
      </w:r>
      <w:r w:rsidR="000D77EF">
        <w:br/>
        <w:t>This program (FAST – fun, agility, speed, technique</w:t>
      </w:r>
      <w:proofErr w:type="gramStart"/>
      <w:r w:rsidR="000D77EF">
        <w:t>)</w:t>
      </w:r>
      <w:proofErr w:type="gramEnd"/>
      <w:r>
        <w:br/>
        <w:t xml:space="preserve">Dome Use needs to be reviewed as we enter 2013. </w:t>
      </w:r>
    </w:p>
    <w:p w:rsidR="000D77EF" w:rsidRDefault="000D77EF">
      <w:r>
        <w:t>Next Meeting to be at COVE at 7pm Dec. 16</w:t>
      </w:r>
      <w:r w:rsidRPr="000D77EF">
        <w:rPr>
          <w:vertAlign w:val="superscript"/>
        </w:rPr>
        <w:t>th</w:t>
      </w:r>
      <w:r>
        <w:t>.</w:t>
      </w:r>
      <w:bookmarkStart w:id="0" w:name="_GoBack"/>
      <w:bookmarkEnd w:id="0"/>
    </w:p>
    <w:p w:rsidR="000D77EF" w:rsidRDefault="000D77EF">
      <w:r>
        <w:t>Meeting Ended at 9:37</w:t>
      </w:r>
    </w:p>
    <w:p w:rsidR="000D77EF" w:rsidRDefault="000D77EF"/>
    <w:p w:rsidR="00CA6847" w:rsidRDefault="00CA6847"/>
    <w:p w:rsidR="002C4C41" w:rsidRDefault="002C4C41"/>
    <w:p w:rsidR="002C4C41" w:rsidRDefault="002C4C41"/>
    <w:p w:rsidR="002C4C41" w:rsidRDefault="002C4C41"/>
    <w:sectPr w:rsidR="002C4C41" w:rsidSect="00CA6847">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41"/>
    <w:rsid w:val="000D77EF"/>
    <w:rsid w:val="002C4C41"/>
    <w:rsid w:val="0047596D"/>
    <w:rsid w:val="00612905"/>
    <w:rsid w:val="00654B57"/>
    <w:rsid w:val="00CA6847"/>
    <w:rsid w:val="00D023CD"/>
    <w:rsid w:val="00F574B8"/>
    <w:rsid w:val="00FC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rgeister</dc:creator>
  <cp:lastModifiedBy>rgeister</cp:lastModifiedBy>
  <cp:revision>1</cp:revision>
  <dcterms:created xsi:type="dcterms:W3CDTF">2012-12-05T17:34:00Z</dcterms:created>
  <dcterms:modified xsi:type="dcterms:W3CDTF">2012-12-05T19:03:00Z</dcterms:modified>
</cp:coreProperties>
</file>